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37" w:rsidRPr="00542337" w:rsidRDefault="00542337" w:rsidP="0060404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Tutorial </w:t>
      </w:r>
      <w:r w:rsidR="00CE2D8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10</w:t>
      </w:r>
    </w:p>
    <w:p w:rsidR="00542337" w:rsidRPr="00542337" w:rsidRDefault="00542337" w:rsidP="005423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337">
        <w:rPr>
          <w:rFonts w:ascii="Times New Roman" w:eastAsia="Times New Roman" w:hAnsi="Times New Roman" w:cs="Times New Roman"/>
          <w:sz w:val="24"/>
          <w:szCs w:val="24"/>
          <w:lang w:eastAsia="ar-SA"/>
        </w:rPr>
        <w:t>The figure below shows a simple yet clear expression of an actual social phenomenon.</w:t>
      </w:r>
    </w:p>
    <w:p w:rsidR="00542337" w:rsidRPr="00542337" w:rsidRDefault="00542337" w:rsidP="0054233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423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</w:t>
      </w:r>
      <w:r w:rsidRPr="005423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AE80AD6" wp14:editId="42F4A1D0">
            <wp:extent cx="4362244" cy="3116580"/>
            <wp:effectExtent l="0" t="0" r="635" b="7620"/>
            <wp:docPr id="1" name="Picture 1" descr="https://fbcdn-sphotos-e-a.akamaihd.net/hphotos-ak-xfa1/v/t1.0-9/524783_1091981564166172_4328268804842218561_n.jpg?oh=145f0106acc7ae3fd9266dd827c17f2e&amp;oe=571AEE02&amp;__gda__=1461590866_3a27b93fb691459eaca384aac6edc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e-a.akamaihd.net/hphotos-ak-xfa1/v/t1.0-9/524783_1091981564166172_4328268804842218561_n.jpg?oh=145f0106acc7ae3fd9266dd827c17f2e&amp;oe=571AEE02&amp;__gda__=1461590866_3a27b93fb691459eaca384aac6edc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19" cy="316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37" w:rsidRPr="00542337" w:rsidRDefault="00542337" w:rsidP="00542337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3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07BE2" wp14:editId="4DCD6657">
                <wp:simplePos x="0" y="0"/>
                <wp:positionH relativeFrom="column">
                  <wp:posOffset>4337847</wp:posOffset>
                </wp:positionH>
                <wp:positionV relativeFrom="paragraph">
                  <wp:posOffset>486410</wp:posOffset>
                </wp:positionV>
                <wp:extent cx="899795" cy="242570"/>
                <wp:effectExtent l="0" t="0" r="14605" b="241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9ABCE" id="Rectangle 8" o:spid="_x0000_s1026" style="position:absolute;margin-left:341.55pt;margin-top:38.3pt;width:70.8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" filled="f" strokecolor="#9bbb59" strokeweight="2pt"/>
            </w:pict>
          </mc:Fallback>
        </mc:AlternateContent>
      </w:r>
      <w:r w:rsidRPr="005423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BFE41" wp14:editId="21B5FDF9">
                <wp:simplePos x="0" y="0"/>
                <wp:positionH relativeFrom="column">
                  <wp:posOffset>697865</wp:posOffset>
                </wp:positionH>
                <wp:positionV relativeFrom="paragraph">
                  <wp:posOffset>487207</wp:posOffset>
                </wp:positionV>
                <wp:extent cx="876300" cy="242570"/>
                <wp:effectExtent l="0" t="0" r="19050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425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4A223" id="Rectangle 7" o:spid="_x0000_s1026" style="position:absolute;margin-left:54.95pt;margin-top:38.35pt;width:69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" filled="f" strokecolor="#9bbb59" strokeweight="2pt"/>
            </w:pict>
          </mc:Fallback>
        </mc:AlternateContent>
      </w:r>
      <w:r w:rsidRPr="005423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Sketch</w:t>
      </w:r>
      <w:r w:rsidRPr="00542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23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two</w:t>
      </w:r>
      <w:r w:rsidRPr="00542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4233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simple</w:t>
      </w:r>
      <w:r w:rsidRPr="005423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different </w:t>
      </w:r>
      <w:r w:rsidRPr="005423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alternatives </w:t>
      </w:r>
      <w:r w:rsidRPr="00542337">
        <w:rPr>
          <w:rFonts w:ascii="Times New Roman" w:eastAsia="Times New Roman" w:hAnsi="Times New Roman" w:cs="Times New Roman"/>
          <w:sz w:val="24"/>
          <w:szCs w:val="24"/>
          <w:lang w:eastAsia="ar-SA"/>
        </w:rPr>
        <w:t>that can provide the same idea shown in the figure.</w:t>
      </w:r>
    </w:p>
    <w:p w:rsidR="00542337" w:rsidRPr="00542337" w:rsidRDefault="00542337" w:rsidP="00542337">
      <w:pPr>
        <w:spacing w:after="20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ar-SA"/>
        </w:rPr>
      </w:pPr>
    </w:p>
    <w:p w:rsidR="00542337" w:rsidRPr="00542337" w:rsidRDefault="00542337" w:rsidP="00542337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4233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D04AF" wp14:editId="03099581">
                <wp:simplePos x="0" y="0"/>
                <wp:positionH relativeFrom="column">
                  <wp:posOffset>-548640</wp:posOffset>
                </wp:positionH>
                <wp:positionV relativeFrom="paragraph">
                  <wp:posOffset>209550</wp:posOffset>
                </wp:positionV>
                <wp:extent cx="3276600" cy="40157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401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9892C" id="Rectangle 4" o:spid="_x0000_s1026" style="position:absolute;margin-left:-43.2pt;margin-top:16.5pt;width:258pt;height:3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" fillcolor="window" strokecolor="#4bacc6" strokeweight="2pt"/>
            </w:pict>
          </mc:Fallback>
        </mc:AlternateContent>
      </w:r>
      <w:r w:rsidRPr="0054233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B926DE" wp14:editId="5714E48C">
                <wp:simplePos x="0" y="0"/>
                <wp:positionH relativeFrom="column">
                  <wp:posOffset>3108960</wp:posOffset>
                </wp:positionH>
                <wp:positionV relativeFrom="paragraph">
                  <wp:posOffset>209550</wp:posOffset>
                </wp:positionV>
                <wp:extent cx="3322320" cy="4008120"/>
                <wp:effectExtent l="0" t="0" r="1143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400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2337" w:rsidRDefault="00542337" w:rsidP="005423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26DE" id="Rectangle 5" o:spid="_x0000_s1026" style="position:absolute;left:0;text-align:left;margin-left:244.8pt;margin-top:16.5pt;width:261.6pt;height:3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" fillcolor="window" strokecolor="#4bacc6" strokeweight="2pt">
                <v:textbox>
                  <w:txbxContent>
                    <w:p w:rsidR="00542337" w:rsidRDefault="00542337" w:rsidP="0054233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4233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4233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Alternative 1                                                                          Alternative 2</w:t>
      </w:r>
    </w:p>
    <w:p w:rsidR="00067335" w:rsidRPr="00542337" w:rsidRDefault="00067335" w:rsidP="00542337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sectPr w:rsidR="00067335" w:rsidRPr="00542337" w:rsidSect="00542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E4" w:rsidRDefault="00C621E4" w:rsidP="00542337">
      <w:pPr>
        <w:spacing w:after="0" w:line="240" w:lineRule="auto"/>
      </w:pPr>
      <w:r>
        <w:separator/>
      </w:r>
    </w:p>
  </w:endnote>
  <w:endnote w:type="continuationSeparator" w:id="0">
    <w:p w:rsidR="00C621E4" w:rsidRDefault="00C621E4" w:rsidP="0054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3" w:rsidRDefault="007A52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3" w:rsidRDefault="007A5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3" w:rsidRDefault="007A5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E4" w:rsidRDefault="00C621E4" w:rsidP="00542337">
      <w:pPr>
        <w:spacing w:after="0" w:line="240" w:lineRule="auto"/>
      </w:pPr>
      <w:r>
        <w:separator/>
      </w:r>
    </w:p>
  </w:footnote>
  <w:footnote w:type="continuationSeparator" w:id="0">
    <w:p w:rsidR="00C621E4" w:rsidRDefault="00C621E4" w:rsidP="0054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3" w:rsidRDefault="007A5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337" w:rsidRDefault="007A52A3">
    <w:pPr>
      <w:pStyle w:val="Header"/>
    </w:pPr>
    <w:r>
      <w:t>GE 105</w:t>
    </w:r>
    <w:r w:rsidR="00542337">
      <w:t xml:space="preserve">: Introduction to Engineering Design </w:t>
    </w:r>
  </w:p>
  <w:p w:rsidR="00542337" w:rsidRDefault="007A52A3">
    <w:pPr>
      <w:pStyle w:val="Header"/>
    </w:pPr>
    <w:r>
      <w:t>Instructor: Raja Rizwan Hussain</w:t>
    </w:r>
    <w:bookmarkStart w:id="0" w:name="_GoBack"/>
    <w:bookmarkEnd w:id="0"/>
  </w:p>
  <w:p w:rsidR="00542337" w:rsidRDefault="00542337">
    <w:pPr>
      <w:pStyle w:val="Header"/>
    </w:pPr>
    <w:r>
      <w:t>Team #:                     |   Participating members:                                                                                       Date: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2A3" w:rsidRDefault="007A5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37"/>
    <w:rsid w:val="000437C2"/>
    <w:rsid w:val="00047638"/>
    <w:rsid w:val="00067335"/>
    <w:rsid w:val="00542337"/>
    <w:rsid w:val="00604043"/>
    <w:rsid w:val="007A52A3"/>
    <w:rsid w:val="00C621E4"/>
    <w:rsid w:val="00CE2D8A"/>
    <w:rsid w:val="00E026CD"/>
    <w:rsid w:val="00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1EFEF"/>
  <w15:chartTrackingRefBased/>
  <w15:docId w15:val="{D0CE017C-9799-404A-88B1-6F444066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337"/>
  </w:style>
  <w:style w:type="paragraph" w:styleId="Footer">
    <w:name w:val="footer"/>
    <w:basedOn w:val="Normal"/>
    <w:link w:val="FooterChar"/>
    <w:uiPriority w:val="99"/>
    <w:unhideWhenUsed/>
    <w:rsid w:val="005423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337"/>
  </w:style>
  <w:style w:type="paragraph" w:styleId="BalloonText">
    <w:name w:val="Balloon Text"/>
    <w:basedOn w:val="Normal"/>
    <w:link w:val="BalloonTextChar"/>
    <w:uiPriority w:val="99"/>
    <w:semiHidden/>
    <w:unhideWhenUsed/>
    <w:rsid w:val="00604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Raja Rizwan Hussain</cp:lastModifiedBy>
  <cp:revision>4</cp:revision>
  <cp:lastPrinted>2019-02-18T09:13:00Z</cp:lastPrinted>
  <dcterms:created xsi:type="dcterms:W3CDTF">2019-03-14T09:47:00Z</dcterms:created>
  <dcterms:modified xsi:type="dcterms:W3CDTF">2019-03-23T22:31:00Z</dcterms:modified>
</cp:coreProperties>
</file>