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1" w:rsidRPr="0071557D" w:rsidRDefault="00E849D1" w:rsidP="00E849D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57D">
        <w:rPr>
          <w:rFonts w:ascii="Arial" w:hAnsi="Arial" w:cs="Arial"/>
          <w:b/>
          <w:bCs/>
          <w:sz w:val="20"/>
          <w:szCs w:val="20"/>
        </w:rPr>
        <w:t xml:space="preserve">Software Engineering Department   </w:t>
      </w:r>
    </w:p>
    <w:p w:rsidR="00E849D1" w:rsidRPr="0071557D" w:rsidRDefault="00E849D1" w:rsidP="00E849D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49D1" w:rsidRDefault="00E849D1" w:rsidP="00E849D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57D">
        <w:rPr>
          <w:rFonts w:ascii="Arial" w:hAnsi="Arial" w:cs="Arial"/>
          <w:b/>
          <w:bCs/>
          <w:sz w:val="20"/>
          <w:szCs w:val="20"/>
        </w:rPr>
        <w:t>SWE 333 - Software Quality Assurance</w:t>
      </w:r>
    </w:p>
    <w:p w:rsidR="00E849D1" w:rsidRDefault="00E849D1" w:rsidP="00E849D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849D1" w:rsidRPr="0071557D" w:rsidRDefault="00E849D1" w:rsidP="008566C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Tutorial </w:t>
      </w:r>
      <w:r w:rsidR="008566CE">
        <w:rPr>
          <w:rFonts w:ascii="Arial" w:hAnsi="Arial" w:cs="Arial"/>
          <w:b/>
          <w:bCs/>
          <w:sz w:val="20"/>
          <w:szCs w:val="20"/>
        </w:rPr>
        <w:t>8</w:t>
      </w:r>
    </w:p>
    <w:p w:rsidR="00E849D1" w:rsidRDefault="00E849D1" w:rsidP="00E849D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57D">
        <w:rPr>
          <w:rFonts w:ascii="Arial" w:hAnsi="Arial" w:cs="Arial"/>
          <w:b/>
          <w:bCs/>
          <w:sz w:val="20"/>
          <w:szCs w:val="20"/>
        </w:rPr>
        <w:t xml:space="preserve">Course: Dr. Khalid </w:t>
      </w:r>
      <w:proofErr w:type="spellStart"/>
      <w:r w:rsidRPr="0071557D">
        <w:rPr>
          <w:rFonts w:ascii="Arial" w:hAnsi="Arial" w:cs="Arial"/>
          <w:b/>
          <w:bCs/>
          <w:sz w:val="20"/>
          <w:szCs w:val="20"/>
        </w:rPr>
        <w:t>Alnafjan</w:t>
      </w:r>
      <w:proofErr w:type="spellEnd"/>
    </w:p>
    <w:p w:rsidR="00E849D1" w:rsidRPr="0071557D" w:rsidRDefault="00E849D1" w:rsidP="00E849D1">
      <w:pPr>
        <w:widowControl w:val="0"/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557D">
        <w:rPr>
          <w:rFonts w:ascii="Arial" w:hAnsi="Arial" w:cs="Arial"/>
          <w:b/>
          <w:bCs/>
          <w:sz w:val="20"/>
          <w:szCs w:val="20"/>
        </w:rPr>
        <w:t xml:space="preserve">Tutorial: Lecturer </w:t>
      </w:r>
      <w:proofErr w:type="spellStart"/>
      <w:r w:rsidRPr="0071557D">
        <w:rPr>
          <w:rFonts w:ascii="Arial" w:hAnsi="Arial" w:cs="Arial"/>
          <w:b/>
          <w:bCs/>
          <w:sz w:val="20"/>
          <w:szCs w:val="20"/>
        </w:rPr>
        <w:t>Fetouh</w:t>
      </w:r>
      <w:proofErr w:type="spellEnd"/>
      <w:r w:rsidRPr="0071557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557D">
        <w:rPr>
          <w:rFonts w:ascii="Arial" w:hAnsi="Arial" w:cs="Arial"/>
          <w:b/>
          <w:bCs/>
          <w:sz w:val="20"/>
          <w:szCs w:val="20"/>
        </w:rPr>
        <w:t>Kallel</w:t>
      </w:r>
      <w:proofErr w:type="spellEnd"/>
    </w:p>
    <w:p w:rsidR="008566CE" w:rsidRDefault="008566CE" w:rsidP="00114AA4">
      <w:pPr>
        <w:autoSpaceDE w:val="0"/>
        <w:autoSpaceDN w:val="0"/>
        <w:bidi w:val="0"/>
        <w:adjustRightInd w:val="0"/>
        <w:spacing w:after="0" w:line="240" w:lineRule="auto"/>
      </w:pPr>
    </w:p>
    <w:p w:rsidR="008566CE" w:rsidRPr="00CF4288" w:rsidRDefault="008566CE" w:rsidP="008566CE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CF4288">
        <w:rPr>
          <w:b/>
          <w:bCs/>
          <w:sz w:val="32"/>
          <w:szCs w:val="32"/>
        </w:rPr>
        <w:t>Software quality standards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</w:pPr>
      <w:r>
        <w:t>Answer the following questions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</w:pPr>
    </w:p>
    <w:p w:rsidR="00251F36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Q1)  What are the benefits of using standards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see  VI.4 page 471 in the book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DD6C31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Q2</w:t>
      </w:r>
      <w:r w:rsidR="008566CE">
        <w:rPr>
          <w:rFonts w:asciiTheme="majorBidi" w:hAnsiTheme="majorBidi" w:cstheme="majorBidi"/>
          <w:sz w:val="24"/>
          <w:szCs w:val="24"/>
        </w:rPr>
        <w:t xml:space="preserve">) What is </w:t>
      </w:r>
      <w:proofErr w:type="spellStart"/>
      <w:r w:rsidR="008566C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566CE">
        <w:rPr>
          <w:rFonts w:asciiTheme="majorBidi" w:hAnsiTheme="majorBidi" w:cstheme="majorBidi"/>
          <w:sz w:val="24"/>
          <w:szCs w:val="24"/>
        </w:rPr>
        <w:t xml:space="preserve"> the purpose of  ISO 9000 and ISO 9000-3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ISO 9000 represent the general standards for quality in any type of organizations while ISO 9000-3 is the special application of ISO 9000 to software development and maintenance.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DD6C31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Q3</w:t>
      </w:r>
      <w:r w:rsidR="008566CE">
        <w:rPr>
          <w:rFonts w:asciiTheme="majorBidi" w:hAnsiTheme="majorBidi" w:cstheme="majorBidi"/>
          <w:sz w:val="24"/>
          <w:szCs w:val="24"/>
        </w:rPr>
        <w:t>) Why standards certification is important ?</w:t>
      </w: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566CE" w:rsidRDefault="008566CE" w:rsidP="008566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7232F" w:rsidRPr="00AA2464" w:rsidRDefault="00CF4288" w:rsidP="005C1DD9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r w:rsidRPr="00AA2464">
        <w:rPr>
          <w:rFonts w:asciiTheme="majorBidi" w:hAnsiTheme="majorBidi" w:cstheme="majorBidi"/>
          <w:sz w:val="24"/>
          <w:szCs w:val="24"/>
        </w:rPr>
        <w:t>Because it verifies that  an organization's software development and maintenance processes fully comply with the requirements of standards</w:t>
      </w:r>
    </w:p>
    <w:sectPr w:rsidR="00B7232F" w:rsidRPr="00AA2464" w:rsidSect="00B57C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67"/>
    <w:multiLevelType w:val="hybridMultilevel"/>
    <w:tmpl w:val="78E2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A7C"/>
    <w:multiLevelType w:val="hybridMultilevel"/>
    <w:tmpl w:val="96363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C5D9A"/>
    <w:multiLevelType w:val="hybridMultilevel"/>
    <w:tmpl w:val="4E4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E3311"/>
    <w:multiLevelType w:val="hybridMultilevel"/>
    <w:tmpl w:val="89FE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0C6"/>
    <w:multiLevelType w:val="hybridMultilevel"/>
    <w:tmpl w:val="0EB2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6465F"/>
    <w:multiLevelType w:val="hybridMultilevel"/>
    <w:tmpl w:val="F790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7A7D94"/>
    <w:multiLevelType w:val="hybridMultilevel"/>
    <w:tmpl w:val="E8860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B167A94"/>
    <w:multiLevelType w:val="hybridMultilevel"/>
    <w:tmpl w:val="B6E62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F8034F"/>
    <w:multiLevelType w:val="hybridMultilevel"/>
    <w:tmpl w:val="35661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5E5DDC"/>
    <w:multiLevelType w:val="hybridMultilevel"/>
    <w:tmpl w:val="34586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95D74"/>
    <w:rsid w:val="00033F93"/>
    <w:rsid w:val="000F584D"/>
    <w:rsid w:val="00114AA4"/>
    <w:rsid w:val="001F5011"/>
    <w:rsid w:val="00212273"/>
    <w:rsid w:val="00251F36"/>
    <w:rsid w:val="002D2E09"/>
    <w:rsid w:val="00547F30"/>
    <w:rsid w:val="005C11E0"/>
    <w:rsid w:val="005C1DD9"/>
    <w:rsid w:val="00796777"/>
    <w:rsid w:val="007A4060"/>
    <w:rsid w:val="007D1E30"/>
    <w:rsid w:val="007F786A"/>
    <w:rsid w:val="008056CC"/>
    <w:rsid w:val="00841078"/>
    <w:rsid w:val="008566CE"/>
    <w:rsid w:val="00913B36"/>
    <w:rsid w:val="0098764E"/>
    <w:rsid w:val="00995D74"/>
    <w:rsid w:val="009C57D8"/>
    <w:rsid w:val="00AA2464"/>
    <w:rsid w:val="00B17978"/>
    <w:rsid w:val="00B57C13"/>
    <w:rsid w:val="00B7232F"/>
    <w:rsid w:val="00C2529F"/>
    <w:rsid w:val="00CF4288"/>
    <w:rsid w:val="00D513BD"/>
    <w:rsid w:val="00DC64FA"/>
    <w:rsid w:val="00DD6C31"/>
    <w:rsid w:val="00E849D1"/>
    <w:rsid w:val="00EF35DB"/>
    <w:rsid w:val="00F062A2"/>
    <w:rsid w:val="00F24839"/>
    <w:rsid w:val="00F430FF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Aziz</dc:creator>
  <cp:lastModifiedBy>tazhussain</cp:lastModifiedBy>
  <cp:revision>2</cp:revision>
  <cp:lastPrinted>2011-04-27T09:16:00Z</cp:lastPrinted>
  <dcterms:created xsi:type="dcterms:W3CDTF">2014-05-01T08:21:00Z</dcterms:created>
  <dcterms:modified xsi:type="dcterms:W3CDTF">2014-05-01T08:21:00Z</dcterms:modified>
</cp:coreProperties>
</file>