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E32D" w14:textId="77777777" w:rsidR="00BE1EA3" w:rsidRPr="0060512D" w:rsidRDefault="00BE1EA3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</w:pPr>
    </w:p>
    <w:p w14:paraId="4A2E44D1" w14:textId="5785F718" w:rsidR="00211858" w:rsidRPr="0060512D" w:rsidRDefault="00211858" w:rsidP="0060512D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</w:pPr>
      <w:r w:rsidRPr="0060512D"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  <w:t xml:space="preserve">مبادئ الاقتصاد </w:t>
      </w:r>
      <w:r w:rsidR="00C33A00" w:rsidRPr="0060512D">
        <w:rPr>
          <w:rStyle w:val="Strong"/>
          <w:rFonts w:ascii="Calibri" w:hAnsi="Calibri" w:cs="Calibri" w:hint="cs"/>
          <w:color w:val="0070C0"/>
          <w:szCs w:val="28"/>
          <w:bdr w:val="none" w:sz="0" w:space="0" w:color="auto" w:frame="1"/>
          <w:rtl/>
        </w:rPr>
        <w:t>الكلي</w:t>
      </w:r>
      <w:r w:rsidRPr="0060512D"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  <w:t xml:space="preserve"> (</w:t>
      </w:r>
      <w:r w:rsidR="00C33A00" w:rsidRPr="0060512D">
        <w:rPr>
          <w:rStyle w:val="Strong"/>
          <w:rFonts w:ascii="Calibri" w:hAnsi="Calibri" w:cs="Calibri" w:hint="cs"/>
          <w:color w:val="0070C0"/>
          <w:szCs w:val="28"/>
          <w:bdr w:val="none" w:sz="0" w:space="0" w:color="auto" w:frame="1"/>
          <w:rtl/>
        </w:rPr>
        <w:t>102</w:t>
      </w:r>
      <w:r w:rsidRPr="0060512D"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  <w:t xml:space="preserve"> قصد)</w:t>
      </w:r>
    </w:p>
    <w:p w14:paraId="16372008" w14:textId="3D1E3043" w:rsidR="002B59CD" w:rsidRPr="0060512D" w:rsidRDefault="002B59CD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</w:pPr>
      <w:r w:rsidRPr="0060512D">
        <w:rPr>
          <w:rStyle w:val="Strong"/>
          <w:rFonts w:ascii="Calibri" w:hAnsi="Calibri" w:cs="Calibri"/>
          <w:color w:val="0070C0"/>
          <w:szCs w:val="28"/>
          <w:bdr w:val="none" w:sz="0" w:space="0" w:color="auto" w:frame="1"/>
          <w:rtl/>
        </w:rPr>
        <w:t>بعض المعلومات عن الاختبار والتي يجب عليك معرفتها والاستعداد لها</w:t>
      </w:r>
    </w:p>
    <w:p w14:paraId="318D0DAB" w14:textId="306938A5" w:rsidR="00B46A72" w:rsidRPr="0060512D" w:rsidRDefault="00B46A72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</w:pPr>
    </w:p>
    <w:p w14:paraId="25248E3A" w14:textId="77777777" w:rsidR="007B7A39" w:rsidRPr="0060512D" w:rsidRDefault="007B7A39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color w:val="00B050"/>
          <w:bdr w:val="none" w:sz="0" w:space="0" w:color="auto" w:frame="1"/>
          <w:rtl/>
        </w:rPr>
      </w:pPr>
      <w:r w:rsidRPr="0060512D">
        <w:rPr>
          <w:rStyle w:val="Strong"/>
          <w:rFonts w:ascii="Calibri" w:hAnsi="Calibri" w:cs="Calibri"/>
          <w:color w:val="00B050"/>
          <w:bdr w:val="none" w:sz="0" w:space="0" w:color="auto" w:frame="1"/>
          <w:rtl/>
        </w:rPr>
        <w:t>عن الاختبار:</w:t>
      </w:r>
    </w:p>
    <w:p w14:paraId="105A5736" w14:textId="5F47D226" w:rsidR="0060512D" w:rsidRPr="0060512D" w:rsidRDefault="00C41FA3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الاختبار يوم 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الأحد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5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/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5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/1442 هـ الموافق </w:t>
      </w:r>
      <w:r w:rsidR="00602224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2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0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/</w:t>
      </w:r>
      <w:r w:rsidR="00295BC5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1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2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/2020م</w:t>
      </w:r>
      <w:r w:rsidR="00370A32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0A32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، الساع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ة 1 - 3</w:t>
      </w:r>
      <w:r w:rsidR="00370A32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(الفترة الثالثة)</w:t>
      </w:r>
    </w:p>
    <w:p w14:paraId="24B32DA0" w14:textId="2B7D3A48" w:rsidR="005D0447" w:rsidRPr="0060512D" w:rsidRDefault="00330912" w:rsidP="0060512D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الاختبار </w:t>
      </w:r>
      <w:r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موحد و</w:t>
      </w:r>
      <w:r w:rsidR="005D0447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يغطي 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جميع الفصول التي تمت دراستها</w:t>
      </w:r>
    </w:p>
    <w:p w14:paraId="06710710" w14:textId="2AFA4C24" w:rsidR="007B7A39" w:rsidRPr="0060512D" w:rsidRDefault="007B7A39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Calibri" w:hAnsi="Calibri" w:cs="Calibri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يشتمل الاختبار على </w:t>
      </w:r>
      <w:r w:rsidR="00CA6D9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أسئلة صح وخطأ </w:t>
      </w:r>
      <w:r w:rsidR="005278B9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مع التصحيح </w:t>
      </w:r>
      <w:r w:rsidR="00CA6D9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واختياري وتمارين</w:t>
      </w:r>
      <w:r w:rsidR="00524DE3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24DE3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ورسم</w:t>
      </w:r>
    </w:p>
    <w:p w14:paraId="3928A8EF" w14:textId="3BA0B134" w:rsidR="007B7A39" w:rsidRPr="0060512D" w:rsidRDefault="007B7A39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Calibri" w:hAnsi="Calibri" w:cs="Calibri"/>
          <w:sz w:val="22"/>
          <w:szCs w:val="22"/>
          <w:rtl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الدرجة الإجمالية للاختبار 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40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درجة</w:t>
      </w:r>
    </w:p>
    <w:p w14:paraId="67E5B489" w14:textId="51FD9245" w:rsidR="007B7A39" w:rsidRPr="0060512D" w:rsidRDefault="007B7A39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يجب الالتزام بالوقت المحدد للاختبار (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ساعتين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)</w:t>
      </w:r>
    </w:p>
    <w:p w14:paraId="220D5178" w14:textId="77777777" w:rsidR="00211858" w:rsidRPr="0060512D" w:rsidRDefault="00CA6D9B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نظراً للأوضاع الراهنة وحرصاً على تطبيق مبدأ التباعد </w:t>
      </w:r>
      <w:r w:rsidR="00D91B2C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الاجتماعي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فإنه </w:t>
      </w:r>
      <w:r w:rsidRPr="0060512D">
        <w:rPr>
          <w:rStyle w:val="Strong"/>
          <w:rFonts w:ascii="Calibri" w:hAnsi="Calibri" w:cs="Calibri"/>
          <w:color w:val="00B050"/>
          <w:sz w:val="22"/>
          <w:szCs w:val="22"/>
          <w:bdr w:val="none" w:sz="0" w:space="0" w:color="auto" w:frame="1"/>
          <w:rtl/>
        </w:rPr>
        <w:t xml:space="preserve">لا يسمح </w:t>
      </w:r>
      <w:r w:rsidR="00D91B2C" w:rsidRPr="0060512D">
        <w:rPr>
          <w:rStyle w:val="Strong"/>
          <w:rFonts w:ascii="Calibri" w:hAnsi="Calibri" w:cs="Calibri"/>
          <w:color w:val="00B050"/>
          <w:sz w:val="22"/>
          <w:szCs w:val="22"/>
          <w:bdr w:val="none" w:sz="0" w:space="0" w:color="auto" w:frame="1"/>
          <w:rtl/>
        </w:rPr>
        <w:t xml:space="preserve">إطلاقاً </w:t>
      </w:r>
      <w:r w:rsidRPr="0060512D">
        <w:rPr>
          <w:rStyle w:val="Strong"/>
          <w:rFonts w:ascii="Calibri" w:hAnsi="Calibri" w:cs="Calibri"/>
          <w:color w:val="00B050"/>
          <w:sz w:val="22"/>
          <w:szCs w:val="22"/>
          <w:bdr w:val="none" w:sz="0" w:space="0" w:color="auto" w:frame="1"/>
          <w:rtl/>
        </w:rPr>
        <w:t>بتبادل الأدوات والأقلام</w:t>
      </w:r>
    </w:p>
    <w:p w14:paraId="28E2DB20" w14:textId="3DB398C1" w:rsidR="00CA6D9B" w:rsidRPr="0060512D" w:rsidRDefault="00CA6D9B" w:rsidP="00A6709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color w:val="00B050"/>
          <w:sz w:val="22"/>
          <w:szCs w:val="22"/>
          <w:bdr w:val="none" w:sz="0" w:space="0" w:color="auto" w:frame="1"/>
          <w:rtl/>
        </w:rPr>
        <w:t>لا يسمح بالأسئلة أثناء الاختبار</w:t>
      </w:r>
      <w:r w:rsidR="00211858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، اقرأي السؤال بتمعن وتركيز واستعيني بالله عند الحل</w:t>
      </w:r>
    </w:p>
    <w:p w14:paraId="39388819" w14:textId="77777777" w:rsidR="007B7A39" w:rsidRPr="0060512D" w:rsidRDefault="007B7A39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ind w:left="720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</w:pPr>
    </w:p>
    <w:p w14:paraId="4FAEE0B1" w14:textId="355D1ED1" w:rsidR="000E4C13" w:rsidRPr="0060512D" w:rsidRDefault="000E4C13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color w:val="FF0000"/>
          <w:bdr w:val="none" w:sz="0" w:space="0" w:color="auto" w:frame="1"/>
          <w:rtl/>
        </w:rPr>
      </w:pPr>
      <w:r w:rsidRPr="0060512D">
        <w:rPr>
          <w:rStyle w:val="Strong"/>
          <w:rFonts w:ascii="Calibri" w:hAnsi="Calibri" w:cs="Calibri"/>
          <w:color w:val="FF0000"/>
          <w:bdr w:val="none" w:sz="0" w:space="0" w:color="auto" w:frame="1"/>
          <w:rtl/>
        </w:rPr>
        <w:t>قبل الاختبار:</w:t>
      </w:r>
    </w:p>
    <w:p w14:paraId="2B59B0E9" w14:textId="68AE28A3" w:rsidR="005D0447" w:rsidRPr="0060512D" w:rsidRDefault="00211858" w:rsidP="00A6709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  <w:t>استعدي</w:t>
      </w:r>
      <w:r w:rsidR="005D0447" w:rsidRPr="0060512D"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  <w:t xml:space="preserve"> جيداً للاختبار بالمذاكرة</w:t>
      </w:r>
      <w:r w:rsidR="00D91B2C" w:rsidRPr="0060512D"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  <w:t xml:space="preserve"> والتطبيق</w:t>
      </w:r>
    </w:p>
    <w:p w14:paraId="27C670B2" w14:textId="422FC675" w:rsidR="00B46A72" w:rsidRPr="0060512D" w:rsidRDefault="005278B9" w:rsidP="00A6709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يجب </w:t>
      </w:r>
      <w:r w:rsidR="00D91B2C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إحضار</w:t>
      </w:r>
      <w:r w:rsidR="00B46A72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كل ما يلزم من أدوات </w:t>
      </w:r>
      <w:r w:rsidR="00CA6D9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معك لمقر</w:t>
      </w:r>
      <w:r w:rsidR="00B46A72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الاختبار (</w:t>
      </w:r>
      <w:r w:rsidR="00CA6D9B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قلم حبر للحل</w:t>
      </w:r>
      <w:r w:rsidR="00B46A72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 xml:space="preserve"> </w:t>
      </w:r>
      <w:r w:rsidR="00211858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–</w:t>
      </w:r>
      <w:r w:rsidR="00B46A72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 xml:space="preserve"> آلة حاسبة </w:t>
      </w:r>
      <w:r w:rsidR="00CA6D9B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– مسطرة</w:t>
      </w:r>
      <w:r w:rsidR="00762D39" w:rsidRPr="0060512D">
        <w:rPr>
          <w:rStyle w:val="Strong"/>
          <w:rFonts w:ascii="Calibri" w:hAnsi="Calibri" w:cs="Calibri" w:hint="cs"/>
          <w:color w:val="FF0000"/>
          <w:sz w:val="22"/>
          <w:szCs w:val="22"/>
          <w:bdr w:val="none" w:sz="0" w:space="0" w:color="auto" w:frame="1"/>
          <w:rtl/>
        </w:rPr>
        <w:t xml:space="preserve"> </w:t>
      </w:r>
      <w:r w:rsidR="00762D39"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–</w:t>
      </w:r>
      <w:r w:rsidR="00762D39" w:rsidRPr="0060512D">
        <w:rPr>
          <w:rStyle w:val="Strong"/>
          <w:rFonts w:ascii="Calibri" w:hAnsi="Calibri" w:cs="Calibri" w:hint="cs"/>
          <w:color w:val="FF0000"/>
          <w:sz w:val="22"/>
          <w:szCs w:val="22"/>
          <w:bdr w:val="none" w:sz="0" w:space="0" w:color="auto" w:frame="1"/>
          <w:rtl/>
        </w:rPr>
        <w:t xml:space="preserve"> قلم رصاص</w:t>
      </w:r>
      <w:r w:rsidR="00B46A72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)</w:t>
      </w:r>
      <w:r w:rsidR="00211858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(كمامة – معقم) </w:t>
      </w:r>
      <w:r w:rsidR="009528F8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وغيرها كالماء والمناديل ....</w:t>
      </w:r>
      <w:r w:rsidR="0060512D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9528F8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الخ</w:t>
      </w:r>
    </w:p>
    <w:p w14:paraId="45250CF0" w14:textId="6FC23CDB" w:rsidR="00B46A72" w:rsidRPr="0060512D" w:rsidRDefault="00CA6D9B" w:rsidP="00A6709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عدم الحضور</w:t>
      </w:r>
      <w:r w:rsidRPr="0060512D">
        <w:rPr>
          <w:rStyle w:val="Strong"/>
          <w:rFonts w:ascii="Calibri" w:hAnsi="Calibri" w:cs="Calibri"/>
          <w:b w:val="0"/>
          <w:bCs w:val="0"/>
          <w:color w:val="FF0000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للاختبار في حال الإصابة بفايروس</w:t>
      </w:r>
      <w:r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 xml:space="preserve"> كورونا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، أو </w:t>
      </w:r>
      <w:r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مخالطة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حالة مصابة أو وجود </w:t>
      </w:r>
      <w:r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أعراض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مشابهة لأعراض الفايروس</w:t>
      </w:r>
      <w:r w:rsidR="00D91B2C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كارتفاع درجة الحرارة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، </w:t>
      </w:r>
      <w:r w:rsidRPr="0060512D"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  <w:t>مع ضرورة تزويد القسم بما يثبت ذلك</w:t>
      </w:r>
      <w:r w:rsidRPr="0060512D">
        <w:rPr>
          <w:rStyle w:val="Strong"/>
          <w:rFonts w:ascii="Calibri" w:hAnsi="Calibri" w:cs="Calibri"/>
          <w:b w:val="0"/>
          <w:bCs w:val="0"/>
          <w:color w:val="FF0000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للترتيب للجلوس لاختبار بديل عند التشافي بإذن الله.</w:t>
      </w:r>
      <w:r w:rsidR="00762D39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762D39" w:rsidRPr="0060512D">
        <w:rPr>
          <w:rStyle w:val="Strong"/>
          <w:rFonts w:ascii="Calibri" w:hAnsi="Calibri" w:cs="Calibri" w:hint="cs"/>
          <w:sz w:val="22"/>
          <w:szCs w:val="22"/>
          <w:bdr w:val="none" w:sz="0" w:space="0" w:color="auto" w:frame="1"/>
          <w:rtl/>
        </w:rPr>
        <w:t>(</w:t>
      </w:r>
      <w:r w:rsidR="0060512D" w:rsidRPr="0060512D">
        <w:rPr>
          <w:rStyle w:val="Strong"/>
          <w:rFonts w:ascii="Calibri" w:hAnsi="Calibri" w:cs="Calibri" w:hint="cs"/>
          <w:sz w:val="22"/>
          <w:szCs w:val="22"/>
          <w:bdr w:val="none" w:sz="0" w:space="0" w:color="auto" w:frame="1"/>
          <w:rtl/>
        </w:rPr>
        <w:t>يرجى</w:t>
      </w:r>
      <w:r w:rsidR="00762D39" w:rsidRPr="0060512D">
        <w:rPr>
          <w:rStyle w:val="Strong"/>
          <w:rFonts w:ascii="Calibri" w:hAnsi="Calibri" w:cs="Calibri" w:hint="cs"/>
          <w:sz w:val="22"/>
          <w:szCs w:val="22"/>
          <w:bdr w:val="none" w:sz="0" w:space="0" w:color="auto" w:frame="1"/>
          <w:rtl/>
        </w:rPr>
        <w:t xml:space="preserve"> النظر لملف آلية التعامل ومدة العزل مع الحالات المشتبه بها أو المصابة بفايروس كورونا المستجد)</w:t>
      </w:r>
    </w:p>
    <w:p w14:paraId="67FAFCFE" w14:textId="22C884CD" w:rsidR="00A67093" w:rsidRPr="0060512D" w:rsidRDefault="00A67093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ind w:left="720"/>
        <w:jc w:val="both"/>
        <w:rPr>
          <w:rStyle w:val="Strong"/>
          <w:rFonts w:ascii="Calibri" w:hAnsi="Calibri" w:cs="Calibri"/>
          <w:color w:val="FF0000"/>
          <w:sz w:val="22"/>
          <w:szCs w:val="22"/>
          <w:bdr w:val="none" w:sz="0" w:space="0" w:color="auto" w:frame="1"/>
          <w:rtl/>
        </w:rPr>
      </w:pPr>
    </w:p>
    <w:p w14:paraId="259092C8" w14:textId="26DAF801" w:rsidR="00A67093" w:rsidRDefault="00A67093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</w:p>
    <w:p w14:paraId="3968F9C8" w14:textId="0B434913" w:rsidR="0060512D" w:rsidRDefault="0060512D" w:rsidP="0060512D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</w:p>
    <w:p w14:paraId="2F570218" w14:textId="37F8224B" w:rsidR="0060512D" w:rsidRDefault="0060512D" w:rsidP="0060512D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</w:p>
    <w:p w14:paraId="45486D57" w14:textId="77777777" w:rsidR="0060512D" w:rsidRPr="0060512D" w:rsidRDefault="0060512D" w:rsidP="0060512D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</w:p>
    <w:p w14:paraId="303072F0" w14:textId="3844140C" w:rsidR="000E4C13" w:rsidRPr="0060512D" w:rsidRDefault="000E4C13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color w:val="4472C4" w:themeColor="accent1"/>
          <w:bdr w:val="none" w:sz="0" w:space="0" w:color="auto" w:frame="1"/>
          <w:rtl/>
        </w:rPr>
      </w:pPr>
      <w:r w:rsidRPr="0060512D">
        <w:rPr>
          <w:rStyle w:val="Strong"/>
          <w:rFonts w:ascii="Calibri" w:hAnsi="Calibri" w:cs="Calibri"/>
          <w:color w:val="4472C4" w:themeColor="accent1"/>
          <w:bdr w:val="none" w:sz="0" w:space="0" w:color="auto" w:frame="1"/>
          <w:rtl/>
        </w:rPr>
        <w:lastRenderedPageBreak/>
        <w:t>أثناء الاختبار:</w:t>
      </w:r>
    </w:p>
    <w:p w14:paraId="05DAF309" w14:textId="6D9EAF3B" w:rsidR="006D1F7B" w:rsidRPr="0060512D" w:rsidRDefault="00D91B2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لابد من </w:t>
      </w: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>لبس الكمامة</w:t>
      </w:r>
      <w:r w:rsidRPr="0060512D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طوال فترة تواجدك داخل الحرم الجامعي</w:t>
      </w:r>
    </w:p>
    <w:p w14:paraId="7BB55235" w14:textId="49637BAC" w:rsidR="00211858" w:rsidRPr="0060512D" w:rsidRDefault="00211858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تأكدي من جلوسك في </w:t>
      </w: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>القاعة المخصصة لك</w:t>
      </w:r>
      <w:r w:rsidRPr="0060512D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وذلك بالرجوع للجدول السابق</w:t>
      </w:r>
    </w:p>
    <w:p w14:paraId="088C5911" w14:textId="7C7F3AD9" w:rsidR="00211858" w:rsidRPr="0060512D" w:rsidRDefault="00962A8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عند الدخول للقاعة؛ </w:t>
      </w:r>
      <w:r w:rsidR="00211858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الرجاء </w:t>
      </w:r>
      <w:r w:rsidR="00211858"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>الجلوس في أبعد كرسي</w:t>
      </w:r>
      <w:r w:rsidR="00211858" w:rsidRPr="0060512D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  <w:bdr w:val="none" w:sz="0" w:space="0" w:color="auto" w:frame="1"/>
          <w:rtl/>
        </w:rPr>
        <w:t xml:space="preserve"> </w:t>
      </w:r>
      <w:r w:rsidR="00211858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عن المدخل وذلك للتقليل من المخالطة مع الزميلات أثناء المرور والجلوس</w:t>
      </w:r>
    </w:p>
    <w:p w14:paraId="380194CA" w14:textId="69CAAD1C" w:rsidR="00962A8C" w:rsidRPr="0060512D" w:rsidRDefault="00962A8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ضعي كل ما تحتاجينه من أدوات أمامك على الطاولة</w:t>
      </w:r>
    </w:p>
    <w:p w14:paraId="1F5FF9EB" w14:textId="7AABA774" w:rsidR="00962A8C" w:rsidRPr="0060512D" w:rsidRDefault="00962A8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الرجاء مراعاة ضوابط وشروط الجلوس للاختبارات الجامعية</w:t>
      </w:r>
    </w:p>
    <w:p w14:paraId="1FB28E1F" w14:textId="77777777" w:rsidR="00D91B2C" w:rsidRPr="0060512D" w:rsidRDefault="00D91B2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تأكدي من كتابة اسمك، رقمك الجامعي، وقت شعبتك </w:t>
      </w: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>ورقمك التسلسلي</w:t>
      </w:r>
      <w:r w:rsidRPr="0060512D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في صفحة الغلاف</w:t>
      </w:r>
    </w:p>
    <w:p w14:paraId="2F554EC9" w14:textId="4640F3C4" w:rsidR="00D91B2C" w:rsidRPr="0060512D" w:rsidRDefault="00D91B2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الأسئلة واضحة وبإذن الله لن تواجهي أية صعوبات، فقط </w:t>
      </w:r>
      <w:r w:rsidR="006D1F7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تأكدي من </w:t>
      </w:r>
      <w:r w:rsidR="002B59CD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قراءة</w:t>
      </w:r>
      <w:r w:rsidR="006D1F7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2B59CD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الأسئلة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بتركيز </w:t>
      </w:r>
      <w:r w:rsidR="002B59CD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وحل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593AD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جميع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المتطلبات</w:t>
      </w:r>
    </w:p>
    <w:p w14:paraId="400B6D7F" w14:textId="6336A8E7" w:rsidR="00B46A72" w:rsidRPr="0060512D" w:rsidRDefault="00D91B2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>تأكدي من إفراغ إجابات السؤالين الأول والثاني في جداول الإجابة</w:t>
      </w:r>
      <w:r w:rsidRPr="0060512D">
        <w:rPr>
          <w:rStyle w:val="Strong"/>
          <w:rFonts w:ascii="Calibri" w:hAnsi="Calibri" w:cs="Calibri"/>
          <w:b w:val="0"/>
          <w:bCs w:val="0"/>
          <w:color w:val="4472C4" w:themeColor="accent1"/>
          <w:sz w:val="22"/>
          <w:szCs w:val="22"/>
          <w:bdr w:val="none" w:sz="0" w:space="0" w:color="auto" w:frame="1"/>
          <w:rtl/>
        </w:rPr>
        <w:t xml:space="preserve"> </w:t>
      </w:r>
    </w:p>
    <w:p w14:paraId="184E4259" w14:textId="5036C8B9" w:rsidR="00962A8C" w:rsidRPr="0060512D" w:rsidRDefault="00962A8C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 xml:space="preserve">لحل التمارين؛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تأكدي من كتابة القانون بالرموز قبل الحل.</w:t>
      </w:r>
      <w:r w:rsidRPr="0060512D">
        <w:rPr>
          <w:rStyle w:val="Strong"/>
          <w:rFonts w:ascii="Calibri" w:hAnsi="Calibri" w:cs="Calibri"/>
          <w:sz w:val="22"/>
          <w:szCs w:val="22"/>
          <w:bdr w:val="none" w:sz="0" w:space="0" w:color="auto" w:frame="1"/>
          <w:rtl/>
        </w:rPr>
        <w:t xml:space="preserve"> </w:t>
      </w:r>
      <w:r w:rsidRPr="0060512D">
        <w:rPr>
          <w:rStyle w:val="Strong"/>
          <w:rFonts w:ascii="Calibri" w:hAnsi="Calibri" w:cs="Calibri"/>
          <w:color w:val="4472C4" w:themeColor="accent1"/>
          <w:sz w:val="22"/>
          <w:szCs w:val="22"/>
          <w:bdr w:val="none" w:sz="0" w:space="0" w:color="auto" w:frame="1"/>
          <w:rtl/>
        </w:rPr>
        <w:t xml:space="preserve">وللرسم؛ 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تأكدي من كتابة أسماء المحاور والمنحنيات، </w:t>
      </w:r>
      <w:r w:rsidR="00E27FF6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توضيح الانتقالات واتجاهاتها</w:t>
      </w:r>
      <w:r w:rsidR="000229D2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،</w:t>
      </w:r>
      <w:r w:rsidR="00A67093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النقاط المهمة والفجوات</w:t>
      </w:r>
      <w:r w:rsidR="000229D2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A67093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و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توضيح التوازن (السعر والكمية التوازنية)</w:t>
      </w:r>
      <w:r w:rsidR="000229D2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إن وجد</w:t>
      </w:r>
      <w:r w:rsidR="00A67093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ت</w:t>
      </w:r>
    </w:p>
    <w:p w14:paraId="0FDD1DC1" w14:textId="1F9563F8" w:rsidR="006D1F7B" w:rsidRPr="0060512D" w:rsidRDefault="004235F8" w:rsidP="00A6709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ل</w:t>
      </w:r>
      <w:r w:rsidR="00593AD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تسليم الاختبار قومي برفع يدك حتى تأذن لك المراقبة بالتسليم ثم ضعي ورقتك </w:t>
      </w:r>
      <w:r w:rsidR="000A4864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في المكان</w:t>
      </w:r>
      <w:r w:rsidR="00593ADB"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 المخصص لذلك</w:t>
      </w:r>
    </w:p>
    <w:p w14:paraId="33DEE521" w14:textId="4F1C0312" w:rsidR="00593ADB" w:rsidRPr="0060512D" w:rsidRDefault="00593ADB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</w:pPr>
    </w:p>
    <w:p w14:paraId="00AEAE8C" w14:textId="4B3798ED" w:rsidR="00593ADB" w:rsidRPr="0060512D" w:rsidRDefault="00593ADB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60512D">
        <w:rPr>
          <w:rStyle w:val="Strong"/>
          <w:rFonts w:ascii="Calibri" w:hAnsi="Calibri" w:cs="Calibri"/>
          <w:color w:val="7030A0"/>
          <w:sz w:val="22"/>
          <w:szCs w:val="22"/>
          <w:bdr w:val="none" w:sz="0" w:space="0" w:color="auto" w:frame="1"/>
          <w:rtl/>
        </w:rPr>
        <w:t>بعد الاختبار:</w:t>
      </w:r>
    </w:p>
    <w:p w14:paraId="62725174" w14:textId="76D2EFAF" w:rsidR="00962A8C" w:rsidRPr="0060512D" w:rsidRDefault="00962A8C" w:rsidP="00A67093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rtl/>
        </w:rPr>
      </w:pP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إذا ظهرت عليك أي أعراض أو تم التشخيص الإيجابي للفيروس</w:t>
      </w:r>
      <w:r w:rsidR="009528F8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 xml:space="preserve"> </w:t>
      </w:r>
      <w:r w:rsidR="009528F8" w:rsidRPr="0060512D">
        <w:rPr>
          <w:rStyle w:val="Strong"/>
          <w:rFonts w:ascii="Calibri" w:hAnsi="Calibri" w:cs="Calibri" w:hint="cs"/>
          <w:color w:val="7030A0"/>
          <w:sz w:val="22"/>
          <w:szCs w:val="22"/>
          <w:bdr w:val="none" w:sz="0" w:space="0" w:color="auto" w:frame="1"/>
          <w:rtl/>
        </w:rPr>
        <w:t>خلال أسبوعين</w:t>
      </w:r>
      <w:r w:rsidR="009528F8" w:rsidRPr="0060512D">
        <w:rPr>
          <w:rStyle w:val="Strong"/>
          <w:rFonts w:ascii="Calibri" w:hAnsi="Calibri" w:cs="Calibri" w:hint="cs"/>
          <w:b w:val="0"/>
          <w:bCs w:val="0"/>
          <w:color w:val="7030A0"/>
          <w:sz w:val="22"/>
          <w:szCs w:val="22"/>
          <w:bdr w:val="none" w:sz="0" w:space="0" w:color="auto" w:frame="1"/>
          <w:rtl/>
        </w:rPr>
        <w:t xml:space="preserve"> </w:t>
      </w:r>
      <w:r w:rsidR="009528F8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من بعد الاختبار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 xml:space="preserve">؛ </w:t>
      </w:r>
      <w:r w:rsidR="00C41FA3" w:rsidRPr="0060512D">
        <w:rPr>
          <w:rStyle w:val="Strong"/>
          <w:rFonts w:ascii="Calibri" w:hAnsi="Calibri" w:cs="Calibri" w:hint="cs"/>
          <w:b w:val="0"/>
          <w:bCs w:val="0"/>
          <w:sz w:val="22"/>
          <w:szCs w:val="22"/>
          <w:bdr w:val="none" w:sz="0" w:space="0" w:color="auto" w:frame="1"/>
          <w:rtl/>
        </w:rPr>
        <w:t>ال</w:t>
      </w:r>
      <w:r w:rsidRPr="0060512D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  <w:rtl/>
        </w:rPr>
        <w:t>رجاء إبلاغي برسالة بريد الكتروني.</w:t>
      </w:r>
    </w:p>
    <w:p w14:paraId="57FC64DD" w14:textId="77777777" w:rsidR="004235F8" w:rsidRDefault="004235F8" w:rsidP="00A67093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Calibri" w:hAnsi="Calibri" w:cs="Calibri"/>
          <w:color w:val="4472C4" w:themeColor="accent1"/>
          <w:sz w:val="22"/>
          <w:szCs w:val="22"/>
          <w:rtl/>
        </w:rPr>
      </w:pPr>
    </w:p>
    <w:p w14:paraId="5584AE6F" w14:textId="77777777" w:rsidR="004235F8" w:rsidRDefault="004235F8" w:rsidP="004235F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Calibri" w:hAnsi="Calibri" w:cs="Calibri"/>
          <w:color w:val="4472C4" w:themeColor="accent1"/>
          <w:sz w:val="22"/>
          <w:szCs w:val="22"/>
          <w:rtl/>
        </w:rPr>
      </w:pPr>
    </w:p>
    <w:p w14:paraId="40A00942" w14:textId="77777777" w:rsidR="004235F8" w:rsidRDefault="004235F8" w:rsidP="004235F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Calibri" w:hAnsi="Calibri" w:cs="Calibri"/>
          <w:color w:val="4472C4" w:themeColor="accent1"/>
          <w:sz w:val="22"/>
          <w:szCs w:val="22"/>
          <w:rtl/>
        </w:rPr>
      </w:pPr>
    </w:p>
    <w:p w14:paraId="4C459679" w14:textId="5E24B0D0" w:rsidR="00962A8C" w:rsidRPr="0060512D" w:rsidRDefault="00A67093" w:rsidP="004235F8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Calibri" w:hAnsi="Calibri" w:cs="Calibri"/>
          <w:color w:val="4472C4" w:themeColor="accent1"/>
          <w:sz w:val="22"/>
          <w:szCs w:val="22"/>
        </w:rPr>
      </w:pPr>
      <w:r w:rsidRPr="0060512D">
        <w:rPr>
          <w:rFonts w:ascii="Calibri" w:hAnsi="Calibri" w:cs="Calibri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6B76" wp14:editId="60212083">
                <wp:simplePos x="0" y="0"/>
                <wp:positionH relativeFrom="margin">
                  <wp:posOffset>-68834</wp:posOffset>
                </wp:positionH>
                <wp:positionV relativeFrom="paragraph">
                  <wp:posOffset>423164</wp:posOffset>
                </wp:positionV>
                <wp:extent cx="6031063" cy="770021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063" cy="770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338D7" w14:textId="0B4C04B5" w:rsidR="00A67093" w:rsidRPr="00A67093" w:rsidRDefault="00A67093" w:rsidP="00A6709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480" w:lineRule="auto"/>
                              <w:ind w:left="720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color w:val="4472C4" w:themeColor="accent1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</w:pPr>
                            <w:r w:rsidRPr="00A67093">
                              <w:rPr>
                                <w:rStyle w:val="Strong"/>
                                <w:rFonts w:ascii="Calibri" w:hAnsi="Calibri" w:cs="Calibri"/>
                                <w:color w:val="4472C4" w:themeColor="accent1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>أسأل الله العظيم رب العرش العظيم أن يحفظكن ويحميكن ويسهل عليكن كل ما استصعب</w:t>
                            </w:r>
                          </w:p>
                          <w:p w14:paraId="6CD88657" w14:textId="77777777" w:rsidR="00A67093" w:rsidRPr="00A67093" w:rsidRDefault="00A67093" w:rsidP="00A6709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480" w:lineRule="auto"/>
                              <w:ind w:left="720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color w:val="4472C4" w:themeColor="accent1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</w:pPr>
                            <w:r w:rsidRPr="00A67093">
                              <w:rPr>
                                <w:rStyle w:val="Strong"/>
                                <w:rFonts w:ascii="Calibri" w:hAnsi="Calibri" w:cs="Calibri"/>
                                <w:color w:val="4472C4" w:themeColor="accent1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>اللهم لا تضيع لصغيراتي تعب ولا تريني فيهن مكروه</w:t>
                            </w:r>
                          </w:p>
                          <w:p w14:paraId="758E3D0B" w14:textId="77777777" w:rsidR="00A67093" w:rsidRPr="00A67093" w:rsidRDefault="00A67093" w:rsidP="00A670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C6B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33.3pt;width:474.9pt;height:60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" fillcolor="white [3212]" stroked="f" strokeweight=".5pt">
                <v:textbox>
                  <w:txbxContent>
                    <w:p w14:paraId="6BF338D7" w14:textId="0B4C04B5" w:rsidR="00A67093" w:rsidRPr="00A67093" w:rsidRDefault="00A67093" w:rsidP="00A6709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480" w:lineRule="auto"/>
                        <w:ind w:left="720"/>
                        <w:jc w:val="center"/>
                        <w:rPr>
                          <w:rStyle w:val="Strong"/>
                          <w:rFonts w:ascii="Calibri" w:hAnsi="Calibri" w:cs="Calibri"/>
                          <w:color w:val="4472C4" w:themeColor="accent1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</w:pPr>
                      <w:r w:rsidRPr="00A67093">
                        <w:rPr>
                          <w:rStyle w:val="Strong"/>
                          <w:rFonts w:ascii="Calibri" w:hAnsi="Calibri" w:cs="Calibri"/>
                          <w:color w:val="4472C4" w:themeColor="accent1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>أسأل الله العظيم رب العرش العظيم أن يحفظكن ويحميكن ويسهل عليكن كل ما استصعب</w:t>
                      </w:r>
                    </w:p>
                    <w:p w14:paraId="6CD88657" w14:textId="77777777" w:rsidR="00A67093" w:rsidRPr="00A67093" w:rsidRDefault="00A67093" w:rsidP="00A6709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480" w:lineRule="auto"/>
                        <w:ind w:left="720"/>
                        <w:jc w:val="center"/>
                        <w:rPr>
                          <w:rStyle w:val="Strong"/>
                          <w:rFonts w:ascii="Calibri" w:hAnsi="Calibri" w:cs="Calibri"/>
                          <w:color w:val="4472C4" w:themeColor="accent1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</w:pPr>
                      <w:r w:rsidRPr="00A67093">
                        <w:rPr>
                          <w:rStyle w:val="Strong"/>
                          <w:rFonts w:ascii="Calibri" w:hAnsi="Calibri" w:cs="Calibri"/>
                          <w:color w:val="4472C4" w:themeColor="accent1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>اللهم لا تضيع لصغيراتي تعب ولا تريني فيهن مكروه</w:t>
                      </w:r>
                    </w:p>
                    <w:p w14:paraId="758E3D0B" w14:textId="77777777" w:rsidR="00A67093" w:rsidRPr="00A67093" w:rsidRDefault="00A67093" w:rsidP="00A670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A8C" w:rsidRPr="006051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7EFF" w14:textId="77777777" w:rsidR="00230C5D" w:rsidRDefault="00230C5D" w:rsidP="000E4C13">
      <w:pPr>
        <w:spacing w:after="0" w:line="240" w:lineRule="auto"/>
      </w:pPr>
      <w:r>
        <w:separator/>
      </w:r>
    </w:p>
  </w:endnote>
  <w:endnote w:type="continuationSeparator" w:id="0">
    <w:p w14:paraId="69509178" w14:textId="77777777" w:rsidR="00230C5D" w:rsidRDefault="00230C5D" w:rsidP="000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45B5" w14:textId="77777777" w:rsidR="00230C5D" w:rsidRDefault="00230C5D" w:rsidP="000E4C13">
      <w:pPr>
        <w:spacing w:after="0" w:line="240" w:lineRule="auto"/>
      </w:pPr>
      <w:r>
        <w:separator/>
      </w:r>
    </w:p>
  </w:footnote>
  <w:footnote w:type="continuationSeparator" w:id="0">
    <w:p w14:paraId="623CCF40" w14:textId="77777777" w:rsidR="00230C5D" w:rsidRDefault="00230C5D" w:rsidP="000E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8BEB" w14:textId="35288576" w:rsidR="00593ADB" w:rsidRPr="009528F8" w:rsidRDefault="00593ADB">
    <w:pPr>
      <w:pStyle w:val="Header"/>
      <w:rPr>
        <w:rFonts w:ascii="Calibri" w:hAnsi="Calibri" w:cs="Calibri"/>
      </w:rPr>
    </w:pPr>
    <w:r w:rsidRPr="009528F8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2AD8E25E" wp14:editId="51C4EEBA">
          <wp:simplePos x="0" y="0"/>
          <wp:positionH relativeFrom="column">
            <wp:posOffset>4263390</wp:posOffset>
          </wp:positionH>
          <wp:positionV relativeFrom="paragraph">
            <wp:posOffset>-222885</wp:posOffset>
          </wp:positionV>
          <wp:extent cx="1786255" cy="1189583"/>
          <wp:effectExtent l="0" t="0" r="4445" b="0"/>
          <wp:wrapTight wrapText="bothSides">
            <wp:wrapPolygon edited="0">
              <wp:start x="0" y="0"/>
              <wp:lineTo x="0" y="21104"/>
              <wp:lineTo x="21423" y="21104"/>
              <wp:lineTo x="214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18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8F8">
      <w:rPr>
        <w:rFonts w:ascii="Calibri" w:hAnsi="Calibri" w:cs="Calibri"/>
        <w:rtl/>
      </w:rPr>
      <w:t xml:space="preserve"> </w:t>
    </w:r>
  </w:p>
  <w:p w14:paraId="5FD606AA" w14:textId="77777777" w:rsidR="00593ADB" w:rsidRDefault="00593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16E"/>
    <w:multiLevelType w:val="hybridMultilevel"/>
    <w:tmpl w:val="F872C748"/>
    <w:lvl w:ilvl="0" w:tplc="B40A51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6E7"/>
    <w:multiLevelType w:val="hybridMultilevel"/>
    <w:tmpl w:val="46D02B70"/>
    <w:lvl w:ilvl="0" w:tplc="BDF8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9AD"/>
    <w:multiLevelType w:val="hybridMultilevel"/>
    <w:tmpl w:val="1D6ADF56"/>
    <w:lvl w:ilvl="0" w:tplc="9DF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AE5"/>
    <w:multiLevelType w:val="hybridMultilevel"/>
    <w:tmpl w:val="FFFC32BC"/>
    <w:lvl w:ilvl="0" w:tplc="BBDA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71A1"/>
    <w:multiLevelType w:val="hybridMultilevel"/>
    <w:tmpl w:val="F4C49C2A"/>
    <w:lvl w:ilvl="0" w:tplc="8F9E0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177F"/>
    <w:multiLevelType w:val="hybridMultilevel"/>
    <w:tmpl w:val="14403C1C"/>
    <w:lvl w:ilvl="0" w:tplc="4AF8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049F"/>
    <w:multiLevelType w:val="hybridMultilevel"/>
    <w:tmpl w:val="E59C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6488"/>
    <w:multiLevelType w:val="hybridMultilevel"/>
    <w:tmpl w:val="891A4934"/>
    <w:lvl w:ilvl="0" w:tplc="89A85E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7B"/>
    <w:rsid w:val="000229D2"/>
    <w:rsid w:val="00025DAD"/>
    <w:rsid w:val="00044B0D"/>
    <w:rsid w:val="00087343"/>
    <w:rsid w:val="00090A52"/>
    <w:rsid w:val="000A4864"/>
    <w:rsid w:val="000E4C13"/>
    <w:rsid w:val="001970B5"/>
    <w:rsid w:val="00211858"/>
    <w:rsid w:val="00230C5D"/>
    <w:rsid w:val="00295BC5"/>
    <w:rsid w:val="002B59CD"/>
    <w:rsid w:val="002E03C5"/>
    <w:rsid w:val="00330912"/>
    <w:rsid w:val="00370A32"/>
    <w:rsid w:val="0040589C"/>
    <w:rsid w:val="004235F8"/>
    <w:rsid w:val="00446113"/>
    <w:rsid w:val="00457DFA"/>
    <w:rsid w:val="004A00A5"/>
    <w:rsid w:val="00524DE3"/>
    <w:rsid w:val="005278B9"/>
    <w:rsid w:val="00543D1C"/>
    <w:rsid w:val="00593ADB"/>
    <w:rsid w:val="005D0447"/>
    <w:rsid w:val="005D267C"/>
    <w:rsid w:val="00602224"/>
    <w:rsid w:val="0060512D"/>
    <w:rsid w:val="006D1F7B"/>
    <w:rsid w:val="00762D39"/>
    <w:rsid w:val="0077692A"/>
    <w:rsid w:val="007B7A39"/>
    <w:rsid w:val="007D2868"/>
    <w:rsid w:val="00895C19"/>
    <w:rsid w:val="008E0D03"/>
    <w:rsid w:val="009528F8"/>
    <w:rsid w:val="00956592"/>
    <w:rsid w:val="00962A8C"/>
    <w:rsid w:val="00A17C34"/>
    <w:rsid w:val="00A54509"/>
    <w:rsid w:val="00A67093"/>
    <w:rsid w:val="00A72122"/>
    <w:rsid w:val="00B46A72"/>
    <w:rsid w:val="00BA27B7"/>
    <w:rsid w:val="00BD2D5D"/>
    <w:rsid w:val="00BE1EA3"/>
    <w:rsid w:val="00C33A00"/>
    <w:rsid w:val="00C34FDA"/>
    <w:rsid w:val="00C41FA3"/>
    <w:rsid w:val="00CA6D9B"/>
    <w:rsid w:val="00CC7399"/>
    <w:rsid w:val="00D91B2C"/>
    <w:rsid w:val="00E27FF6"/>
    <w:rsid w:val="00E6644A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D039"/>
  <w15:chartTrackingRefBased/>
  <w15:docId w15:val="{4FAE1AAA-A5BB-44FF-B71E-C884D2F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13"/>
  </w:style>
  <w:style w:type="paragraph" w:styleId="Footer">
    <w:name w:val="footer"/>
    <w:basedOn w:val="Normal"/>
    <w:link w:val="FooterChar"/>
    <w:uiPriority w:val="99"/>
    <w:unhideWhenUsed/>
    <w:rsid w:val="000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13"/>
  </w:style>
  <w:style w:type="paragraph" w:styleId="ListParagraph">
    <w:name w:val="List Paragraph"/>
    <w:basedOn w:val="Normal"/>
    <w:uiPriority w:val="34"/>
    <w:qFormat/>
    <w:rsid w:val="005278B9"/>
    <w:pPr>
      <w:ind w:left="720"/>
      <w:contextualSpacing/>
    </w:pPr>
  </w:style>
  <w:style w:type="table" w:styleId="TableGrid">
    <w:name w:val="Table Grid"/>
    <w:basedOn w:val="TableNormal"/>
    <w:uiPriority w:val="39"/>
    <w:rsid w:val="0060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alhmaid</dc:creator>
  <cp:keywords/>
  <dc:description/>
  <cp:lastModifiedBy>Sara M Aldkhail</cp:lastModifiedBy>
  <cp:revision>2</cp:revision>
  <cp:lastPrinted>2020-11-03T09:59:00Z</cp:lastPrinted>
  <dcterms:created xsi:type="dcterms:W3CDTF">2020-12-18T07:54:00Z</dcterms:created>
  <dcterms:modified xsi:type="dcterms:W3CDTF">2020-12-18T07:54:00Z</dcterms:modified>
</cp:coreProperties>
</file>