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8D3" w:rsidRDefault="000108D3" w:rsidP="006362F0">
      <w:pPr>
        <w:spacing w:after="0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التكليف </w:t>
      </w:r>
      <w:r w:rsidR="006362F0">
        <w:rPr>
          <w:rFonts w:hint="cs"/>
          <w:b/>
          <w:bCs/>
          <w:sz w:val="32"/>
          <w:szCs w:val="32"/>
          <w:rtl/>
        </w:rPr>
        <w:t>السادس</w:t>
      </w:r>
      <w:r w:rsidR="008952FA">
        <w:rPr>
          <w:rFonts w:hint="cs"/>
          <w:b/>
          <w:bCs/>
          <w:sz w:val="32"/>
          <w:szCs w:val="32"/>
          <w:rtl/>
        </w:rPr>
        <w:t xml:space="preserve"> </w:t>
      </w:r>
    </w:p>
    <w:p w:rsidR="00401DD9" w:rsidRPr="007E2F57" w:rsidRDefault="006362F0" w:rsidP="008952FA">
      <w:pPr>
        <w:spacing w:after="0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منهجية البحث وإجراءاته</w:t>
      </w:r>
    </w:p>
    <w:p w:rsidR="00144B1F" w:rsidRDefault="007E2F57" w:rsidP="00144B1F">
      <w:pPr>
        <w:pStyle w:val="ListParagraph"/>
        <w:spacing w:before="2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136E1" wp14:editId="25B3515F">
                <wp:simplePos x="0" y="0"/>
                <wp:positionH relativeFrom="column">
                  <wp:posOffset>-413385</wp:posOffset>
                </wp:positionH>
                <wp:positionV relativeFrom="paragraph">
                  <wp:posOffset>192156</wp:posOffset>
                </wp:positionV>
                <wp:extent cx="6019800" cy="5443"/>
                <wp:effectExtent l="0" t="19050" r="19050" b="330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544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5256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55pt,15.15pt" to="441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" strokecolor="black [3213]" strokeweight="2.25pt">
                <v:stroke joinstyle="miter"/>
              </v:line>
            </w:pict>
          </mc:Fallback>
        </mc:AlternateContent>
      </w:r>
    </w:p>
    <w:p w:rsidR="00E3285A" w:rsidRPr="006A07C6" w:rsidRDefault="004C674F" w:rsidP="00F347B9">
      <w:pPr>
        <w:spacing w:before="240" w:line="276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6A07C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يتطلب منك في هذا النشاط </w:t>
      </w:r>
      <w:r w:rsidR="00F347B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كتابة مصطلحات البحث وحدوده بالإضافة إلى شرح منهجية بحثك وإجراءاته.</w:t>
      </w:r>
      <w:r w:rsidR="00231BE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0108D3" w:rsidRPr="006A07C6">
        <w:rPr>
          <w:rFonts w:ascii="Simplified Arabic" w:hAnsi="Simplified Arabic" w:cs="Simplified Arabic"/>
          <w:b/>
          <w:bCs/>
          <w:sz w:val="24"/>
          <w:szCs w:val="24"/>
          <w:rtl/>
        </w:rPr>
        <w:t>لإتمام هذا النشاط بشكل صحيح يتطلب منك اتباع التالي:</w:t>
      </w:r>
    </w:p>
    <w:p w:rsidR="000108D3" w:rsidRDefault="000108D3" w:rsidP="00231BEF">
      <w:pPr>
        <w:pStyle w:val="ListParagraph"/>
        <w:numPr>
          <w:ilvl w:val="0"/>
          <w:numId w:val="7"/>
        </w:numPr>
        <w:spacing w:before="240" w:line="276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6A07C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شاهدي </w:t>
      </w:r>
      <w:r w:rsidR="00231BE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المصادر التعليمية</w:t>
      </w:r>
      <w:r w:rsidRPr="006A07C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الموجودة على الروابط التالية:</w:t>
      </w:r>
    </w:p>
    <w:p w:rsidR="00E36A18" w:rsidRPr="00E36A18" w:rsidRDefault="00A60243" w:rsidP="00E36A18">
      <w:pPr>
        <w:pStyle w:val="ListParagraph"/>
        <w:spacing w:before="240" w:line="276" w:lineRule="auto"/>
        <w:rPr>
          <w:b/>
          <w:bCs/>
        </w:rPr>
      </w:pPr>
      <w:hyperlink r:id="rId7" w:history="1">
        <w:r w:rsidRPr="008E7B2E">
          <w:rPr>
            <w:rStyle w:val="Hyperlink"/>
            <w:b/>
            <w:bCs/>
          </w:rPr>
          <w:t>https://www.youtube.com/watch?v=uF-9MEaiud4</w:t>
        </w:r>
      </w:hyperlink>
      <w:r>
        <w:rPr>
          <w:rFonts w:hint="cs"/>
          <w:b/>
          <w:bCs/>
          <w:rtl/>
        </w:rPr>
        <w:t xml:space="preserve"> </w:t>
      </w:r>
      <w:r w:rsidR="00E36A18" w:rsidRPr="00E36A18">
        <w:rPr>
          <w:rFonts w:cs="Arial"/>
          <w:b/>
          <w:bCs/>
          <w:rtl/>
        </w:rPr>
        <w:t xml:space="preserve"> </w:t>
      </w:r>
    </w:p>
    <w:p w:rsidR="00E36A18" w:rsidRPr="00E36A18" w:rsidRDefault="00E36A18" w:rsidP="00E36A18">
      <w:pPr>
        <w:pStyle w:val="ListParagraph"/>
        <w:spacing w:before="240" w:line="276" w:lineRule="auto"/>
        <w:rPr>
          <w:b/>
          <w:bCs/>
          <w:rtl/>
        </w:rPr>
      </w:pPr>
    </w:p>
    <w:p w:rsidR="00E36A18" w:rsidRPr="00E36A18" w:rsidRDefault="00A60243" w:rsidP="00E36A18">
      <w:pPr>
        <w:pStyle w:val="ListParagraph"/>
        <w:spacing w:before="240" w:line="276" w:lineRule="auto"/>
        <w:rPr>
          <w:b/>
          <w:bCs/>
        </w:rPr>
      </w:pPr>
      <w:hyperlink r:id="rId8" w:history="1">
        <w:r w:rsidRPr="008E7B2E">
          <w:rPr>
            <w:rStyle w:val="Hyperlink"/>
            <w:b/>
            <w:bCs/>
          </w:rPr>
          <w:t>https://www.youtube.com/watch?v=HtLGQiRnqXw</w:t>
        </w:r>
      </w:hyperlink>
      <w:r>
        <w:rPr>
          <w:rFonts w:hint="cs"/>
          <w:b/>
          <w:bCs/>
          <w:rtl/>
        </w:rPr>
        <w:t xml:space="preserve"> </w:t>
      </w:r>
    </w:p>
    <w:p w:rsidR="00E36A18" w:rsidRPr="00E36A18" w:rsidRDefault="00E36A18" w:rsidP="00E36A18">
      <w:pPr>
        <w:pStyle w:val="ListParagraph"/>
        <w:spacing w:before="240" w:line="276" w:lineRule="auto"/>
        <w:rPr>
          <w:b/>
          <w:bCs/>
          <w:rtl/>
        </w:rPr>
      </w:pPr>
    </w:p>
    <w:p w:rsidR="00E36A18" w:rsidRPr="00E36A18" w:rsidRDefault="00A60243" w:rsidP="00E36A18">
      <w:pPr>
        <w:pStyle w:val="ListParagraph"/>
        <w:spacing w:before="240" w:line="276" w:lineRule="auto"/>
        <w:rPr>
          <w:b/>
          <w:bCs/>
        </w:rPr>
      </w:pPr>
      <w:hyperlink r:id="rId9" w:history="1">
        <w:r w:rsidRPr="008E7B2E">
          <w:rPr>
            <w:rStyle w:val="Hyperlink"/>
            <w:b/>
            <w:bCs/>
          </w:rPr>
          <w:t>https://www.youtube.com/watch?v=aTYvj8NDDx8</w:t>
        </w:r>
      </w:hyperlink>
      <w:r>
        <w:rPr>
          <w:rFonts w:hint="cs"/>
          <w:b/>
          <w:bCs/>
          <w:rtl/>
        </w:rPr>
        <w:t xml:space="preserve"> </w:t>
      </w:r>
    </w:p>
    <w:p w:rsidR="00E36A18" w:rsidRPr="00E36A18" w:rsidRDefault="00E36A18" w:rsidP="00E36A18">
      <w:pPr>
        <w:pStyle w:val="ListParagraph"/>
        <w:spacing w:before="240" w:line="276" w:lineRule="auto"/>
        <w:rPr>
          <w:b/>
          <w:bCs/>
          <w:rtl/>
        </w:rPr>
      </w:pPr>
    </w:p>
    <w:p w:rsidR="00E36A18" w:rsidRPr="00E36A18" w:rsidRDefault="00A60243" w:rsidP="00E36A18">
      <w:pPr>
        <w:pStyle w:val="ListParagraph"/>
        <w:spacing w:before="240" w:line="276" w:lineRule="auto"/>
        <w:rPr>
          <w:b/>
          <w:bCs/>
        </w:rPr>
      </w:pPr>
      <w:hyperlink r:id="rId10" w:history="1">
        <w:r w:rsidRPr="008E7B2E">
          <w:rPr>
            <w:rStyle w:val="Hyperlink"/>
            <w:b/>
            <w:bCs/>
          </w:rPr>
          <w:t>https://www.youtube.com/watch?v=SwHkFfxQC48</w:t>
        </w:r>
      </w:hyperlink>
      <w:r>
        <w:rPr>
          <w:rFonts w:hint="cs"/>
          <w:b/>
          <w:bCs/>
          <w:rtl/>
        </w:rPr>
        <w:t xml:space="preserve"> </w:t>
      </w:r>
    </w:p>
    <w:p w:rsidR="00E36A18" w:rsidRPr="00E36A18" w:rsidRDefault="00E36A18" w:rsidP="00E36A18">
      <w:pPr>
        <w:pStyle w:val="ListParagraph"/>
        <w:spacing w:before="240" w:line="276" w:lineRule="auto"/>
        <w:rPr>
          <w:b/>
          <w:bCs/>
          <w:rtl/>
        </w:rPr>
      </w:pPr>
    </w:p>
    <w:p w:rsidR="00E36A18" w:rsidRPr="00E36A18" w:rsidRDefault="00A60243" w:rsidP="00E36A18">
      <w:pPr>
        <w:pStyle w:val="ListParagraph"/>
        <w:spacing w:before="240" w:line="276" w:lineRule="auto"/>
        <w:rPr>
          <w:b/>
          <w:bCs/>
        </w:rPr>
      </w:pPr>
      <w:hyperlink r:id="rId11" w:history="1">
        <w:r w:rsidRPr="008E7B2E">
          <w:rPr>
            <w:rStyle w:val="Hyperlink"/>
            <w:b/>
            <w:bCs/>
          </w:rPr>
          <w:t>https://www.youtube.com/watch?v=4G3Y4Kc7EdE</w:t>
        </w:r>
      </w:hyperlink>
      <w:r>
        <w:rPr>
          <w:rFonts w:hint="cs"/>
          <w:b/>
          <w:bCs/>
          <w:rtl/>
        </w:rPr>
        <w:t xml:space="preserve"> </w:t>
      </w:r>
    </w:p>
    <w:p w:rsidR="00E36A18" w:rsidRPr="00E36A18" w:rsidRDefault="00E36A18" w:rsidP="00E36A18">
      <w:pPr>
        <w:pStyle w:val="ListParagraph"/>
        <w:spacing w:before="240" w:line="276" w:lineRule="auto"/>
        <w:rPr>
          <w:b/>
          <w:bCs/>
          <w:rtl/>
        </w:rPr>
      </w:pPr>
    </w:p>
    <w:p w:rsidR="00E36A18" w:rsidRDefault="00A60243" w:rsidP="00E36A18">
      <w:pPr>
        <w:pStyle w:val="ListParagraph"/>
        <w:spacing w:before="240" w:line="276" w:lineRule="auto"/>
        <w:rPr>
          <w:b/>
          <w:bCs/>
          <w:rtl/>
        </w:rPr>
      </w:pPr>
      <w:hyperlink r:id="rId12" w:history="1">
        <w:r w:rsidRPr="008E7B2E">
          <w:rPr>
            <w:rStyle w:val="Hyperlink"/>
            <w:b/>
            <w:bCs/>
          </w:rPr>
          <w:t>https://www.youtube.com/watch?v=YUQGTJqXaiA</w:t>
        </w:r>
      </w:hyperlink>
    </w:p>
    <w:p w:rsidR="00A60243" w:rsidRDefault="00A60243" w:rsidP="00E36A18">
      <w:pPr>
        <w:pStyle w:val="ListParagraph"/>
        <w:spacing w:before="240" w:line="276" w:lineRule="auto"/>
        <w:rPr>
          <w:b/>
          <w:bCs/>
          <w:rtl/>
        </w:rPr>
      </w:pPr>
    </w:p>
    <w:p w:rsidR="00A60243" w:rsidRPr="00A60243" w:rsidRDefault="00A60243" w:rsidP="00E36A18">
      <w:pPr>
        <w:pStyle w:val="ListParagraph"/>
        <w:spacing w:before="240" w:line="276" w:lineRule="auto"/>
        <w:rPr>
          <w:b/>
          <w:bCs/>
          <w:rtl/>
        </w:rPr>
      </w:pPr>
      <w:hyperlink r:id="rId13" w:history="1">
        <w:r w:rsidRPr="00A60243">
          <w:rPr>
            <w:rStyle w:val="Hyperlink"/>
            <w:b/>
            <w:bCs/>
          </w:rPr>
          <w:t>https://www.youtube.com/watch?v=6PafuNMwwQY</w:t>
        </w:r>
      </w:hyperlink>
      <w:r w:rsidRPr="00A60243">
        <w:rPr>
          <w:rFonts w:hint="cs"/>
          <w:b/>
          <w:bCs/>
          <w:rtl/>
        </w:rPr>
        <w:t xml:space="preserve"> </w:t>
      </w:r>
    </w:p>
    <w:p w:rsidR="00E934F3" w:rsidRDefault="00231BEF" w:rsidP="00F347B9">
      <w:pPr>
        <w:pStyle w:val="ListParagraph"/>
        <w:spacing w:before="240" w:line="276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</w:p>
    <w:p w:rsidR="00962B82" w:rsidRDefault="00962B82" w:rsidP="00E36A18">
      <w:pPr>
        <w:pStyle w:val="ListParagraph"/>
        <w:numPr>
          <w:ilvl w:val="0"/>
          <w:numId w:val="7"/>
        </w:numPr>
        <w:spacing w:line="36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962B8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اتبعي الإرشادات الواردة في </w:t>
      </w:r>
      <w:r w:rsidR="00F347B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المصادر التعليمية</w:t>
      </w:r>
      <w:r w:rsidR="00D64E6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F347B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لكتابة منهجية البحث واجراءاته</w:t>
      </w:r>
      <w:r w:rsidRPr="00962B82">
        <w:rPr>
          <w:rFonts w:ascii="Simplified Arabic" w:hAnsi="Simplified Arabic" w:cs="Simplified Arabic"/>
          <w:b/>
          <w:bCs/>
          <w:sz w:val="24"/>
          <w:szCs w:val="24"/>
          <w:rtl/>
        </w:rPr>
        <w:t>.</w:t>
      </w:r>
    </w:p>
    <w:p w:rsidR="00AF3782" w:rsidRPr="00AF3782" w:rsidRDefault="00AF3782" w:rsidP="00E36A18">
      <w:pPr>
        <w:pStyle w:val="ListParagraph"/>
        <w:numPr>
          <w:ilvl w:val="0"/>
          <w:numId w:val="7"/>
        </w:numPr>
        <w:spacing w:line="36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AF378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اتبعي</w:t>
      </w:r>
      <w:r w:rsidRPr="00AF378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AF378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نماذج</w:t>
      </w:r>
      <w:r w:rsidRPr="00AF378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AF378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لدراسات</w:t>
      </w:r>
      <w:r w:rsidRPr="00AF378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AF378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سابقة</w:t>
      </w:r>
      <w:r w:rsidRPr="00AF378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AF378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لتقودك</w:t>
      </w:r>
      <w:r w:rsidRPr="00AF378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AF378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لطريقة</w:t>
      </w:r>
      <w:r w:rsidRPr="00AF378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AF378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كتابة</w:t>
      </w:r>
      <w:r w:rsidRPr="00AF378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AF378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وتنظيم</w:t>
      </w:r>
      <w:r w:rsidRPr="00AF378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هذه الجزئية</w:t>
      </w:r>
      <w:r w:rsidRPr="00AF3782">
        <w:rPr>
          <w:rFonts w:ascii="Simplified Arabic" w:hAnsi="Simplified Arabic" w:cs="Simplified Arabic"/>
          <w:b/>
          <w:bCs/>
          <w:sz w:val="24"/>
          <w:szCs w:val="24"/>
          <w:rtl/>
        </w:rPr>
        <w:t>.</w:t>
      </w:r>
    </w:p>
    <w:p w:rsidR="00FC4226" w:rsidRDefault="00FC4226" w:rsidP="00E36A18">
      <w:pPr>
        <w:pStyle w:val="ListParagraph"/>
        <w:numPr>
          <w:ilvl w:val="0"/>
          <w:numId w:val="7"/>
        </w:numPr>
        <w:spacing w:before="240" w:line="36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6A07C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راجعي الأخطاء الشائعة في </w:t>
      </w:r>
      <w:r w:rsidR="00F347B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كتابة منهجية البحث والإطار النظري</w:t>
      </w:r>
      <w:r w:rsidRPr="006A07C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والواردة في مذكرة "أجزاء خطة البحث والأخطاء الشائعة" الموجودة في صفحة المقرر: </w:t>
      </w:r>
      <w:hyperlink r:id="rId14" w:history="1">
        <w:r w:rsidRPr="006A07C6">
          <w:rPr>
            <w:rStyle w:val="Hyperlink"/>
            <w:rFonts w:ascii="Simplified Arabic" w:hAnsi="Simplified Arabic" w:cs="Simplified Arabic"/>
            <w:b/>
            <w:bCs/>
            <w:sz w:val="24"/>
            <w:szCs w:val="24"/>
          </w:rPr>
          <w:t>http://fac.ksu.edu.sa/nsaleh</w:t>
        </w:r>
      </w:hyperlink>
      <w:r w:rsidRPr="006A07C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</w:p>
    <w:p w:rsidR="00F347B9" w:rsidRDefault="00F347B9" w:rsidP="00E36A18">
      <w:pPr>
        <w:pStyle w:val="ListParagraph"/>
        <w:numPr>
          <w:ilvl w:val="0"/>
          <w:numId w:val="7"/>
        </w:numPr>
        <w:spacing w:before="240" w:line="36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دققي معايير تقييم كتابة منهجية البحث وإجراءاته </w:t>
      </w:r>
      <w:r w:rsidRPr="006A07C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الموجودة في صفحة المقرر: </w:t>
      </w:r>
      <w:hyperlink r:id="rId15" w:history="1">
        <w:r w:rsidRPr="006A07C6">
          <w:rPr>
            <w:rStyle w:val="Hyperlink"/>
            <w:rFonts w:ascii="Simplified Arabic" w:hAnsi="Simplified Arabic" w:cs="Simplified Arabic"/>
            <w:b/>
            <w:bCs/>
            <w:sz w:val="24"/>
            <w:szCs w:val="24"/>
          </w:rPr>
          <w:t>http://fac.ksu.edu.sa/nsaleh</w:t>
        </w:r>
      </w:hyperlink>
    </w:p>
    <w:p w:rsidR="00F347B9" w:rsidRDefault="00F347B9" w:rsidP="00E36A18">
      <w:pPr>
        <w:pStyle w:val="ListParagraph"/>
        <w:numPr>
          <w:ilvl w:val="0"/>
          <w:numId w:val="7"/>
        </w:numPr>
        <w:spacing w:before="240" w:line="36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يتطلب منك الأسبوع القادم تقديم عرض بوربوينت تلخصين فيه أهم نقاط منهجية بحثك واجراءاته.</w:t>
      </w:r>
    </w:p>
    <w:p w:rsidR="00F347B9" w:rsidRDefault="00F347B9" w:rsidP="00E36A18">
      <w:pPr>
        <w:pStyle w:val="ListParagraph"/>
        <w:numPr>
          <w:ilvl w:val="0"/>
          <w:numId w:val="7"/>
        </w:numPr>
        <w:spacing w:before="240" w:line="36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ستقومين بعد ذلك وبناء على التغذية الراجعة التي ستحصلين عليها بكتابة منهجية بحثك واجراءاته ضمن خطة البحث.</w:t>
      </w:r>
    </w:p>
    <w:p w:rsidR="00E36A18" w:rsidRDefault="00E36A18" w:rsidP="00E36A18">
      <w:pPr>
        <w:spacing w:before="240" w:line="36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E36A18" w:rsidRDefault="00E36A18" w:rsidP="00E36A18">
      <w:pPr>
        <w:spacing w:before="240" w:line="36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bookmarkStart w:id="0" w:name="_GoBack"/>
      <w:bookmarkEnd w:id="0"/>
    </w:p>
    <w:p w:rsidR="00E36A18" w:rsidRPr="00E36A18" w:rsidRDefault="00E36A18" w:rsidP="00E36A18">
      <w:pPr>
        <w:spacing w:before="240" w:line="360" w:lineRule="auto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E3285A" w:rsidRPr="00762084" w:rsidRDefault="00762084" w:rsidP="00D20529">
      <w:pPr>
        <w:spacing w:before="240" w:line="480" w:lineRule="auto"/>
        <w:jc w:val="center"/>
        <w:rPr>
          <w:b/>
          <w:bCs/>
          <w:sz w:val="32"/>
          <w:szCs w:val="32"/>
          <w:rtl/>
        </w:rPr>
      </w:pPr>
      <w:r w:rsidRPr="00762084">
        <w:rPr>
          <w:rFonts w:hint="cs"/>
          <w:b/>
          <w:bCs/>
          <w:sz w:val="32"/>
          <w:szCs w:val="32"/>
          <w:rtl/>
        </w:rPr>
        <w:t xml:space="preserve">معاير </w:t>
      </w:r>
      <w:r w:rsidR="00D20529">
        <w:rPr>
          <w:rFonts w:hint="cs"/>
          <w:b/>
          <w:bCs/>
          <w:sz w:val="32"/>
          <w:szCs w:val="32"/>
          <w:rtl/>
        </w:rPr>
        <w:t xml:space="preserve">تقييم </w:t>
      </w:r>
      <w:r w:rsidR="00D20529" w:rsidRPr="00D20529">
        <w:rPr>
          <w:rFonts w:hint="cs"/>
          <w:b/>
          <w:bCs/>
          <w:sz w:val="32"/>
          <w:szCs w:val="32"/>
          <w:u w:val="single"/>
          <w:rtl/>
        </w:rPr>
        <w:t>عرض</w:t>
      </w:r>
      <w:r w:rsidR="00D20529">
        <w:rPr>
          <w:rFonts w:hint="cs"/>
          <w:b/>
          <w:bCs/>
          <w:sz w:val="32"/>
          <w:szCs w:val="32"/>
          <w:rtl/>
        </w:rPr>
        <w:t xml:space="preserve"> منهجية البحث وإجراءاته</w:t>
      </w:r>
    </w:p>
    <w:tbl>
      <w:tblPr>
        <w:tblStyle w:val="TableGrid"/>
        <w:bidiVisual/>
        <w:tblW w:w="9214" w:type="dxa"/>
        <w:jc w:val="center"/>
        <w:tblLook w:val="04A0" w:firstRow="1" w:lastRow="0" w:firstColumn="1" w:lastColumn="0" w:noHBand="0" w:noVBand="1"/>
      </w:tblPr>
      <w:tblGrid>
        <w:gridCol w:w="567"/>
        <w:gridCol w:w="4415"/>
        <w:gridCol w:w="829"/>
        <w:gridCol w:w="851"/>
        <w:gridCol w:w="2552"/>
      </w:tblGrid>
      <w:tr w:rsidR="0099484F" w:rsidTr="00C22C7A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99484F" w:rsidRDefault="0099484F" w:rsidP="005867DC">
            <w:pPr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15" w:type="dxa"/>
            <w:tcBorders>
              <w:bottom w:val="single" w:sz="4" w:space="0" w:color="auto"/>
            </w:tcBorders>
          </w:tcPr>
          <w:p w:rsidR="0099484F" w:rsidRDefault="0099484F" w:rsidP="005867DC">
            <w:pPr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معايير التقييم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99484F" w:rsidRDefault="0099484F" w:rsidP="005867DC">
            <w:pPr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نعم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484F" w:rsidRDefault="0099484F" w:rsidP="005867DC">
            <w:pPr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9484F" w:rsidRDefault="0099484F" w:rsidP="005867DC">
            <w:pPr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F71AD1" w:rsidTr="00C22C7A">
        <w:trPr>
          <w:jc w:val="center"/>
        </w:trPr>
        <w:tc>
          <w:tcPr>
            <w:tcW w:w="567" w:type="dxa"/>
            <w:vAlign w:val="center"/>
          </w:tcPr>
          <w:p w:rsidR="00F71AD1" w:rsidRDefault="00F71AD1" w:rsidP="00F71AD1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415" w:type="dxa"/>
            <w:vAlign w:val="center"/>
          </w:tcPr>
          <w:p w:rsidR="00F71AD1" w:rsidRDefault="00D20529" w:rsidP="00D20529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تعرف مصطلحات الدراسة علمياً وإجرائياً</w:t>
            </w:r>
            <w:r w:rsidR="004161C4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29" w:type="dxa"/>
          </w:tcPr>
          <w:p w:rsidR="00F71AD1" w:rsidRPr="00762084" w:rsidRDefault="00F71AD1" w:rsidP="00F71AD1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F71AD1" w:rsidRPr="00762084" w:rsidRDefault="00F71AD1" w:rsidP="00F71AD1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F71AD1" w:rsidRPr="00762084" w:rsidRDefault="00F71AD1" w:rsidP="00F71AD1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F71AD1" w:rsidTr="00C22C7A">
        <w:trPr>
          <w:jc w:val="center"/>
        </w:trPr>
        <w:tc>
          <w:tcPr>
            <w:tcW w:w="567" w:type="dxa"/>
            <w:vAlign w:val="center"/>
          </w:tcPr>
          <w:p w:rsidR="00F71AD1" w:rsidRDefault="00F71AD1" w:rsidP="00F71AD1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15" w:type="dxa"/>
            <w:vAlign w:val="center"/>
          </w:tcPr>
          <w:p w:rsidR="00F71AD1" w:rsidRDefault="00D20529" w:rsidP="00F71AD1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تحدد متغيرات الدراسة إن وجدت</w:t>
            </w:r>
          </w:p>
        </w:tc>
        <w:tc>
          <w:tcPr>
            <w:tcW w:w="829" w:type="dxa"/>
          </w:tcPr>
          <w:p w:rsidR="00F71AD1" w:rsidRPr="00762084" w:rsidRDefault="00F71AD1" w:rsidP="00F71AD1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F71AD1" w:rsidRPr="00762084" w:rsidRDefault="00F71AD1" w:rsidP="00F71AD1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F71AD1" w:rsidRPr="00762084" w:rsidRDefault="00F71AD1" w:rsidP="00F71AD1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D20529" w:rsidTr="00C22C7A">
        <w:trPr>
          <w:jc w:val="center"/>
        </w:trPr>
        <w:tc>
          <w:tcPr>
            <w:tcW w:w="567" w:type="dxa"/>
            <w:vAlign w:val="center"/>
          </w:tcPr>
          <w:p w:rsidR="00D20529" w:rsidRPr="00762084" w:rsidRDefault="00D20529" w:rsidP="00F71AD1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415" w:type="dxa"/>
            <w:vAlign w:val="center"/>
          </w:tcPr>
          <w:p w:rsidR="00D20529" w:rsidRPr="00762084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تكتب حدود دراستها بشكل كامل (المكانية-الزمانية-الموضوعية- </w:t>
            </w:r>
            <w:r w:rsidR="006B0CF8">
              <w:rPr>
                <w:rFonts w:hint="cs"/>
                <w:sz w:val="24"/>
                <w:szCs w:val="24"/>
                <w:rtl/>
              </w:rPr>
              <w:t>البشرية)</w:t>
            </w:r>
          </w:p>
        </w:tc>
        <w:tc>
          <w:tcPr>
            <w:tcW w:w="829" w:type="dxa"/>
          </w:tcPr>
          <w:p w:rsidR="00D20529" w:rsidRPr="00762084" w:rsidRDefault="00D20529" w:rsidP="00F71AD1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20529" w:rsidRPr="00762084" w:rsidRDefault="00D20529" w:rsidP="00F71AD1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20529" w:rsidRPr="00762084" w:rsidRDefault="00D20529" w:rsidP="00F71AD1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D20529" w:rsidTr="00C22C7A">
        <w:trPr>
          <w:jc w:val="center"/>
        </w:trPr>
        <w:tc>
          <w:tcPr>
            <w:tcW w:w="567" w:type="dxa"/>
            <w:vAlign w:val="center"/>
          </w:tcPr>
          <w:p w:rsidR="00D20529" w:rsidRDefault="00D20529" w:rsidP="00F71AD1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15" w:type="dxa"/>
            <w:vAlign w:val="center"/>
          </w:tcPr>
          <w:p w:rsidR="00D20529" w:rsidRPr="00762084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تشرح المنهج العلمي المتبع في البحث وسبب اختياره</w:t>
            </w:r>
          </w:p>
        </w:tc>
        <w:tc>
          <w:tcPr>
            <w:tcW w:w="829" w:type="dxa"/>
          </w:tcPr>
          <w:p w:rsidR="00D20529" w:rsidRPr="00762084" w:rsidRDefault="00D20529" w:rsidP="00F71AD1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20529" w:rsidRPr="00762084" w:rsidRDefault="00D20529" w:rsidP="00F71AD1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20529" w:rsidRPr="00762084" w:rsidRDefault="00D20529" w:rsidP="00F71AD1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D20529" w:rsidTr="00CE74D9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20529" w:rsidRDefault="00D20529" w:rsidP="00F71AD1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415" w:type="dxa"/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تحدد مجتمع الدراسة وخصائصه</w:t>
            </w:r>
          </w:p>
        </w:tc>
        <w:tc>
          <w:tcPr>
            <w:tcW w:w="829" w:type="dxa"/>
          </w:tcPr>
          <w:p w:rsidR="00D20529" w:rsidRPr="00762084" w:rsidRDefault="00D20529" w:rsidP="00F71AD1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20529" w:rsidRPr="00762084" w:rsidRDefault="00D20529" w:rsidP="00F71AD1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20529" w:rsidRPr="00762084" w:rsidRDefault="00D20529" w:rsidP="00F71AD1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D20529" w:rsidTr="00CE74D9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20529" w:rsidRDefault="00D20529" w:rsidP="00F71AD1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4415" w:type="dxa"/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تذكر نوع العينة وطريقة اخذها من المجتمع الأصلي</w:t>
            </w:r>
          </w:p>
        </w:tc>
        <w:tc>
          <w:tcPr>
            <w:tcW w:w="829" w:type="dxa"/>
          </w:tcPr>
          <w:p w:rsidR="00D20529" w:rsidRPr="00762084" w:rsidRDefault="00D20529" w:rsidP="00F71AD1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20529" w:rsidRPr="00762084" w:rsidRDefault="00D20529" w:rsidP="00F71AD1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20529" w:rsidRPr="00762084" w:rsidRDefault="00D20529" w:rsidP="00F71AD1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D20529" w:rsidTr="00C22C7A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20529" w:rsidRDefault="00D20529" w:rsidP="00F71AD1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4415" w:type="dxa"/>
            <w:vAlign w:val="center"/>
          </w:tcPr>
          <w:p w:rsidR="00D20529" w:rsidRDefault="00D20529" w:rsidP="00D20529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تشرح أدوات البحث المختارة</w:t>
            </w:r>
          </w:p>
        </w:tc>
        <w:tc>
          <w:tcPr>
            <w:tcW w:w="829" w:type="dxa"/>
          </w:tcPr>
          <w:p w:rsidR="00D20529" w:rsidRPr="00762084" w:rsidRDefault="00D20529" w:rsidP="00F71AD1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20529" w:rsidRPr="00762084" w:rsidRDefault="00D20529" w:rsidP="00F71AD1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20529" w:rsidRPr="00762084" w:rsidRDefault="00D20529" w:rsidP="00F71AD1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D20529" w:rsidTr="00CE74D9">
        <w:trPr>
          <w:jc w:val="center"/>
        </w:trPr>
        <w:tc>
          <w:tcPr>
            <w:tcW w:w="567" w:type="dxa"/>
            <w:vAlign w:val="center"/>
          </w:tcPr>
          <w:p w:rsidR="00D20529" w:rsidRDefault="00D20529" w:rsidP="00F71AD1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4415" w:type="dxa"/>
            <w:vAlign w:val="center"/>
          </w:tcPr>
          <w:p w:rsidR="00D20529" w:rsidRDefault="00D20529" w:rsidP="00D20529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تربط بين أدوات البحث وطريقة الإجابة عن أسئلة الدراسة</w:t>
            </w:r>
          </w:p>
        </w:tc>
        <w:tc>
          <w:tcPr>
            <w:tcW w:w="829" w:type="dxa"/>
          </w:tcPr>
          <w:p w:rsidR="00D20529" w:rsidRPr="00762084" w:rsidRDefault="00D20529" w:rsidP="00F71AD1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20529" w:rsidRPr="00762084" w:rsidRDefault="00D20529" w:rsidP="00F71AD1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20529" w:rsidRPr="00762084" w:rsidRDefault="00D20529" w:rsidP="00F71AD1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D20529" w:rsidTr="00CE74D9">
        <w:trPr>
          <w:jc w:val="center"/>
        </w:trPr>
        <w:tc>
          <w:tcPr>
            <w:tcW w:w="567" w:type="dxa"/>
            <w:vAlign w:val="center"/>
          </w:tcPr>
          <w:p w:rsidR="00D20529" w:rsidRDefault="00D20529" w:rsidP="00F71AD1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4415" w:type="dxa"/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تذكر إجراءات الدراسة 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D20529" w:rsidRPr="00762084" w:rsidRDefault="00D20529" w:rsidP="00F71AD1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0529" w:rsidRPr="00762084" w:rsidRDefault="00D20529" w:rsidP="00F71AD1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0529" w:rsidRPr="00762084" w:rsidRDefault="00D20529" w:rsidP="00F71AD1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D20529" w:rsidTr="006D409F">
        <w:trPr>
          <w:jc w:val="center"/>
        </w:trPr>
        <w:tc>
          <w:tcPr>
            <w:tcW w:w="567" w:type="dxa"/>
            <w:vAlign w:val="center"/>
          </w:tcPr>
          <w:p w:rsidR="00D20529" w:rsidRDefault="00D20529" w:rsidP="003078BA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4415" w:type="dxa"/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تشير إلى أساليب التحليل الإحصائي 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D20529" w:rsidRPr="00762084" w:rsidRDefault="00D20529" w:rsidP="003078BA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0529" w:rsidRPr="00762084" w:rsidRDefault="00D20529" w:rsidP="003078BA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0529" w:rsidRPr="00762084" w:rsidRDefault="00D20529" w:rsidP="003078BA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</w:tbl>
    <w:p w:rsidR="00E3285A" w:rsidRDefault="00E3285A" w:rsidP="00A767BA">
      <w:pPr>
        <w:rPr>
          <w:sz w:val="28"/>
          <w:szCs w:val="28"/>
          <w:rtl/>
        </w:rPr>
      </w:pPr>
    </w:p>
    <w:p w:rsidR="00D20529" w:rsidRDefault="00D20529" w:rsidP="00A767BA">
      <w:pPr>
        <w:rPr>
          <w:sz w:val="28"/>
          <w:szCs w:val="28"/>
          <w:rtl/>
        </w:rPr>
      </w:pPr>
    </w:p>
    <w:p w:rsidR="00D20529" w:rsidRDefault="00D20529" w:rsidP="00A767BA">
      <w:pPr>
        <w:rPr>
          <w:sz w:val="28"/>
          <w:szCs w:val="28"/>
          <w:rtl/>
        </w:rPr>
      </w:pPr>
    </w:p>
    <w:p w:rsidR="00D20529" w:rsidRDefault="00D20529" w:rsidP="00A767BA">
      <w:pPr>
        <w:rPr>
          <w:sz w:val="28"/>
          <w:szCs w:val="28"/>
          <w:rtl/>
        </w:rPr>
      </w:pPr>
    </w:p>
    <w:p w:rsidR="00D20529" w:rsidRDefault="00D20529" w:rsidP="00A767BA">
      <w:pPr>
        <w:rPr>
          <w:sz w:val="28"/>
          <w:szCs w:val="28"/>
          <w:rtl/>
        </w:rPr>
      </w:pPr>
    </w:p>
    <w:p w:rsidR="00D20529" w:rsidRDefault="00D20529" w:rsidP="00A767BA">
      <w:pPr>
        <w:rPr>
          <w:sz w:val="28"/>
          <w:szCs w:val="28"/>
          <w:rtl/>
        </w:rPr>
      </w:pPr>
    </w:p>
    <w:p w:rsidR="00D20529" w:rsidRDefault="00D20529" w:rsidP="00A767BA">
      <w:pPr>
        <w:rPr>
          <w:sz w:val="28"/>
          <w:szCs w:val="28"/>
          <w:rtl/>
        </w:rPr>
      </w:pPr>
    </w:p>
    <w:p w:rsidR="00D20529" w:rsidRDefault="00D20529" w:rsidP="00A767BA">
      <w:pPr>
        <w:rPr>
          <w:sz w:val="28"/>
          <w:szCs w:val="28"/>
          <w:rtl/>
        </w:rPr>
      </w:pPr>
    </w:p>
    <w:p w:rsidR="00D20529" w:rsidRDefault="00D20529" w:rsidP="00A767BA">
      <w:pPr>
        <w:rPr>
          <w:sz w:val="28"/>
          <w:szCs w:val="28"/>
          <w:rtl/>
        </w:rPr>
      </w:pPr>
    </w:p>
    <w:p w:rsidR="00D20529" w:rsidRDefault="00D20529" w:rsidP="00A767BA">
      <w:pPr>
        <w:rPr>
          <w:sz w:val="28"/>
          <w:szCs w:val="28"/>
          <w:rtl/>
        </w:rPr>
      </w:pPr>
    </w:p>
    <w:p w:rsidR="00D20529" w:rsidRDefault="00D20529" w:rsidP="00A767BA">
      <w:pPr>
        <w:rPr>
          <w:sz w:val="28"/>
          <w:szCs w:val="28"/>
          <w:rtl/>
        </w:rPr>
      </w:pPr>
    </w:p>
    <w:p w:rsidR="00D20529" w:rsidRDefault="00D20529" w:rsidP="00A767BA">
      <w:pPr>
        <w:rPr>
          <w:sz w:val="28"/>
          <w:szCs w:val="28"/>
          <w:rtl/>
        </w:rPr>
      </w:pPr>
    </w:p>
    <w:p w:rsidR="00D20529" w:rsidRDefault="00D20529" w:rsidP="00A767BA">
      <w:pPr>
        <w:rPr>
          <w:sz w:val="28"/>
          <w:szCs w:val="28"/>
          <w:rtl/>
        </w:rPr>
      </w:pPr>
    </w:p>
    <w:p w:rsidR="00D20529" w:rsidRDefault="00D20529" w:rsidP="00A767BA">
      <w:pPr>
        <w:rPr>
          <w:sz w:val="28"/>
          <w:szCs w:val="28"/>
          <w:rtl/>
        </w:rPr>
      </w:pPr>
    </w:p>
    <w:p w:rsidR="00D20529" w:rsidRDefault="00D20529" w:rsidP="00A767BA">
      <w:pPr>
        <w:rPr>
          <w:sz w:val="28"/>
          <w:szCs w:val="28"/>
          <w:rtl/>
        </w:rPr>
      </w:pPr>
    </w:p>
    <w:p w:rsidR="00D20529" w:rsidRPr="00762084" w:rsidRDefault="00D20529" w:rsidP="00D20529">
      <w:pPr>
        <w:spacing w:before="240" w:line="480" w:lineRule="auto"/>
        <w:jc w:val="center"/>
        <w:rPr>
          <w:b/>
          <w:bCs/>
          <w:sz w:val="32"/>
          <w:szCs w:val="32"/>
          <w:rtl/>
        </w:rPr>
      </w:pPr>
      <w:r w:rsidRPr="00762084">
        <w:rPr>
          <w:rFonts w:hint="cs"/>
          <w:b/>
          <w:bCs/>
          <w:sz w:val="32"/>
          <w:szCs w:val="32"/>
          <w:rtl/>
        </w:rPr>
        <w:t xml:space="preserve">معاير </w:t>
      </w:r>
      <w:r>
        <w:rPr>
          <w:rFonts w:hint="cs"/>
          <w:b/>
          <w:bCs/>
          <w:sz w:val="32"/>
          <w:szCs w:val="32"/>
          <w:rtl/>
        </w:rPr>
        <w:t>كتابة منهجية البحث وإجراءاته</w:t>
      </w:r>
    </w:p>
    <w:tbl>
      <w:tblPr>
        <w:tblStyle w:val="TableGrid"/>
        <w:bidiVisual/>
        <w:tblW w:w="9214" w:type="dxa"/>
        <w:jc w:val="center"/>
        <w:tblLook w:val="04A0" w:firstRow="1" w:lastRow="0" w:firstColumn="1" w:lastColumn="0" w:noHBand="0" w:noVBand="1"/>
      </w:tblPr>
      <w:tblGrid>
        <w:gridCol w:w="567"/>
        <w:gridCol w:w="4415"/>
        <w:gridCol w:w="829"/>
        <w:gridCol w:w="851"/>
        <w:gridCol w:w="2552"/>
      </w:tblGrid>
      <w:tr w:rsidR="00D20529" w:rsidTr="004B47DF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D20529" w:rsidRDefault="00D20529" w:rsidP="004B47DF">
            <w:pPr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15" w:type="dxa"/>
            <w:tcBorders>
              <w:bottom w:val="single" w:sz="4" w:space="0" w:color="auto"/>
            </w:tcBorders>
          </w:tcPr>
          <w:p w:rsidR="00D20529" w:rsidRDefault="00D20529" w:rsidP="004B47DF">
            <w:pPr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معايير التقييم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D20529" w:rsidRDefault="00D20529" w:rsidP="004B47DF">
            <w:pPr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نعم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0529" w:rsidRDefault="00D20529" w:rsidP="004B47DF">
            <w:pPr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0529" w:rsidRDefault="00D20529" w:rsidP="004B47DF">
            <w:pPr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D20529" w:rsidTr="004B47DF">
        <w:trPr>
          <w:jc w:val="center"/>
        </w:trPr>
        <w:tc>
          <w:tcPr>
            <w:tcW w:w="567" w:type="dxa"/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415" w:type="dxa"/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تعرف مصطلحات الدراسة من مصادر علمية رئيسية وموثوقة </w:t>
            </w:r>
          </w:p>
        </w:tc>
        <w:tc>
          <w:tcPr>
            <w:tcW w:w="829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D20529" w:rsidTr="004B47DF">
        <w:trPr>
          <w:jc w:val="center"/>
        </w:trPr>
        <w:tc>
          <w:tcPr>
            <w:tcW w:w="567" w:type="dxa"/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15" w:type="dxa"/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تكتب تعريفات إجرائية واضحة ودقيقة</w:t>
            </w:r>
          </w:p>
        </w:tc>
        <w:tc>
          <w:tcPr>
            <w:tcW w:w="829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D20529" w:rsidTr="004B47DF">
        <w:trPr>
          <w:jc w:val="center"/>
        </w:trPr>
        <w:tc>
          <w:tcPr>
            <w:tcW w:w="567" w:type="dxa"/>
            <w:vAlign w:val="center"/>
          </w:tcPr>
          <w:p w:rsidR="00D20529" w:rsidRPr="00762084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415" w:type="dxa"/>
            <w:vAlign w:val="center"/>
          </w:tcPr>
          <w:p w:rsidR="00D20529" w:rsidRPr="00762084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توضح متغيرات دراستها إن وجدت</w:t>
            </w:r>
          </w:p>
        </w:tc>
        <w:tc>
          <w:tcPr>
            <w:tcW w:w="829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D20529" w:rsidTr="004B47DF">
        <w:trPr>
          <w:jc w:val="center"/>
        </w:trPr>
        <w:tc>
          <w:tcPr>
            <w:tcW w:w="567" w:type="dxa"/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15" w:type="dxa"/>
            <w:vAlign w:val="center"/>
          </w:tcPr>
          <w:p w:rsidR="00D20529" w:rsidRPr="00762084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تكتب حدود دراستها بشكل كامل (المكانية-الزمانية-الموضوعية- </w:t>
            </w:r>
            <w:r w:rsidR="006B0CF8">
              <w:rPr>
                <w:rFonts w:hint="cs"/>
                <w:sz w:val="24"/>
                <w:szCs w:val="24"/>
                <w:rtl/>
              </w:rPr>
              <w:t>البشرية)</w:t>
            </w:r>
          </w:p>
        </w:tc>
        <w:tc>
          <w:tcPr>
            <w:tcW w:w="829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D20529" w:rsidTr="004B47DF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415" w:type="dxa"/>
            <w:vAlign w:val="center"/>
          </w:tcPr>
          <w:p w:rsidR="00D20529" w:rsidRPr="00762084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تتفق الحدود مع عنوان البحث</w:t>
            </w:r>
          </w:p>
        </w:tc>
        <w:tc>
          <w:tcPr>
            <w:tcW w:w="829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D20529" w:rsidTr="004B47DF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4415" w:type="dxa"/>
            <w:vAlign w:val="center"/>
          </w:tcPr>
          <w:p w:rsidR="00D20529" w:rsidRPr="00762084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تتناسب الحدود الزمانية مع إجراءات الدراسة</w:t>
            </w:r>
          </w:p>
        </w:tc>
        <w:tc>
          <w:tcPr>
            <w:tcW w:w="829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D20529" w:rsidTr="004B47DF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4415" w:type="dxa"/>
            <w:vAlign w:val="center"/>
          </w:tcPr>
          <w:p w:rsidR="00D20529" w:rsidRPr="00762084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تشرح المنهج العلمي المتبع في البحث </w:t>
            </w:r>
          </w:p>
        </w:tc>
        <w:tc>
          <w:tcPr>
            <w:tcW w:w="829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D20529" w:rsidTr="004B47DF">
        <w:trPr>
          <w:jc w:val="center"/>
        </w:trPr>
        <w:tc>
          <w:tcPr>
            <w:tcW w:w="567" w:type="dxa"/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4415" w:type="dxa"/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تبرر سبب اختيار المنهج البحثي </w:t>
            </w:r>
          </w:p>
        </w:tc>
        <w:tc>
          <w:tcPr>
            <w:tcW w:w="829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D20529" w:rsidTr="004B47DF">
        <w:trPr>
          <w:jc w:val="center"/>
        </w:trPr>
        <w:tc>
          <w:tcPr>
            <w:tcW w:w="567" w:type="dxa"/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4415" w:type="dxa"/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تحدد</w:t>
            </w:r>
            <w:r w:rsidR="0092636D">
              <w:rPr>
                <w:rFonts w:hint="cs"/>
                <w:sz w:val="24"/>
                <w:szCs w:val="24"/>
                <w:rtl/>
              </w:rPr>
              <w:t xml:space="preserve"> مجتمع الدراسة وحجمه </w:t>
            </w:r>
            <w:r>
              <w:rPr>
                <w:rFonts w:hint="cs"/>
                <w:sz w:val="24"/>
                <w:szCs w:val="24"/>
                <w:rtl/>
              </w:rPr>
              <w:t>وخصائصه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D20529" w:rsidTr="004B47DF">
        <w:trPr>
          <w:jc w:val="center"/>
        </w:trPr>
        <w:tc>
          <w:tcPr>
            <w:tcW w:w="567" w:type="dxa"/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4415" w:type="dxa"/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تختار عينة ممثلة لجميع فئات المجتمع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تحدد النسبة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D20529" w:rsidTr="004B47DF">
        <w:trPr>
          <w:jc w:val="center"/>
        </w:trPr>
        <w:tc>
          <w:tcPr>
            <w:tcW w:w="567" w:type="dxa"/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4415" w:type="dxa"/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تذكر نوع العينة وطريقة اخذها من المجتمع الأصلي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D20529" w:rsidTr="004B47DF">
        <w:trPr>
          <w:jc w:val="center"/>
        </w:trPr>
        <w:tc>
          <w:tcPr>
            <w:tcW w:w="567" w:type="dxa"/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4415" w:type="dxa"/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تختار أدوات مناسبة وكافية للإجابة عن أسئلة البحث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D20529" w:rsidTr="004B47DF">
        <w:trPr>
          <w:jc w:val="center"/>
        </w:trPr>
        <w:tc>
          <w:tcPr>
            <w:tcW w:w="567" w:type="dxa"/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4415" w:type="dxa"/>
            <w:vAlign w:val="center"/>
          </w:tcPr>
          <w:p w:rsidR="00D20529" w:rsidRPr="00762084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تشرح مبررات اختيار أدوات البحث </w:t>
            </w:r>
          </w:p>
        </w:tc>
        <w:tc>
          <w:tcPr>
            <w:tcW w:w="829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D20529" w:rsidTr="004B47DF">
        <w:trPr>
          <w:jc w:val="center"/>
        </w:trPr>
        <w:tc>
          <w:tcPr>
            <w:tcW w:w="567" w:type="dxa"/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4415" w:type="dxa"/>
            <w:vAlign w:val="center"/>
          </w:tcPr>
          <w:p w:rsidR="00D20529" w:rsidRPr="00762084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تشرح طريقة بناء أدوات البحث</w:t>
            </w:r>
          </w:p>
        </w:tc>
        <w:tc>
          <w:tcPr>
            <w:tcW w:w="829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D20529" w:rsidTr="004B47DF">
        <w:trPr>
          <w:jc w:val="center"/>
        </w:trPr>
        <w:tc>
          <w:tcPr>
            <w:tcW w:w="567" w:type="dxa"/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4415" w:type="dxa"/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تشير إلى أساليب التحقق من صدق وثبات الأدوات</w:t>
            </w:r>
          </w:p>
        </w:tc>
        <w:tc>
          <w:tcPr>
            <w:tcW w:w="829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D20529" w:rsidTr="004B47DF">
        <w:trPr>
          <w:jc w:val="center"/>
        </w:trPr>
        <w:tc>
          <w:tcPr>
            <w:tcW w:w="567" w:type="dxa"/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4415" w:type="dxa"/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تشير إلى أساليب التحليل الإحصائي </w:t>
            </w:r>
          </w:p>
        </w:tc>
        <w:tc>
          <w:tcPr>
            <w:tcW w:w="829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D20529" w:rsidTr="004B47DF">
        <w:trPr>
          <w:jc w:val="center"/>
        </w:trPr>
        <w:tc>
          <w:tcPr>
            <w:tcW w:w="567" w:type="dxa"/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4415" w:type="dxa"/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تذكر إجراءات الدراسة </w:t>
            </w:r>
          </w:p>
        </w:tc>
        <w:tc>
          <w:tcPr>
            <w:tcW w:w="829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D20529" w:rsidTr="004B47DF">
        <w:trPr>
          <w:jc w:val="center"/>
        </w:trPr>
        <w:tc>
          <w:tcPr>
            <w:tcW w:w="567" w:type="dxa"/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4415" w:type="dxa"/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تعرض البيانات بشكل منظم وبجداول عند الحاجة</w:t>
            </w:r>
          </w:p>
        </w:tc>
        <w:tc>
          <w:tcPr>
            <w:tcW w:w="829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D20529" w:rsidTr="004B47DF">
        <w:trPr>
          <w:jc w:val="center"/>
        </w:trPr>
        <w:tc>
          <w:tcPr>
            <w:tcW w:w="567" w:type="dxa"/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4415" w:type="dxa"/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توثق البيانات بشكل صحيح ومناسب</w:t>
            </w:r>
          </w:p>
        </w:tc>
        <w:tc>
          <w:tcPr>
            <w:tcW w:w="829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D20529" w:rsidTr="004B47DF">
        <w:trPr>
          <w:jc w:val="center"/>
        </w:trPr>
        <w:tc>
          <w:tcPr>
            <w:tcW w:w="567" w:type="dxa"/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4415" w:type="dxa"/>
            <w:vAlign w:val="center"/>
          </w:tcPr>
          <w:p w:rsidR="00D20529" w:rsidRDefault="00D20529" w:rsidP="004B47D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يخلو من الأخطاء اللغوية والإملائية</w:t>
            </w:r>
          </w:p>
        </w:tc>
        <w:tc>
          <w:tcPr>
            <w:tcW w:w="829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20529" w:rsidRPr="00762084" w:rsidRDefault="00D20529" w:rsidP="004B47D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</w:tbl>
    <w:p w:rsidR="00D20529" w:rsidRPr="00D20529" w:rsidRDefault="00D20529" w:rsidP="00A767BA">
      <w:pPr>
        <w:rPr>
          <w:sz w:val="28"/>
          <w:szCs w:val="28"/>
        </w:rPr>
      </w:pPr>
    </w:p>
    <w:sectPr w:rsidR="00D20529" w:rsidRPr="00D20529" w:rsidSect="00762084">
      <w:pgSz w:w="11906" w:h="16838"/>
      <w:pgMar w:top="426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DA8" w:rsidRDefault="00A50DA8" w:rsidP="000108D3">
      <w:pPr>
        <w:spacing w:after="0" w:line="240" w:lineRule="auto"/>
      </w:pPr>
      <w:r>
        <w:separator/>
      </w:r>
    </w:p>
  </w:endnote>
  <w:endnote w:type="continuationSeparator" w:id="0">
    <w:p w:rsidR="00A50DA8" w:rsidRDefault="00A50DA8" w:rsidP="0001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DA8" w:rsidRDefault="00A50DA8" w:rsidP="000108D3">
      <w:pPr>
        <w:spacing w:after="0" w:line="240" w:lineRule="auto"/>
      </w:pPr>
      <w:r>
        <w:separator/>
      </w:r>
    </w:p>
  </w:footnote>
  <w:footnote w:type="continuationSeparator" w:id="0">
    <w:p w:rsidR="00A50DA8" w:rsidRDefault="00A50DA8" w:rsidP="00010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D2723"/>
    <w:multiLevelType w:val="hybridMultilevel"/>
    <w:tmpl w:val="E3DACECE"/>
    <w:lvl w:ilvl="0" w:tplc="4B9C0AB8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06E27"/>
    <w:multiLevelType w:val="hybridMultilevel"/>
    <w:tmpl w:val="7230F664"/>
    <w:lvl w:ilvl="0" w:tplc="39ACC7C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11EF8"/>
    <w:multiLevelType w:val="hybridMultilevel"/>
    <w:tmpl w:val="57E0B6DC"/>
    <w:lvl w:ilvl="0" w:tplc="DEF02D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3F0A26"/>
    <w:multiLevelType w:val="hybridMultilevel"/>
    <w:tmpl w:val="879AA81A"/>
    <w:lvl w:ilvl="0" w:tplc="6818C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60265"/>
    <w:multiLevelType w:val="hybridMultilevel"/>
    <w:tmpl w:val="08BC5B00"/>
    <w:lvl w:ilvl="0" w:tplc="3EDCDE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D5C5B"/>
    <w:multiLevelType w:val="hybridMultilevel"/>
    <w:tmpl w:val="B48CD4A0"/>
    <w:lvl w:ilvl="0" w:tplc="F752B93C">
      <w:start w:val="1"/>
      <w:numFmt w:val="decimal"/>
      <w:lvlText w:val="%1-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6">
    <w:nsid w:val="56472211"/>
    <w:multiLevelType w:val="hybridMultilevel"/>
    <w:tmpl w:val="4A92360A"/>
    <w:lvl w:ilvl="0" w:tplc="DB40C22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D279E3"/>
    <w:multiLevelType w:val="hybridMultilevel"/>
    <w:tmpl w:val="7FD20A9C"/>
    <w:lvl w:ilvl="0" w:tplc="D020EE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72B5C"/>
    <w:multiLevelType w:val="hybridMultilevel"/>
    <w:tmpl w:val="48B23BAC"/>
    <w:lvl w:ilvl="0" w:tplc="D020EE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AA"/>
    <w:rsid w:val="000108D3"/>
    <w:rsid w:val="00023244"/>
    <w:rsid w:val="000346CE"/>
    <w:rsid w:val="00071BCD"/>
    <w:rsid w:val="000A2B41"/>
    <w:rsid w:val="00144B1F"/>
    <w:rsid w:val="0014626A"/>
    <w:rsid w:val="0015582C"/>
    <w:rsid w:val="0015586A"/>
    <w:rsid w:val="00167859"/>
    <w:rsid w:val="001876B7"/>
    <w:rsid w:val="001D22F5"/>
    <w:rsid w:val="001E14C2"/>
    <w:rsid w:val="00226705"/>
    <w:rsid w:val="00230D82"/>
    <w:rsid w:val="00231BEF"/>
    <w:rsid w:val="002711F2"/>
    <w:rsid w:val="00272432"/>
    <w:rsid w:val="002A4E07"/>
    <w:rsid w:val="002D6F46"/>
    <w:rsid w:val="002E06E8"/>
    <w:rsid w:val="003078BA"/>
    <w:rsid w:val="00336136"/>
    <w:rsid w:val="00360550"/>
    <w:rsid w:val="0038475F"/>
    <w:rsid w:val="003B654F"/>
    <w:rsid w:val="003C6538"/>
    <w:rsid w:val="003D405D"/>
    <w:rsid w:val="003E12F6"/>
    <w:rsid w:val="00401DD9"/>
    <w:rsid w:val="004161C4"/>
    <w:rsid w:val="00430D51"/>
    <w:rsid w:val="004A7BAD"/>
    <w:rsid w:val="004C674F"/>
    <w:rsid w:val="00500116"/>
    <w:rsid w:val="00553F5C"/>
    <w:rsid w:val="00585B43"/>
    <w:rsid w:val="005867DC"/>
    <w:rsid w:val="00595CE8"/>
    <w:rsid w:val="00602BEB"/>
    <w:rsid w:val="006362F0"/>
    <w:rsid w:val="0066198F"/>
    <w:rsid w:val="006962AE"/>
    <w:rsid w:val="006A07C6"/>
    <w:rsid w:val="006B0CF8"/>
    <w:rsid w:val="006E3AC3"/>
    <w:rsid w:val="00714929"/>
    <w:rsid w:val="00723701"/>
    <w:rsid w:val="00754D1B"/>
    <w:rsid w:val="00762084"/>
    <w:rsid w:val="007660AA"/>
    <w:rsid w:val="007843C3"/>
    <w:rsid w:val="007911A8"/>
    <w:rsid w:val="007E2F57"/>
    <w:rsid w:val="007E54F4"/>
    <w:rsid w:val="007F481F"/>
    <w:rsid w:val="008247C6"/>
    <w:rsid w:val="008353F1"/>
    <w:rsid w:val="008507F2"/>
    <w:rsid w:val="00860F6C"/>
    <w:rsid w:val="0086124B"/>
    <w:rsid w:val="008952FA"/>
    <w:rsid w:val="008D3E74"/>
    <w:rsid w:val="008E0E78"/>
    <w:rsid w:val="0092636D"/>
    <w:rsid w:val="00926DF6"/>
    <w:rsid w:val="00962B82"/>
    <w:rsid w:val="00966637"/>
    <w:rsid w:val="00972FB9"/>
    <w:rsid w:val="0099484F"/>
    <w:rsid w:val="009B18E0"/>
    <w:rsid w:val="009D321D"/>
    <w:rsid w:val="009D5C0F"/>
    <w:rsid w:val="009D6ED3"/>
    <w:rsid w:val="00A50DA8"/>
    <w:rsid w:val="00A60243"/>
    <w:rsid w:val="00A767BA"/>
    <w:rsid w:val="00AD341A"/>
    <w:rsid w:val="00AE49A5"/>
    <w:rsid w:val="00AF3782"/>
    <w:rsid w:val="00B363EE"/>
    <w:rsid w:val="00B912AD"/>
    <w:rsid w:val="00BC4902"/>
    <w:rsid w:val="00BC78CF"/>
    <w:rsid w:val="00BD013E"/>
    <w:rsid w:val="00C22C7A"/>
    <w:rsid w:val="00C253C0"/>
    <w:rsid w:val="00C364A0"/>
    <w:rsid w:val="00C37430"/>
    <w:rsid w:val="00C77E05"/>
    <w:rsid w:val="00C81970"/>
    <w:rsid w:val="00CE0359"/>
    <w:rsid w:val="00D0737B"/>
    <w:rsid w:val="00D20529"/>
    <w:rsid w:val="00D64E6B"/>
    <w:rsid w:val="00D86C6F"/>
    <w:rsid w:val="00E04E87"/>
    <w:rsid w:val="00E14430"/>
    <w:rsid w:val="00E3285A"/>
    <w:rsid w:val="00E36A18"/>
    <w:rsid w:val="00E934F3"/>
    <w:rsid w:val="00F347B9"/>
    <w:rsid w:val="00F37956"/>
    <w:rsid w:val="00F65605"/>
    <w:rsid w:val="00F71AD1"/>
    <w:rsid w:val="00F81ABE"/>
    <w:rsid w:val="00FC4226"/>
    <w:rsid w:val="00FE4AA2"/>
    <w:rsid w:val="00FF5118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9F7A1E-292F-4AB5-BB2E-4A1D3205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52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B1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0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8D3"/>
  </w:style>
  <w:style w:type="paragraph" w:styleId="Footer">
    <w:name w:val="footer"/>
    <w:basedOn w:val="Normal"/>
    <w:link w:val="FooterChar"/>
    <w:uiPriority w:val="99"/>
    <w:unhideWhenUsed/>
    <w:rsid w:val="00010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8D3"/>
  </w:style>
  <w:style w:type="table" w:styleId="TableGrid">
    <w:name w:val="Table Grid"/>
    <w:basedOn w:val="TableNormal"/>
    <w:uiPriority w:val="39"/>
    <w:rsid w:val="00762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462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tLGQiRnqXw" TargetMode="External"/><Relationship Id="rId13" Type="http://schemas.openxmlformats.org/officeDocument/2006/relationships/hyperlink" Target="https://www.youtube.com/watch?v=6PafuNMwwQ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F-9MEaiud4" TargetMode="External"/><Relationship Id="rId12" Type="http://schemas.openxmlformats.org/officeDocument/2006/relationships/hyperlink" Target="https://www.youtube.com/watch?v=YUQGTJqXai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4G3Y4Kc7E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ac.ksu.edu.sa/nsaleh" TargetMode="External"/><Relationship Id="rId10" Type="http://schemas.openxmlformats.org/officeDocument/2006/relationships/hyperlink" Target="https://www.youtube.com/watch?v=SwHkFfxQC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TYvj8NDDx8" TargetMode="External"/><Relationship Id="rId14" Type="http://schemas.openxmlformats.org/officeDocument/2006/relationships/hyperlink" Target="http://fac.ksu.edu.sa/nsal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Spectr</dc:creator>
  <cp:lastModifiedBy>nada alsaleh</cp:lastModifiedBy>
  <cp:revision>13</cp:revision>
  <cp:lastPrinted>2018-10-08T04:50:00Z</cp:lastPrinted>
  <dcterms:created xsi:type="dcterms:W3CDTF">2018-11-23T20:47:00Z</dcterms:created>
  <dcterms:modified xsi:type="dcterms:W3CDTF">2018-11-25T05:21:00Z</dcterms:modified>
</cp:coreProperties>
</file>