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01" w:rsidRDefault="007B38E6" w:rsidP="00D327A9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1103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TableGrid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66"/>
        <w:gridCol w:w="1051"/>
        <w:gridCol w:w="1091"/>
        <w:gridCol w:w="6639"/>
      </w:tblGrid>
      <w:tr w:rsidR="001D477F" w:rsidRPr="009876A6" w:rsidTr="00DF224C">
        <w:trPr>
          <w:trHeight w:val="427"/>
        </w:trPr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1D477F" w:rsidRPr="00BC6C20" w:rsidRDefault="001D477F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DF224C" w:rsidRPr="009876A6" w:rsidTr="00DF224C">
        <w:trPr>
          <w:trHeight w:val="1352"/>
        </w:trPr>
        <w:tc>
          <w:tcPr>
            <w:tcW w:w="1043" w:type="dxa"/>
            <w:vMerge w:val="restart"/>
            <w:vAlign w:val="center"/>
          </w:tcPr>
          <w:p w:rsidR="00DF224C" w:rsidRPr="009876A6" w:rsidRDefault="0065166E" w:rsidP="00DF224C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تغريد الجاسر</w:t>
            </w:r>
          </w:p>
        </w:tc>
        <w:tc>
          <w:tcPr>
            <w:tcW w:w="1066" w:type="dxa"/>
            <w:vMerge w:val="restart"/>
          </w:tcPr>
          <w:p w:rsidR="0065166E" w:rsidRDefault="0065166E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الاثنين </w:t>
            </w:r>
          </w:p>
          <w:p w:rsidR="00DF224C" w:rsidRDefault="00366C54" w:rsidP="0065166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الثلاثاء</w:t>
            </w:r>
          </w:p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الأربعاء</w:t>
            </w:r>
          </w:p>
          <w:p w:rsidR="00DF224C" w:rsidRDefault="00DF224C" w:rsidP="0065166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8-</w:t>
            </w:r>
            <w:r w:rsidR="0065166E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2</w:t>
            </w:r>
          </w:p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65166E" w:rsidRDefault="0065166E" w:rsidP="0065166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الاثنين </w:t>
            </w:r>
          </w:p>
          <w:p w:rsidR="0065166E" w:rsidRDefault="0065166E" w:rsidP="0065166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الثلاثاء</w:t>
            </w:r>
          </w:p>
          <w:p w:rsidR="0065166E" w:rsidRDefault="0065166E" w:rsidP="0065166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الأربعاء</w:t>
            </w:r>
          </w:p>
          <w:p w:rsidR="00DF224C" w:rsidRPr="005047CD" w:rsidRDefault="00DF224C" w:rsidP="00DF224C">
            <w:pPr>
              <w:bidi/>
              <w:spacing w:line="240" w:lineRule="auto"/>
              <w:ind w:firstLine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7-8</w:t>
            </w:r>
          </w:p>
        </w:tc>
        <w:tc>
          <w:tcPr>
            <w:tcW w:w="1091" w:type="dxa"/>
            <w:vMerge w:val="restart"/>
            <w:vAlign w:val="center"/>
          </w:tcPr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</w:t>
            </w:r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الثاني</w:t>
            </w:r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:314</w:t>
            </w:r>
          </w:p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DF224C" w:rsidRPr="009876A6" w:rsidRDefault="00DF224C" w:rsidP="00DF224C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6639" w:type="dxa"/>
          </w:tcPr>
          <w:p w:rsidR="00DF224C" w:rsidRDefault="0065166E" w:rsidP="0065166E">
            <w:pPr>
              <w:pBdr>
                <w:top w:val="single" w:sz="6" w:space="0" w:color="E0DED5"/>
              </w:pBdr>
              <w:spacing w:after="225"/>
              <w:ind w:firstLine="0"/>
              <w:rPr>
                <w:rStyle w:val="Hyperlink"/>
                <w:b/>
                <w:bCs/>
                <w:rtl/>
              </w:rPr>
            </w:pPr>
            <w:hyperlink r:id="rId11" w:history="1">
              <w:r w:rsidRPr="00163FA8">
                <w:rPr>
                  <w:rStyle w:val="Hyperlink"/>
                  <w:b/>
                  <w:bCs/>
                </w:rPr>
                <w:t>http://faculty.ksu.edu.sa/taljasser/1103/Forms/AllItems.aspx</w:t>
              </w:r>
            </w:hyperlink>
          </w:p>
          <w:p w:rsidR="00DF224C" w:rsidRPr="00390462" w:rsidRDefault="00DF224C" w:rsidP="00DF224C">
            <w:pPr>
              <w:pBdr>
                <w:top w:val="single" w:sz="6" w:space="0" w:color="E0DED5"/>
              </w:pBdr>
              <w:spacing w:after="225"/>
              <w:ind w:firstLine="0"/>
              <w:rPr>
                <w:b/>
                <w:bCs/>
              </w:rPr>
            </w:pPr>
          </w:p>
          <w:p w:rsidR="00DF224C" w:rsidRDefault="00DF224C" w:rsidP="00DF224C">
            <w:pPr>
              <w:bidi/>
              <w:spacing w:line="240" w:lineRule="auto"/>
              <w:ind w:firstLine="0"/>
              <w:jc w:val="right"/>
              <w:rPr>
                <w:rtl/>
              </w:rPr>
            </w:pPr>
          </w:p>
          <w:p w:rsidR="00DF224C" w:rsidRPr="00A04235" w:rsidRDefault="00DF224C" w:rsidP="00DF224C">
            <w:pPr>
              <w:bidi/>
              <w:spacing w:line="240" w:lineRule="auto"/>
              <w:ind w:firstLine="0"/>
              <w:jc w:val="right"/>
              <w:rPr>
                <w:rtl/>
              </w:rPr>
            </w:pPr>
          </w:p>
        </w:tc>
      </w:tr>
      <w:tr w:rsidR="00DF224C" w:rsidRPr="009876A6" w:rsidTr="00DF224C">
        <w:trPr>
          <w:trHeight w:val="1352"/>
        </w:trPr>
        <w:tc>
          <w:tcPr>
            <w:tcW w:w="1043" w:type="dxa"/>
            <w:vMerge/>
            <w:vAlign w:val="center"/>
          </w:tcPr>
          <w:p w:rsidR="00DF224C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66" w:type="dxa"/>
            <w:vMerge/>
          </w:tcPr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51" w:type="dxa"/>
            <w:vMerge/>
            <w:vAlign w:val="center"/>
          </w:tcPr>
          <w:p w:rsidR="00DF224C" w:rsidRDefault="00DF224C" w:rsidP="00DF224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091" w:type="dxa"/>
            <w:vMerge/>
            <w:vAlign w:val="center"/>
          </w:tcPr>
          <w:p w:rsidR="00DF224C" w:rsidRPr="009876A6" w:rsidRDefault="00DF224C" w:rsidP="00DF224C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bookmarkStart w:id="0" w:name="_GoBack"/>
        <w:bookmarkEnd w:id="0"/>
        <w:tc>
          <w:tcPr>
            <w:tcW w:w="6639" w:type="dxa"/>
            <w:vAlign w:val="center"/>
          </w:tcPr>
          <w:p w:rsidR="00DF224C" w:rsidRPr="00F57C7E" w:rsidRDefault="0065166E" w:rsidP="00DF224C">
            <w:pPr>
              <w:ind w:firstLine="0"/>
              <w:jc w:val="both"/>
              <w:rPr>
                <w:rFonts w:asciiTheme="majorBidi" w:hAnsiTheme="majorBidi"/>
                <w:b/>
                <w:bCs/>
                <w:rtl/>
              </w:rPr>
            </w:pPr>
            <w:r>
              <w:rPr>
                <w:rStyle w:val="Hyperlink"/>
                <w:rFonts w:asciiTheme="majorBidi" w:hAnsiTheme="majorBidi"/>
                <w:b/>
                <w:bCs/>
              </w:rPr>
              <w:fldChar w:fldCharType="begin"/>
            </w:r>
            <w:r>
              <w:rPr>
                <w:rStyle w:val="Hyperlink"/>
                <w:rFonts w:asciiTheme="majorBidi" w:hAnsiTheme="majorBidi"/>
                <w:b/>
                <w:bCs/>
              </w:rPr>
              <w:instrText xml:space="preserve"> HYPERLINK "mailto:</w:instrText>
            </w:r>
            <w:r w:rsidRPr="0065166E">
              <w:rPr>
                <w:rStyle w:val="Hyperlink"/>
                <w:rFonts w:asciiTheme="majorBidi" w:hAnsiTheme="majorBidi"/>
                <w:b/>
                <w:bCs/>
              </w:rPr>
              <w:instrText>taljasser@ksu.edu.sa</w:instrText>
            </w:r>
            <w:r>
              <w:rPr>
                <w:rStyle w:val="Hyperlink"/>
                <w:rFonts w:asciiTheme="majorBidi" w:hAnsiTheme="majorBidi"/>
                <w:b/>
                <w:bCs/>
              </w:rPr>
              <w:instrText xml:space="preserve">" </w:instrText>
            </w:r>
            <w:r>
              <w:rPr>
                <w:rStyle w:val="Hyperlink"/>
                <w:rFonts w:asciiTheme="majorBidi" w:hAnsiTheme="majorBidi"/>
                <w:b/>
                <w:bCs/>
              </w:rPr>
              <w:fldChar w:fldCharType="separate"/>
            </w:r>
            <w:r w:rsidRPr="00163FA8">
              <w:rPr>
                <w:rStyle w:val="Hyperlink"/>
                <w:rFonts w:asciiTheme="majorBidi" w:hAnsiTheme="majorBidi"/>
                <w:b/>
                <w:bCs/>
              </w:rPr>
              <w:t>taljasser@ksu.edu.sa</w:t>
            </w:r>
            <w:r>
              <w:rPr>
                <w:rStyle w:val="Hyperlink"/>
                <w:rFonts w:asciiTheme="majorBidi" w:hAnsiTheme="majorBidi"/>
                <w:b/>
                <w:bCs/>
              </w:rPr>
              <w:fldChar w:fldCharType="end"/>
            </w: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DF224C" w:rsidRDefault="00DF224C" w:rsidP="00DF224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4D747E" w:rsidRPr="004D747E" w:rsidRDefault="004D747E" w:rsidP="00DF224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الإصدارا 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 </w:t>
      </w:r>
      <w:r w:rsidR="00EE6CA9">
        <w:rPr>
          <w:rFonts w:ascii="Traditional Arabic" w:hAnsi="Traditional Arabic" w:cs="Traditional Arabic" w:hint="cs"/>
          <w:sz w:val="22"/>
          <w:szCs w:val="22"/>
          <w:rtl/>
        </w:rPr>
        <w:t>الثالثة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2E4939" w:rsidRDefault="002E4939" w:rsidP="00366C54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EA4135">
        <w:rPr>
          <w:rFonts w:cs="Traditional Arabic" w:hint="cs"/>
          <w:rtl/>
        </w:rPr>
        <w:t>1103 حال</w:t>
      </w:r>
      <w:r w:rsidR="00B41C2B">
        <w:rPr>
          <w:rFonts w:cs="Traditional Arabic" w:hint="cs"/>
          <w:rtl/>
        </w:rPr>
        <w:t xml:space="preserve"> 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E4939">
      <w:pPr>
        <w:bidi/>
        <w:spacing w:after="0" w:line="240" w:lineRule="auto"/>
        <w:ind w:left="669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  <w:rtl/>
        </w:rPr>
      </w:pPr>
    </w:p>
    <w:p w:rsidR="00366C54" w:rsidRDefault="00366C54" w:rsidP="00366C54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10696E" w:rsidRDefault="005B7F25" w:rsidP="008B00E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</w:p>
    <w:p w:rsidR="008B00E2" w:rsidRDefault="008B00E2" w:rsidP="008B00E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Theme="majorBidi" w:hAnsi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hint="cs"/>
          <w:b/>
          <w:bCs/>
          <w:color w:val="C00000"/>
          <w:sz w:val="28"/>
          <w:szCs w:val="28"/>
          <w:rtl/>
        </w:rPr>
        <w:t>التاريخ الموضح هو بداية الأسبوع وليس تاريخ  المحاضرة أو الاختبار</w:t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65"/>
        <w:gridCol w:w="1455"/>
        <w:gridCol w:w="3690"/>
        <w:gridCol w:w="3240"/>
      </w:tblGrid>
      <w:tr w:rsidR="00287FA3" w:rsidRPr="000B4D66" w:rsidTr="004827DB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620" w:type="dxa"/>
            <w:gridSpan w:val="2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369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D9D9D9"/>
            <w:vAlign w:val="center"/>
          </w:tcPr>
          <w:p w:rsidR="00366C54" w:rsidRPr="000B4D66" w:rsidRDefault="00366C54" w:rsidP="00366C5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24 جماد الاول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19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4827DB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366C54" w:rsidP="00366C5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جماد الاخر</w:t>
            </w:r>
          </w:p>
        </w:tc>
        <w:tc>
          <w:tcPr>
            <w:tcW w:w="1455" w:type="dxa"/>
            <w:vAlign w:val="center"/>
          </w:tcPr>
          <w:p w:rsidR="00F128A2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</w:t>
            </w:r>
            <w:r w:rsidR="00F128A2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26</w:t>
            </w:r>
          </w:p>
        </w:tc>
        <w:tc>
          <w:tcPr>
            <w:tcW w:w="369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15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366C54" w:rsidRPr="000B4D66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366C54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22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C54" w:rsidRPr="000B4D66" w:rsidRDefault="00366C54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6C54" w:rsidRPr="000B4D66" w:rsidRDefault="00366C54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66C54" w:rsidRPr="000B4D66" w:rsidTr="004827DB">
        <w:trPr>
          <w:trHeight w:val="674"/>
        </w:trPr>
        <w:tc>
          <w:tcPr>
            <w:tcW w:w="372" w:type="dxa"/>
            <w:shd w:val="clear" w:color="auto" w:fill="auto"/>
            <w:vAlign w:val="center"/>
          </w:tcPr>
          <w:p w:rsidR="00366C54" w:rsidRPr="000B4D66" w:rsidRDefault="00366C54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66C54" w:rsidRPr="000B4D66" w:rsidRDefault="00366C54" w:rsidP="00353C67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 جماد الاخر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66C54" w:rsidRPr="000B4D66" w:rsidRDefault="00366C54" w:rsidP="00366C5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C54" w:rsidRPr="00706E8E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6C54" w:rsidRPr="00A649EE" w:rsidRDefault="00366C54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4827DB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366C5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6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8A2" w:rsidRPr="000B4D66" w:rsidRDefault="00366C54" w:rsidP="004827DB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3E1B19" w:rsidRPr="000B4D66" w:rsidTr="004827DB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3E1B19" w:rsidRPr="000B4D66" w:rsidRDefault="003E1B19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13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223F2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  <w:r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 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1B19" w:rsidRPr="00A649E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E1B19" w:rsidRPr="000B4D66" w:rsidTr="004827DB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3E1B19" w:rsidRPr="000B4D66" w:rsidRDefault="003E1B19" w:rsidP="004827DB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20 رجب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3E1B19" w:rsidRPr="00223F2E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19" w:rsidRPr="00A649EE" w:rsidRDefault="003E1B19" w:rsidP="004827DB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3E1B19" w:rsidRPr="000B4D66" w:rsidTr="004827DB">
        <w:trPr>
          <w:trHeight w:val="56"/>
        </w:trPr>
        <w:tc>
          <w:tcPr>
            <w:tcW w:w="372" w:type="dxa"/>
            <w:vAlign w:val="center"/>
          </w:tcPr>
          <w:p w:rsidR="003E1B19" w:rsidRPr="000B4D66" w:rsidRDefault="003E1B19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27 رجب </w:t>
            </w:r>
          </w:p>
        </w:tc>
        <w:tc>
          <w:tcPr>
            <w:tcW w:w="1455" w:type="dxa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22</w:t>
            </w:r>
          </w:p>
        </w:tc>
        <w:tc>
          <w:tcPr>
            <w:tcW w:w="3690" w:type="dxa"/>
            <w:vAlign w:val="center"/>
          </w:tcPr>
          <w:p w:rsidR="003E1B19" w:rsidRPr="007E3606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vAlign w:val="center"/>
          </w:tcPr>
          <w:p w:rsidR="003E1B19" w:rsidRPr="00A649EE" w:rsidRDefault="003E1B19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3E1B19" w:rsidRPr="000B4D66" w:rsidTr="00CE3CEA">
        <w:trPr>
          <w:trHeight w:val="56"/>
        </w:trPr>
        <w:tc>
          <w:tcPr>
            <w:tcW w:w="372" w:type="dxa"/>
            <w:vAlign w:val="center"/>
          </w:tcPr>
          <w:p w:rsidR="003E1B19" w:rsidRPr="000B4D66" w:rsidRDefault="003E1B19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3E1B19" w:rsidRPr="000B4D66" w:rsidRDefault="003E1B19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5 شعبان </w:t>
            </w:r>
          </w:p>
        </w:tc>
        <w:tc>
          <w:tcPr>
            <w:tcW w:w="1455" w:type="dxa"/>
            <w:vAlign w:val="center"/>
          </w:tcPr>
          <w:p w:rsidR="003E1B19" w:rsidRPr="000B4D66" w:rsidRDefault="003E1B19" w:rsidP="003E1B19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29</w:t>
            </w:r>
          </w:p>
        </w:tc>
        <w:tc>
          <w:tcPr>
            <w:tcW w:w="3690" w:type="dxa"/>
            <w:vAlign w:val="center"/>
          </w:tcPr>
          <w:p w:rsidR="003E1B19" w:rsidRPr="000B4D66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  <w:r w:rsidR="00F87AFF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F87AFF" w:rsidRPr="00F87AFF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rtl/>
              </w:rPr>
              <w:t>(اليوم والوقت يحدد لاحقاً)</w:t>
            </w:r>
          </w:p>
        </w:tc>
        <w:tc>
          <w:tcPr>
            <w:tcW w:w="3240" w:type="dxa"/>
            <w:vAlign w:val="center"/>
          </w:tcPr>
          <w:p w:rsidR="003E1B19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3E1B19" w:rsidRPr="00A649EE" w:rsidRDefault="003E1B19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D34B05" w:rsidRPr="000B4D66" w:rsidTr="004827DB">
        <w:trPr>
          <w:trHeight w:val="56"/>
        </w:trPr>
        <w:tc>
          <w:tcPr>
            <w:tcW w:w="372" w:type="dxa"/>
            <w:vAlign w:val="center"/>
          </w:tcPr>
          <w:p w:rsidR="00D34B05" w:rsidRPr="000B4D66" w:rsidRDefault="00D34B05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12 شعبان </w:t>
            </w:r>
          </w:p>
        </w:tc>
        <w:tc>
          <w:tcPr>
            <w:tcW w:w="1455" w:type="dxa"/>
          </w:tcPr>
          <w:p w:rsidR="00D34B05" w:rsidRDefault="00D34B05" w:rsidP="00D34B05">
            <w:pPr>
              <w:spacing w:after="0"/>
              <w:ind w:firstLine="0"/>
              <w:rPr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vAlign w:val="center"/>
          </w:tcPr>
          <w:p w:rsidR="00D34B05" w:rsidRPr="000B4D66" w:rsidRDefault="00D34B05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240" w:type="dxa"/>
            <w:vAlign w:val="center"/>
          </w:tcPr>
          <w:p w:rsidR="00D34B05" w:rsidRPr="00A649EE" w:rsidRDefault="00D34B05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D34B05" w:rsidRPr="000B4D66" w:rsidTr="004827DB">
        <w:trPr>
          <w:trHeight w:val="56"/>
        </w:trPr>
        <w:tc>
          <w:tcPr>
            <w:tcW w:w="372" w:type="dxa"/>
            <w:vAlign w:val="center"/>
          </w:tcPr>
          <w:p w:rsidR="00D34B05" w:rsidRPr="000B4D66" w:rsidRDefault="00D34B05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19 شعبان </w:t>
            </w:r>
          </w:p>
        </w:tc>
        <w:tc>
          <w:tcPr>
            <w:tcW w:w="1455" w:type="dxa"/>
          </w:tcPr>
          <w:p w:rsidR="00D34B05" w:rsidRDefault="00D34B05" w:rsidP="00D34B05">
            <w:pPr>
              <w:spacing w:after="0"/>
              <w:ind w:firstLine="0"/>
              <w:rPr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12</w:t>
            </w:r>
          </w:p>
        </w:tc>
        <w:tc>
          <w:tcPr>
            <w:tcW w:w="3690" w:type="dxa"/>
            <w:vAlign w:val="center"/>
          </w:tcPr>
          <w:p w:rsidR="00D34B05" w:rsidRPr="00706E8E" w:rsidRDefault="00D34B05" w:rsidP="00F87AF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</w:p>
        </w:tc>
        <w:tc>
          <w:tcPr>
            <w:tcW w:w="3240" w:type="dxa"/>
            <w:vAlign w:val="center"/>
          </w:tcPr>
          <w:p w:rsidR="00D34B05" w:rsidRPr="00A649EE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D34B05" w:rsidRPr="000B4D66" w:rsidTr="00EF12F3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34B05" w:rsidRPr="000B4D66" w:rsidRDefault="00D34B05" w:rsidP="00353C6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26 شعبان </w:t>
            </w:r>
          </w:p>
        </w:tc>
        <w:tc>
          <w:tcPr>
            <w:tcW w:w="1455" w:type="dxa"/>
            <w:shd w:val="clear" w:color="auto" w:fill="FFFFFF" w:themeFill="background1"/>
          </w:tcPr>
          <w:p w:rsidR="00D34B05" w:rsidRDefault="00D34B05" w:rsidP="00D34B05">
            <w:pPr>
              <w:spacing w:after="0"/>
              <w:ind w:firstLine="0"/>
              <w:rPr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Apr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</w:rPr>
              <w:t>19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>مراجعة +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34B05" w:rsidRPr="000B4D66" w:rsidRDefault="00D34B05" w:rsidP="008B00E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TableGrid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340687" w:rsidTr="00340687">
        <w:trPr>
          <w:trHeight w:val="382"/>
        </w:trPr>
        <w:tc>
          <w:tcPr>
            <w:tcW w:w="2240" w:type="dxa"/>
            <w:vAlign w:val="center"/>
          </w:tcPr>
          <w:p w:rsidR="00340687" w:rsidRPr="000B4D66" w:rsidRDefault="00340687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Windows</w:t>
            </w:r>
          </w:p>
        </w:tc>
        <w:tc>
          <w:tcPr>
            <w:tcW w:w="8100" w:type="dxa"/>
          </w:tcPr>
          <w:p w:rsidR="00340687" w:rsidRPr="000B2056" w:rsidRDefault="00340687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أوراق العمل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E60AB3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والترقي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التبويب الصفحة الرئيسية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E60AB3" w:rsidRPr="00400901" w:rsidRDefault="00E60AB3" w:rsidP="00E60AB3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DB6CF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"مراجع" 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208</w:t>
            </w:r>
          </w:p>
          <w:p w:rsidR="00A6623E" w:rsidRPr="00DB6CF1" w:rsidRDefault="00A6623E" w:rsidP="00DB6CF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Default="00A6623E" w:rsidP="00DB6CF1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82004E" w:rsidP="00340687">
            <w:pPr>
              <w:pStyle w:val="ListParagraph"/>
              <w:numPr>
                <w:ilvl w:val="0"/>
                <w:numId w:val="39"/>
              </w:num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استخدام تنسيق </w:t>
            </w:r>
            <w:r>
              <w:rPr>
                <w:rFonts w:ascii="Traditional Arabic" w:eastAsia="Times New Roman" w:hAnsi="Traditional Arabic" w:cs="Traditional Arabic"/>
              </w:rPr>
              <w:t>PDF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/>
              </w:rPr>
              <w:t>223</w:t>
            </w:r>
          </w:p>
          <w:p w:rsidR="001564BA" w:rsidRPr="001564BA" w:rsidRDefault="001564BA" w:rsidP="001564BA">
            <w:p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</w:p>
          <w:p w:rsidR="002E4939" w:rsidRPr="00340687" w:rsidRDefault="002E4939" w:rsidP="002E4939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4A654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4A654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4A6541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B10085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النسيق الشرطي-صفحة 253 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-263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3F7C63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</w:t>
            </w:r>
            <w:r w:rsidR="003F7C63">
              <w:rPr>
                <w:rFonts w:ascii="Traditional Arabic" w:eastAsia="Times New Roman" w:hAnsi="Traditional Arabic" w:cs="Traditional Arabic" w:hint="cs"/>
                <w:rtl/>
              </w:rPr>
              <w:t>5-266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Default="00A6623E" w:rsidP="00A6623E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:نقل المخطط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A6623E" w:rsidRPr="00831299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الدالتان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و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COUNTA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293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Pr="00831299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COUNTIF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300</w:t>
            </w:r>
            <w:r w:rsidR="0045479D"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 w:rsidR="0045479D"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19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 xml:space="preserve">أنواع الاخطاء الشائعة في أكسل </w:t>
            </w:r>
            <w:r w:rsidRPr="0083129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306</w:t>
            </w:r>
          </w:p>
          <w:p w:rsidR="00A6623E" w:rsidRPr="00D34B05" w:rsidRDefault="00A6623E" w:rsidP="00D34B05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تجميد الأجزاء -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309-310</w:t>
            </w: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340687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226028" w:rsidRPr="00977361" w:rsidRDefault="00226028" w:rsidP="00226028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مجموعة "طرق العرض الرئيسية"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364</w:t>
            </w:r>
          </w:p>
          <w:p w:rsidR="00A6623E" w:rsidRPr="00D34B05" w:rsidRDefault="00226028" w:rsidP="00D34B05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إنشاء شريحة رئيسية 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365</w:t>
            </w: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340687" w:rsidRDefault="009240B0" w:rsidP="00340687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340687" w:rsidRDefault="00340687" w:rsidP="00340687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340687" w:rsidRDefault="00340687" w:rsidP="00340687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2B441B" w:rsidRDefault="002B441B" w:rsidP="002B441B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2B441B" w:rsidRDefault="002B441B" w:rsidP="002B441B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9240B0" w:rsidRPr="00D34B05" w:rsidRDefault="002B441B" w:rsidP="00D34B05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footerReference w:type="default" r:id="rId12"/>
      <w:headerReference w:type="first" r:id="rId13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F7" w:rsidRDefault="000F19F7" w:rsidP="007B38E6">
      <w:pPr>
        <w:spacing w:after="0" w:line="240" w:lineRule="auto"/>
      </w:pPr>
      <w:r>
        <w:separator/>
      </w:r>
    </w:p>
  </w:endnote>
  <w:endnote w:type="continuationSeparator" w:id="0">
    <w:p w:rsidR="000F19F7" w:rsidRDefault="000F19F7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F7" w:rsidRDefault="000F19F7" w:rsidP="007B38E6">
      <w:pPr>
        <w:spacing w:after="0" w:line="240" w:lineRule="auto"/>
      </w:pPr>
      <w:r>
        <w:separator/>
      </w:r>
    </w:p>
  </w:footnote>
  <w:footnote w:type="continuationSeparator" w:id="0">
    <w:p w:rsidR="000F19F7" w:rsidRDefault="000F19F7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B41845" w:rsidP="00B41845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2</w:t>
    </w:r>
    <w:r>
      <w:rPr>
        <w:sz w:val="22"/>
        <w:szCs w:val="22"/>
        <w:vertAlign w:val="superscript"/>
      </w:rPr>
      <w:t>nd</w:t>
    </w:r>
    <w:r w:rsidR="000F6C08">
      <w:rPr>
        <w:sz w:val="22"/>
        <w:szCs w:val="22"/>
      </w:rPr>
      <w:t xml:space="preserve">   </w:t>
    </w:r>
    <w:r w:rsidR="000F6C08"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="000F6C08" w:rsidRPr="00C54C03">
      <w:rPr>
        <w:sz w:val="22"/>
        <w:szCs w:val="22"/>
      </w:rPr>
      <w:t>-14</w:t>
    </w:r>
    <w:r>
      <w:rPr>
        <w:sz w:val="22"/>
        <w:szCs w:val="22"/>
      </w:rPr>
      <w:t>41</w:t>
    </w:r>
    <w:r w:rsidR="000F6C08"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Header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38F3"/>
    <w:multiLevelType w:val="multilevel"/>
    <w:tmpl w:val="5A8654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19F7"/>
    <w:rsid w:val="000F1F47"/>
    <w:rsid w:val="000F6C08"/>
    <w:rsid w:val="0010696E"/>
    <w:rsid w:val="00136D98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7FA3"/>
    <w:rsid w:val="00295832"/>
    <w:rsid w:val="002B441B"/>
    <w:rsid w:val="002B5359"/>
    <w:rsid w:val="002E1C21"/>
    <w:rsid w:val="002E4939"/>
    <w:rsid w:val="00302E4E"/>
    <w:rsid w:val="003122D1"/>
    <w:rsid w:val="00325EED"/>
    <w:rsid w:val="00340687"/>
    <w:rsid w:val="0034227D"/>
    <w:rsid w:val="00366C54"/>
    <w:rsid w:val="003735D9"/>
    <w:rsid w:val="003930A1"/>
    <w:rsid w:val="0039493C"/>
    <w:rsid w:val="003D05D5"/>
    <w:rsid w:val="003D4374"/>
    <w:rsid w:val="003D60D6"/>
    <w:rsid w:val="003E1B19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3F3D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827DB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66E"/>
    <w:rsid w:val="00651983"/>
    <w:rsid w:val="00672799"/>
    <w:rsid w:val="0069001C"/>
    <w:rsid w:val="00694B34"/>
    <w:rsid w:val="006A1D54"/>
    <w:rsid w:val="006B0AE6"/>
    <w:rsid w:val="006B2614"/>
    <w:rsid w:val="006B3146"/>
    <w:rsid w:val="006C02AE"/>
    <w:rsid w:val="006C6B3D"/>
    <w:rsid w:val="006E2473"/>
    <w:rsid w:val="006E6122"/>
    <w:rsid w:val="00701AFC"/>
    <w:rsid w:val="00706E8E"/>
    <w:rsid w:val="00713959"/>
    <w:rsid w:val="00717283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14852"/>
    <w:rsid w:val="0082004E"/>
    <w:rsid w:val="00822D6D"/>
    <w:rsid w:val="00831299"/>
    <w:rsid w:val="00836DAF"/>
    <w:rsid w:val="00854EC8"/>
    <w:rsid w:val="008637F9"/>
    <w:rsid w:val="00870BEF"/>
    <w:rsid w:val="00895912"/>
    <w:rsid w:val="008B00E2"/>
    <w:rsid w:val="008C6385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33B4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31615"/>
    <w:rsid w:val="00A649EE"/>
    <w:rsid w:val="00A6623E"/>
    <w:rsid w:val="00A67C72"/>
    <w:rsid w:val="00A8523A"/>
    <w:rsid w:val="00A8578E"/>
    <w:rsid w:val="00A85BF1"/>
    <w:rsid w:val="00A85FBB"/>
    <w:rsid w:val="00A95E23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845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54C03"/>
    <w:rsid w:val="00C71A9B"/>
    <w:rsid w:val="00C741F4"/>
    <w:rsid w:val="00C87217"/>
    <w:rsid w:val="00C962B0"/>
    <w:rsid w:val="00CA1113"/>
    <w:rsid w:val="00CA61DD"/>
    <w:rsid w:val="00CB12A8"/>
    <w:rsid w:val="00CB50AF"/>
    <w:rsid w:val="00CB5A23"/>
    <w:rsid w:val="00CB5F37"/>
    <w:rsid w:val="00CC4328"/>
    <w:rsid w:val="00CD60CF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4B05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24C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6CA9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87AFF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874FF2-3B9B-4C6E-B749-A47B1F7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ulty.ksu.edu.sa/taljasser/1103/Forms/AllItem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65980-B6B4-4B04-BD11-BB076D1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cp:lastPrinted>2019-09-02T08:49:00Z</cp:lastPrinted>
  <dcterms:created xsi:type="dcterms:W3CDTF">2020-03-25T14:33:00Z</dcterms:created>
  <dcterms:modified xsi:type="dcterms:W3CDTF">2020-03-25T14:35:00Z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