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B8" w:rsidRPr="00320591" w:rsidRDefault="006959B8" w:rsidP="00190000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r w:rsidRPr="00320591">
        <w:rPr>
          <w:b/>
          <w:color w:val="FF0000"/>
          <w:sz w:val="32"/>
          <w:szCs w:val="32"/>
          <w:u w:val="single"/>
        </w:rPr>
        <w:t>Syllabus of Zoo-</w:t>
      </w:r>
      <w:r w:rsidR="00190000">
        <w:rPr>
          <w:b/>
          <w:color w:val="FF0000"/>
          <w:sz w:val="32"/>
          <w:szCs w:val="32"/>
          <w:u w:val="single"/>
        </w:rPr>
        <w:t>109</w:t>
      </w:r>
    </w:p>
    <w:bookmarkEnd w:id="0"/>
    <w:p w:rsidR="00CA36BA" w:rsidRPr="0093129B" w:rsidRDefault="00CA36BA" w:rsidP="005939E9">
      <w:pPr>
        <w:numPr>
          <w:ilvl w:val="0"/>
          <w:numId w:val="1"/>
        </w:numPr>
        <w:spacing w:after="0" w:line="240" w:lineRule="auto"/>
        <w:rPr>
          <w:color w:val="0000CC"/>
          <w:sz w:val="32"/>
          <w:szCs w:val="32"/>
        </w:rPr>
      </w:pPr>
      <w:r w:rsidRPr="0093129B">
        <w:rPr>
          <w:b/>
          <w:bCs/>
          <w:color w:val="0000CC"/>
          <w:sz w:val="32"/>
          <w:szCs w:val="32"/>
        </w:rPr>
        <w:t>Macromolecules</w:t>
      </w:r>
      <w:r w:rsidRPr="0093129B">
        <w:rPr>
          <w:color w:val="0000CC"/>
          <w:sz w:val="32"/>
          <w:szCs w:val="32"/>
        </w:rPr>
        <w:t xml:space="preserve">: </w:t>
      </w:r>
    </w:p>
    <w:p w:rsidR="00CA36BA" w:rsidRPr="0093129B" w:rsidRDefault="00CA36BA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Carbohydrates </w:t>
      </w:r>
    </w:p>
    <w:p w:rsidR="00CA36BA" w:rsidRPr="0093129B" w:rsidRDefault="00CA36BA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Lipids </w:t>
      </w:r>
    </w:p>
    <w:p w:rsidR="00CA36BA" w:rsidRDefault="00CA36BA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Proteins </w:t>
      </w:r>
    </w:p>
    <w:p w:rsidR="00E35083" w:rsidRPr="0093129B" w:rsidRDefault="00E35083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Nucleic acids</w:t>
      </w:r>
    </w:p>
    <w:p w:rsidR="00CA36BA" w:rsidRPr="0093129B" w:rsidRDefault="00CA36BA" w:rsidP="005939E9">
      <w:pPr>
        <w:numPr>
          <w:ilvl w:val="0"/>
          <w:numId w:val="1"/>
        </w:numPr>
        <w:spacing w:after="0" w:line="240" w:lineRule="auto"/>
        <w:rPr>
          <w:b/>
          <w:bCs/>
          <w:color w:val="0000CC"/>
          <w:sz w:val="32"/>
          <w:szCs w:val="32"/>
        </w:rPr>
      </w:pPr>
      <w:r w:rsidRPr="0093129B">
        <w:rPr>
          <w:b/>
          <w:bCs/>
          <w:color w:val="0000CC"/>
          <w:sz w:val="32"/>
          <w:szCs w:val="32"/>
        </w:rPr>
        <w:t xml:space="preserve">Viruses </w:t>
      </w:r>
    </w:p>
    <w:p w:rsidR="006959B8" w:rsidRPr="0093129B" w:rsidRDefault="006959B8" w:rsidP="005939E9">
      <w:pPr>
        <w:numPr>
          <w:ilvl w:val="0"/>
          <w:numId w:val="1"/>
        </w:numPr>
        <w:spacing w:after="0" w:line="240" w:lineRule="auto"/>
        <w:rPr>
          <w:b/>
          <w:bCs/>
          <w:color w:val="0000CC"/>
          <w:sz w:val="32"/>
          <w:szCs w:val="32"/>
        </w:rPr>
      </w:pPr>
      <w:r w:rsidRPr="0093129B">
        <w:rPr>
          <w:b/>
          <w:bCs/>
          <w:color w:val="0000CC"/>
          <w:sz w:val="32"/>
          <w:szCs w:val="32"/>
        </w:rPr>
        <w:t>Prokaryotes</w:t>
      </w:r>
    </w:p>
    <w:p w:rsidR="006959B8" w:rsidRPr="0093129B" w:rsidRDefault="006959B8" w:rsidP="005939E9">
      <w:pPr>
        <w:numPr>
          <w:ilvl w:val="0"/>
          <w:numId w:val="1"/>
        </w:numPr>
        <w:spacing w:after="0" w:line="240" w:lineRule="auto"/>
        <w:ind w:left="1418"/>
        <w:rPr>
          <w:sz w:val="32"/>
          <w:szCs w:val="32"/>
        </w:rPr>
      </w:pPr>
      <w:r w:rsidRPr="0093129B">
        <w:rPr>
          <w:sz w:val="32"/>
          <w:szCs w:val="32"/>
        </w:rPr>
        <w:t>Bacteria</w:t>
      </w:r>
      <w:r w:rsidR="00CA36BA" w:rsidRPr="0093129B">
        <w:rPr>
          <w:sz w:val="32"/>
          <w:szCs w:val="32"/>
        </w:rPr>
        <w:t xml:space="preserve"> &amp; Arch</w:t>
      </w:r>
      <w:r w:rsidR="00316690" w:rsidRPr="0093129B">
        <w:rPr>
          <w:sz w:val="32"/>
          <w:szCs w:val="32"/>
        </w:rPr>
        <w:t>a</w:t>
      </w:r>
      <w:r w:rsidR="00CA36BA" w:rsidRPr="0093129B">
        <w:rPr>
          <w:sz w:val="32"/>
          <w:szCs w:val="32"/>
        </w:rPr>
        <w:t>ea</w:t>
      </w:r>
    </w:p>
    <w:p w:rsidR="006959B8" w:rsidRPr="0093129B" w:rsidRDefault="006959B8" w:rsidP="005939E9">
      <w:pPr>
        <w:numPr>
          <w:ilvl w:val="0"/>
          <w:numId w:val="1"/>
        </w:numPr>
        <w:spacing w:after="0" w:line="240" w:lineRule="auto"/>
        <w:rPr>
          <w:b/>
          <w:bCs/>
          <w:color w:val="0000CC"/>
          <w:sz w:val="32"/>
          <w:szCs w:val="32"/>
        </w:rPr>
      </w:pPr>
      <w:r w:rsidRPr="0093129B">
        <w:rPr>
          <w:b/>
          <w:bCs/>
          <w:color w:val="0000CC"/>
          <w:sz w:val="32"/>
          <w:szCs w:val="32"/>
        </w:rPr>
        <w:t xml:space="preserve">Eukaryotes (Basics of cell Biology): </w:t>
      </w:r>
    </w:p>
    <w:p w:rsidR="006959B8" w:rsidRPr="0093129B" w:rsidRDefault="006959B8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>Cell types (</w:t>
      </w:r>
      <w:r w:rsidR="00CA36BA" w:rsidRPr="0093129B">
        <w:rPr>
          <w:sz w:val="32"/>
          <w:szCs w:val="32"/>
        </w:rPr>
        <w:t>plant &amp; animal cell</w:t>
      </w:r>
      <w:r w:rsidRPr="0093129B">
        <w:rPr>
          <w:sz w:val="32"/>
          <w:szCs w:val="32"/>
        </w:rPr>
        <w:t xml:space="preserve">). </w:t>
      </w:r>
    </w:p>
    <w:p w:rsidR="006959B8" w:rsidRPr="0093129B" w:rsidRDefault="006959B8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Cell organelles </w:t>
      </w:r>
      <w:r w:rsidR="00CA36BA" w:rsidRPr="0093129B">
        <w:rPr>
          <w:sz w:val="32"/>
          <w:szCs w:val="32"/>
        </w:rPr>
        <w:t>(animal cell)</w:t>
      </w:r>
    </w:p>
    <w:p w:rsidR="00CA36BA" w:rsidRPr="0093129B" w:rsidRDefault="00CA36BA" w:rsidP="005939E9">
      <w:pPr>
        <w:numPr>
          <w:ilvl w:val="0"/>
          <w:numId w:val="1"/>
        </w:numPr>
        <w:spacing w:after="0" w:line="240" w:lineRule="auto"/>
        <w:rPr>
          <w:b/>
          <w:bCs/>
          <w:color w:val="0000CC"/>
          <w:sz w:val="32"/>
          <w:szCs w:val="32"/>
        </w:rPr>
      </w:pPr>
      <w:r w:rsidRPr="0093129B">
        <w:rPr>
          <w:b/>
          <w:bCs/>
          <w:color w:val="0000CC"/>
          <w:sz w:val="32"/>
          <w:szCs w:val="32"/>
        </w:rPr>
        <w:t xml:space="preserve">Cellular transport (active &amp; passive) </w:t>
      </w:r>
    </w:p>
    <w:p w:rsidR="006959B8" w:rsidRPr="0093129B" w:rsidRDefault="006959B8" w:rsidP="005939E9">
      <w:pPr>
        <w:numPr>
          <w:ilvl w:val="0"/>
          <w:numId w:val="1"/>
        </w:numPr>
        <w:spacing w:after="0" w:line="240" w:lineRule="auto"/>
        <w:rPr>
          <w:b/>
          <w:bCs/>
          <w:color w:val="0000CC"/>
          <w:sz w:val="32"/>
          <w:szCs w:val="32"/>
        </w:rPr>
      </w:pPr>
      <w:r w:rsidRPr="0093129B">
        <w:rPr>
          <w:b/>
          <w:bCs/>
          <w:color w:val="0000CC"/>
          <w:sz w:val="32"/>
          <w:szCs w:val="32"/>
        </w:rPr>
        <w:t xml:space="preserve">Enzymes and metabolic control </w:t>
      </w:r>
    </w:p>
    <w:p w:rsidR="006959B8" w:rsidRPr="0093129B" w:rsidRDefault="006959B8" w:rsidP="005939E9">
      <w:pPr>
        <w:numPr>
          <w:ilvl w:val="0"/>
          <w:numId w:val="1"/>
        </w:numPr>
        <w:spacing w:after="0" w:line="240" w:lineRule="auto"/>
        <w:rPr>
          <w:b/>
          <w:bCs/>
          <w:color w:val="0000CC"/>
          <w:sz w:val="32"/>
          <w:szCs w:val="32"/>
        </w:rPr>
      </w:pPr>
      <w:r w:rsidRPr="0093129B">
        <w:rPr>
          <w:b/>
          <w:bCs/>
          <w:color w:val="0000CC"/>
          <w:sz w:val="32"/>
          <w:szCs w:val="32"/>
        </w:rPr>
        <w:t xml:space="preserve">Cellular respiration (production of </w:t>
      </w:r>
      <w:r w:rsidR="00CA36BA" w:rsidRPr="0093129B">
        <w:rPr>
          <w:b/>
          <w:bCs/>
          <w:color w:val="0000CC"/>
          <w:sz w:val="32"/>
          <w:szCs w:val="32"/>
        </w:rPr>
        <w:t>ATP</w:t>
      </w:r>
      <w:r w:rsidRPr="0093129B">
        <w:rPr>
          <w:b/>
          <w:bCs/>
          <w:color w:val="0000CC"/>
          <w:sz w:val="32"/>
          <w:szCs w:val="32"/>
        </w:rPr>
        <w:t xml:space="preserve">) </w:t>
      </w:r>
    </w:p>
    <w:p w:rsidR="006959B8" w:rsidRPr="0093129B" w:rsidRDefault="006959B8" w:rsidP="005939E9">
      <w:pPr>
        <w:numPr>
          <w:ilvl w:val="0"/>
          <w:numId w:val="1"/>
        </w:numPr>
        <w:spacing w:after="0" w:line="240" w:lineRule="auto"/>
        <w:rPr>
          <w:b/>
          <w:bCs/>
          <w:color w:val="0000CC"/>
          <w:sz w:val="32"/>
          <w:szCs w:val="32"/>
        </w:rPr>
      </w:pPr>
      <w:r w:rsidRPr="0093129B">
        <w:rPr>
          <w:b/>
          <w:bCs/>
          <w:color w:val="0000CC"/>
          <w:sz w:val="32"/>
          <w:szCs w:val="32"/>
        </w:rPr>
        <w:t xml:space="preserve">Cell division (cell cycle) </w:t>
      </w:r>
    </w:p>
    <w:p w:rsidR="006959B8" w:rsidRPr="0093129B" w:rsidRDefault="006959B8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Mitotic division </w:t>
      </w:r>
    </w:p>
    <w:p w:rsidR="006959B8" w:rsidRPr="0093129B" w:rsidRDefault="006959B8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Meiotic division (and sexual life cycle) </w:t>
      </w:r>
    </w:p>
    <w:p w:rsidR="00CA36BA" w:rsidRPr="0093129B" w:rsidRDefault="00CA36BA" w:rsidP="005939E9">
      <w:pPr>
        <w:numPr>
          <w:ilvl w:val="0"/>
          <w:numId w:val="1"/>
        </w:numPr>
        <w:spacing w:after="0" w:line="240" w:lineRule="auto"/>
        <w:rPr>
          <w:b/>
          <w:bCs/>
          <w:color w:val="0000CC"/>
          <w:sz w:val="32"/>
          <w:szCs w:val="32"/>
        </w:rPr>
      </w:pPr>
      <w:r w:rsidRPr="0093129B">
        <w:rPr>
          <w:b/>
          <w:bCs/>
          <w:color w:val="0000CC"/>
          <w:sz w:val="32"/>
          <w:szCs w:val="32"/>
        </w:rPr>
        <w:t xml:space="preserve">Molecular Biology (information codes and genes):  </w:t>
      </w:r>
    </w:p>
    <w:p w:rsidR="00CA36BA" w:rsidRPr="0093129B" w:rsidRDefault="00CA36BA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DNA and DNA-replication </w:t>
      </w:r>
    </w:p>
    <w:p w:rsidR="00CA36BA" w:rsidRPr="0093129B" w:rsidRDefault="00CA36BA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RNA and RNA-transcription </w:t>
      </w:r>
    </w:p>
    <w:p w:rsidR="00CA36BA" w:rsidRPr="0093129B" w:rsidRDefault="00CA36BA" w:rsidP="005939E9">
      <w:pPr>
        <w:numPr>
          <w:ilvl w:val="0"/>
          <w:numId w:val="1"/>
        </w:numPr>
        <w:spacing w:after="0" w:line="240" w:lineRule="auto"/>
        <w:ind w:left="1418"/>
        <w:rPr>
          <w:b/>
          <w:bCs/>
          <w:sz w:val="32"/>
          <w:szCs w:val="32"/>
        </w:rPr>
      </w:pPr>
      <w:r w:rsidRPr="0093129B">
        <w:rPr>
          <w:sz w:val="32"/>
          <w:szCs w:val="32"/>
        </w:rPr>
        <w:t xml:space="preserve">From gene to protein (RNA translation) </w:t>
      </w:r>
    </w:p>
    <w:p w:rsidR="006959B8" w:rsidRPr="0093129B" w:rsidRDefault="006959B8" w:rsidP="005939E9">
      <w:pPr>
        <w:numPr>
          <w:ilvl w:val="0"/>
          <w:numId w:val="1"/>
        </w:numPr>
        <w:spacing w:after="0" w:line="240" w:lineRule="auto"/>
        <w:rPr>
          <w:b/>
          <w:bCs/>
          <w:color w:val="0000CC"/>
          <w:sz w:val="32"/>
          <w:szCs w:val="32"/>
        </w:rPr>
      </w:pPr>
      <w:r w:rsidRPr="0093129B">
        <w:rPr>
          <w:b/>
          <w:bCs/>
          <w:color w:val="0000CC"/>
          <w:sz w:val="32"/>
          <w:szCs w:val="32"/>
        </w:rPr>
        <w:t xml:space="preserve">Mendel and the gene idea: </w:t>
      </w:r>
    </w:p>
    <w:p w:rsidR="00CA36BA" w:rsidRPr="0093129B" w:rsidRDefault="00CA36BA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First low of Mendel </w:t>
      </w:r>
    </w:p>
    <w:p w:rsidR="00CA36BA" w:rsidRPr="0093129B" w:rsidRDefault="00CA36BA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Second low of Mendel </w:t>
      </w:r>
    </w:p>
    <w:p w:rsidR="00CA36BA" w:rsidRPr="0093129B" w:rsidRDefault="00CA36BA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The genetic diseases, sex-linked disorders and mutations </w:t>
      </w:r>
    </w:p>
    <w:p w:rsidR="006959B8" w:rsidRPr="0093129B" w:rsidRDefault="006959B8" w:rsidP="005939E9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3129B">
        <w:rPr>
          <w:sz w:val="32"/>
          <w:szCs w:val="32"/>
        </w:rPr>
        <w:t xml:space="preserve">The chromosomal bases of inheritance </w:t>
      </w:r>
    </w:p>
    <w:p w:rsidR="006959B8" w:rsidRPr="0093129B" w:rsidRDefault="006959B8" w:rsidP="005939E9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b/>
          <w:bCs/>
          <w:color w:val="0000CC"/>
          <w:sz w:val="32"/>
          <w:szCs w:val="32"/>
        </w:rPr>
      </w:pPr>
      <w:r w:rsidRPr="0093129B">
        <w:rPr>
          <w:b/>
          <w:bCs/>
          <w:color w:val="0000CC"/>
          <w:sz w:val="32"/>
          <w:szCs w:val="32"/>
        </w:rPr>
        <w:t>Chemical signals in animals (endocrine system and hormonal regulation).</w:t>
      </w:r>
    </w:p>
    <w:p w:rsidR="005939E9" w:rsidRDefault="005939E9" w:rsidP="005939E9">
      <w:pPr>
        <w:spacing w:after="0" w:line="240" w:lineRule="auto"/>
        <w:ind w:left="567" w:right="616"/>
        <w:rPr>
          <w:b/>
          <w:bCs/>
          <w:color w:val="FF0000"/>
          <w:sz w:val="32"/>
          <w:szCs w:val="32"/>
        </w:rPr>
      </w:pPr>
    </w:p>
    <w:p w:rsidR="006959B8" w:rsidRPr="0093129B" w:rsidRDefault="00471D6D" w:rsidP="005939E9">
      <w:pPr>
        <w:spacing w:after="0" w:line="240" w:lineRule="auto"/>
        <w:ind w:left="567" w:right="616"/>
        <w:rPr>
          <w:b/>
          <w:bCs/>
          <w:color w:val="FF0000"/>
          <w:sz w:val="32"/>
          <w:szCs w:val="32"/>
          <w:rtl/>
        </w:rPr>
      </w:pPr>
      <w:r w:rsidRPr="0093129B">
        <w:rPr>
          <w:b/>
          <w:bCs/>
          <w:color w:val="FF0000"/>
          <w:sz w:val="32"/>
          <w:szCs w:val="32"/>
        </w:rPr>
        <w:t>Main book</w:t>
      </w:r>
    </w:p>
    <w:p w:rsidR="00EC5E67" w:rsidRPr="0093129B" w:rsidRDefault="006959B8" w:rsidP="005939E9">
      <w:pPr>
        <w:spacing w:after="0" w:line="240" w:lineRule="auto"/>
        <w:ind w:left="567" w:right="616"/>
        <w:rPr>
          <w:b/>
          <w:bCs/>
          <w:color w:val="FF0000"/>
          <w:sz w:val="32"/>
          <w:szCs w:val="32"/>
        </w:rPr>
      </w:pPr>
      <w:r w:rsidRPr="0093129B">
        <w:rPr>
          <w:b/>
          <w:bCs/>
          <w:color w:val="FF0000"/>
          <w:sz w:val="32"/>
          <w:szCs w:val="32"/>
        </w:rPr>
        <w:t>Campbell, N. A. and Reece, J. B. (2011). Biology (9</w:t>
      </w:r>
      <w:r w:rsidRPr="0093129B">
        <w:rPr>
          <w:b/>
          <w:bCs/>
          <w:color w:val="FF0000"/>
          <w:sz w:val="32"/>
          <w:szCs w:val="32"/>
          <w:vertAlign w:val="superscript"/>
        </w:rPr>
        <w:t>th</w:t>
      </w:r>
      <w:r w:rsidR="00471D6D" w:rsidRPr="0093129B">
        <w:rPr>
          <w:b/>
          <w:bCs/>
          <w:color w:val="FF0000"/>
          <w:sz w:val="32"/>
          <w:szCs w:val="32"/>
        </w:rPr>
        <w:t xml:space="preserve"> </w:t>
      </w:r>
      <w:r w:rsidRPr="0093129B">
        <w:rPr>
          <w:b/>
          <w:bCs/>
          <w:color w:val="FF0000"/>
          <w:sz w:val="32"/>
          <w:szCs w:val="32"/>
        </w:rPr>
        <w:t>edition). Pearson Education. Inc. USA.</w:t>
      </w:r>
    </w:p>
    <w:sectPr w:rsidR="00EC5E67" w:rsidRPr="0093129B" w:rsidSect="00E35083">
      <w:pgSz w:w="12240" w:h="15840"/>
      <w:pgMar w:top="567" w:right="141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78B"/>
    <w:multiLevelType w:val="hybridMultilevel"/>
    <w:tmpl w:val="E0CA6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B8"/>
    <w:rsid w:val="00015A28"/>
    <w:rsid w:val="00021FBE"/>
    <w:rsid w:val="00027A3B"/>
    <w:rsid w:val="00077BB8"/>
    <w:rsid w:val="000D4C38"/>
    <w:rsid w:val="000E36CA"/>
    <w:rsid w:val="00131133"/>
    <w:rsid w:val="00155F19"/>
    <w:rsid w:val="00177A23"/>
    <w:rsid w:val="00182E88"/>
    <w:rsid w:val="00190000"/>
    <w:rsid w:val="00191552"/>
    <w:rsid w:val="001B1ADA"/>
    <w:rsid w:val="001C0334"/>
    <w:rsid w:val="001F0129"/>
    <w:rsid w:val="00212F45"/>
    <w:rsid w:val="00213429"/>
    <w:rsid w:val="002357FF"/>
    <w:rsid w:val="00235B27"/>
    <w:rsid w:val="00245522"/>
    <w:rsid w:val="00255770"/>
    <w:rsid w:val="00263C8E"/>
    <w:rsid w:val="002A3E64"/>
    <w:rsid w:val="002A6FE9"/>
    <w:rsid w:val="002F2309"/>
    <w:rsid w:val="002F543F"/>
    <w:rsid w:val="0031261A"/>
    <w:rsid w:val="00316690"/>
    <w:rsid w:val="00320591"/>
    <w:rsid w:val="003253E4"/>
    <w:rsid w:val="003345F0"/>
    <w:rsid w:val="0033607C"/>
    <w:rsid w:val="00386133"/>
    <w:rsid w:val="003A6E4D"/>
    <w:rsid w:val="003B2013"/>
    <w:rsid w:val="003C33AB"/>
    <w:rsid w:val="003D74D4"/>
    <w:rsid w:val="003E3E67"/>
    <w:rsid w:val="003F1C18"/>
    <w:rsid w:val="003F5623"/>
    <w:rsid w:val="003F562E"/>
    <w:rsid w:val="00401B2E"/>
    <w:rsid w:val="00430C69"/>
    <w:rsid w:val="00461ADB"/>
    <w:rsid w:val="0046735F"/>
    <w:rsid w:val="004717D3"/>
    <w:rsid w:val="004719D1"/>
    <w:rsid w:val="00471D6D"/>
    <w:rsid w:val="00473E63"/>
    <w:rsid w:val="00492476"/>
    <w:rsid w:val="004B10B2"/>
    <w:rsid w:val="004B64F1"/>
    <w:rsid w:val="004C1D25"/>
    <w:rsid w:val="00506412"/>
    <w:rsid w:val="00514F0C"/>
    <w:rsid w:val="00531432"/>
    <w:rsid w:val="00533F8B"/>
    <w:rsid w:val="00550197"/>
    <w:rsid w:val="005657C8"/>
    <w:rsid w:val="00566057"/>
    <w:rsid w:val="00574886"/>
    <w:rsid w:val="005939E9"/>
    <w:rsid w:val="005B4159"/>
    <w:rsid w:val="005B7472"/>
    <w:rsid w:val="005D54A9"/>
    <w:rsid w:val="005E2969"/>
    <w:rsid w:val="006011C5"/>
    <w:rsid w:val="006276D8"/>
    <w:rsid w:val="0063222E"/>
    <w:rsid w:val="00641475"/>
    <w:rsid w:val="00645707"/>
    <w:rsid w:val="00664171"/>
    <w:rsid w:val="00670E8C"/>
    <w:rsid w:val="00677659"/>
    <w:rsid w:val="006901AF"/>
    <w:rsid w:val="006959B8"/>
    <w:rsid w:val="00696251"/>
    <w:rsid w:val="006C0ADB"/>
    <w:rsid w:val="006E7F63"/>
    <w:rsid w:val="006F128A"/>
    <w:rsid w:val="006F76A0"/>
    <w:rsid w:val="0072014E"/>
    <w:rsid w:val="007264F5"/>
    <w:rsid w:val="007339F1"/>
    <w:rsid w:val="00747F95"/>
    <w:rsid w:val="00782124"/>
    <w:rsid w:val="00784A9A"/>
    <w:rsid w:val="007A1749"/>
    <w:rsid w:val="007D4DC4"/>
    <w:rsid w:val="007E5BF5"/>
    <w:rsid w:val="00801FB2"/>
    <w:rsid w:val="008079A8"/>
    <w:rsid w:val="00810EDA"/>
    <w:rsid w:val="00812D31"/>
    <w:rsid w:val="00836663"/>
    <w:rsid w:val="00840ABF"/>
    <w:rsid w:val="0084259A"/>
    <w:rsid w:val="00845443"/>
    <w:rsid w:val="00871EA8"/>
    <w:rsid w:val="00890B70"/>
    <w:rsid w:val="008913D6"/>
    <w:rsid w:val="00895D7E"/>
    <w:rsid w:val="0089796C"/>
    <w:rsid w:val="008A743B"/>
    <w:rsid w:val="008B2532"/>
    <w:rsid w:val="008C48A7"/>
    <w:rsid w:val="0093129B"/>
    <w:rsid w:val="009416A7"/>
    <w:rsid w:val="009620CA"/>
    <w:rsid w:val="00973E07"/>
    <w:rsid w:val="0097415B"/>
    <w:rsid w:val="00974EC1"/>
    <w:rsid w:val="00976656"/>
    <w:rsid w:val="009A2E90"/>
    <w:rsid w:val="009B0C55"/>
    <w:rsid w:val="009C1588"/>
    <w:rsid w:val="009D7822"/>
    <w:rsid w:val="009E567E"/>
    <w:rsid w:val="009F359E"/>
    <w:rsid w:val="00A1652A"/>
    <w:rsid w:val="00A62361"/>
    <w:rsid w:val="00A73986"/>
    <w:rsid w:val="00A77949"/>
    <w:rsid w:val="00A8585F"/>
    <w:rsid w:val="00AC3746"/>
    <w:rsid w:val="00B00972"/>
    <w:rsid w:val="00B117D2"/>
    <w:rsid w:val="00B13413"/>
    <w:rsid w:val="00B2562A"/>
    <w:rsid w:val="00B328F1"/>
    <w:rsid w:val="00B33ADC"/>
    <w:rsid w:val="00B56240"/>
    <w:rsid w:val="00B61CC3"/>
    <w:rsid w:val="00B73222"/>
    <w:rsid w:val="00BA338D"/>
    <w:rsid w:val="00BA3EC4"/>
    <w:rsid w:val="00BA6E9A"/>
    <w:rsid w:val="00BC0842"/>
    <w:rsid w:val="00BD29EC"/>
    <w:rsid w:val="00BD493F"/>
    <w:rsid w:val="00BF5650"/>
    <w:rsid w:val="00C10ECE"/>
    <w:rsid w:val="00C301F1"/>
    <w:rsid w:val="00C64897"/>
    <w:rsid w:val="00C70DE6"/>
    <w:rsid w:val="00C82D77"/>
    <w:rsid w:val="00CA36BA"/>
    <w:rsid w:val="00CB6B5E"/>
    <w:rsid w:val="00CB73AD"/>
    <w:rsid w:val="00CD2F4A"/>
    <w:rsid w:val="00CF1F92"/>
    <w:rsid w:val="00D04928"/>
    <w:rsid w:val="00D261F6"/>
    <w:rsid w:val="00D33313"/>
    <w:rsid w:val="00D351C2"/>
    <w:rsid w:val="00D440E3"/>
    <w:rsid w:val="00D54209"/>
    <w:rsid w:val="00D82AD3"/>
    <w:rsid w:val="00DA043B"/>
    <w:rsid w:val="00DA4BFD"/>
    <w:rsid w:val="00DC5E7A"/>
    <w:rsid w:val="00DD51AD"/>
    <w:rsid w:val="00DF6B66"/>
    <w:rsid w:val="00E04CD7"/>
    <w:rsid w:val="00E06B2C"/>
    <w:rsid w:val="00E27515"/>
    <w:rsid w:val="00E31823"/>
    <w:rsid w:val="00E34D8B"/>
    <w:rsid w:val="00E35083"/>
    <w:rsid w:val="00E5706C"/>
    <w:rsid w:val="00E93C00"/>
    <w:rsid w:val="00EC00E7"/>
    <w:rsid w:val="00EC1A4C"/>
    <w:rsid w:val="00EC5E67"/>
    <w:rsid w:val="00ED1DED"/>
    <w:rsid w:val="00ED7E43"/>
    <w:rsid w:val="00EE0BEC"/>
    <w:rsid w:val="00F1031E"/>
    <w:rsid w:val="00F16027"/>
    <w:rsid w:val="00F4079B"/>
    <w:rsid w:val="00F423F9"/>
    <w:rsid w:val="00F769BE"/>
    <w:rsid w:val="00F841A1"/>
    <w:rsid w:val="00FA2EB3"/>
    <w:rsid w:val="00FA5660"/>
    <w:rsid w:val="00F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2E7CB-2AE7-4D83-9330-E0BFD629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2017-02-13T07:41:00Z</cp:lastPrinted>
  <dcterms:created xsi:type="dcterms:W3CDTF">2018-06-25T06:28:00Z</dcterms:created>
  <dcterms:modified xsi:type="dcterms:W3CDTF">2018-06-25T06:28:00Z</dcterms:modified>
</cp:coreProperties>
</file>