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AEC2" w14:textId="77777777" w:rsidR="001F3CA0" w:rsidRDefault="00000000">
      <w:pPr>
        <w:spacing w:after="0"/>
        <w:ind w:left="-292" w:right="30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2FF240" wp14:editId="416D5F49">
            <wp:simplePos x="0" y="0"/>
            <wp:positionH relativeFrom="column">
              <wp:posOffset>4873321</wp:posOffset>
            </wp:positionH>
            <wp:positionV relativeFrom="paragraph">
              <wp:posOffset>13800</wp:posOffset>
            </wp:positionV>
            <wp:extent cx="1104900" cy="676275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King Saud University </w:t>
      </w:r>
    </w:p>
    <w:p w14:paraId="1D20471C" w14:textId="77777777" w:rsidR="001F3CA0" w:rsidRDefault="00000000">
      <w:pPr>
        <w:spacing w:after="0"/>
        <w:ind w:left="1581" w:right="-2197" w:hanging="10"/>
      </w:pPr>
      <w:r>
        <w:rPr>
          <w:rFonts w:ascii="Times New Roman" w:eastAsia="Times New Roman" w:hAnsi="Times New Roman" w:cs="Times New Roman"/>
        </w:rPr>
        <w:t xml:space="preserve">College of Applied Studies &amp;Community Services  </w:t>
      </w:r>
    </w:p>
    <w:p w14:paraId="7A54AF98" w14:textId="77777777" w:rsidR="001F3CA0" w:rsidRDefault="00000000">
      <w:pPr>
        <w:spacing w:after="0"/>
        <w:ind w:left="1832" w:right="-2197" w:hanging="10"/>
      </w:pPr>
      <w:r>
        <w:rPr>
          <w:rFonts w:ascii="Times New Roman" w:eastAsia="Times New Roman" w:hAnsi="Times New Roman" w:cs="Times New Roman"/>
        </w:rPr>
        <w:t xml:space="preserve">Program: Computer Science and Engineering  </w:t>
      </w:r>
    </w:p>
    <w:p w14:paraId="1DE163CA" w14:textId="77777777" w:rsidR="001F3CA0" w:rsidRDefault="00000000">
      <w:pPr>
        <w:spacing w:after="0"/>
        <w:ind w:left="-292" w:right="303" w:hanging="10"/>
        <w:jc w:val="center"/>
      </w:pPr>
      <w:r>
        <w:rPr>
          <w:rFonts w:ascii="Times New Roman" w:eastAsia="Times New Roman" w:hAnsi="Times New Roman" w:cs="Times New Roman"/>
        </w:rPr>
        <w:t xml:space="preserve">Programming and Database Diploma </w:t>
      </w:r>
    </w:p>
    <w:p w14:paraId="6ABE02BD" w14:textId="2CD7FD01" w:rsidR="001F3CA0" w:rsidRDefault="00000000">
      <w:pPr>
        <w:spacing w:after="0"/>
        <w:ind w:left="-292" w:right="302" w:hanging="10"/>
        <w:jc w:val="center"/>
      </w:pPr>
      <w:r>
        <w:rPr>
          <w:rFonts w:ascii="Times New Roman" w:eastAsia="Times New Roman" w:hAnsi="Times New Roman" w:cs="Times New Roman"/>
        </w:rPr>
        <w:t>1st Semester: 144</w:t>
      </w:r>
      <w:r w:rsidR="004D0C11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7BFC02" w14:textId="77777777" w:rsidR="001F3CA0" w:rsidRDefault="00000000">
      <w:pPr>
        <w:spacing w:after="31"/>
        <w:ind w:right="22"/>
        <w:jc w:val="right"/>
      </w:pPr>
      <w:r>
        <w:t xml:space="preserve"> </w:t>
      </w:r>
    </w:p>
    <w:p w14:paraId="2D7F890F" w14:textId="375F9791" w:rsidR="001F3CA0" w:rsidRDefault="004D0C11">
      <w:pPr>
        <w:bidi/>
        <w:spacing w:after="169"/>
        <w:ind w:left="10" w:right="61" w:hanging="10"/>
        <w:jc w:val="center"/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201 عسب البرمجة المرئية</w:t>
      </w:r>
    </w:p>
    <w:p w14:paraId="10B9BDFF" w14:textId="77777777" w:rsidR="001F3CA0" w:rsidRDefault="00000000">
      <w:pPr>
        <w:bidi/>
        <w:spacing w:after="27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عدد ساعات المقرر: محاضرة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ساعات - عملي ساعتان </w:t>
      </w:r>
    </w:p>
    <w:tbl>
      <w:tblPr>
        <w:tblStyle w:val="TableGrid"/>
        <w:tblW w:w="5367" w:type="dxa"/>
        <w:tblInd w:w="2917" w:type="dxa"/>
        <w:tblCellMar>
          <w:top w:w="66" w:type="dxa"/>
          <w:left w:w="92" w:type="dxa"/>
          <w:right w:w="105" w:type="dxa"/>
        </w:tblCellMar>
        <w:tblLook w:val="04A0" w:firstRow="1" w:lastRow="0" w:firstColumn="1" w:lastColumn="0" w:noHBand="0" w:noVBand="1"/>
      </w:tblPr>
      <w:tblGrid>
        <w:gridCol w:w="3397"/>
        <w:gridCol w:w="1970"/>
      </w:tblGrid>
      <w:tr w:rsidR="001F3CA0" w14:paraId="00FB5BA8" w14:textId="77777777" w:rsidTr="002E3297">
        <w:trPr>
          <w:trHeight w:val="29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0BAA64B" w14:textId="77777777" w:rsidR="001F3CA0" w:rsidRDefault="00000000">
            <w:pPr>
              <w:bidi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البريد الإلكتروني/ الموقع 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38A7019" w14:textId="77777777" w:rsidR="001F3CA0" w:rsidRDefault="00000000">
            <w:pPr>
              <w:bidi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عضو هيئة التدريس  </w:t>
            </w:r>
          </w:p>
        </w:tc>
      </w:tr>
      <w:tr w:rsidR="001F3CA0" w14:paraId="67E6675E" w14:textId="77777777" w:rsidTr="002E3297">
        <w:trPr>
          <w:trHeight w:val="1322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7F713" w14:textId="77777777" w:rsidR="001F3CA0" w:rsidRDefault="00000000">
            <w:pPr>
              <w:bidi/>
              <w:ind w:left="34"/>
            </w:pPr>
            <w:r>
              <w:rPr>
                <w:rFonts w:ascii="Times New Roman" w:eastAsia="Times New Roman" w:hAnsi="Times New Roman" w:cs="Times New Roman"/>
                <w:rtl/>
              </w:rPr>
              <w:t xml:space="preserve">البريد الالكتروني: </w:t>
            </w:r>
          </w:p>
          <w:p w14:paraId="54CE72D6" w14:textId="77777777" w:rsidR="001F3CA0" w:rsidRDefault="002E3297">
            <w:pPr>
              <w:spacing w:after="16"/>
              <w:jc w:val="right"/>
            </w:pPr>
            <w:r>
              <w:rPr>
                <w:color w:val="0000FF"/>
                <w:u w:val="single" w:color="0000FF"/>
              </w:rPr>
              <w:t>amaram@ksu.edu.sa</w:t>
            </w:r>
          </w:p>
          <w:p w14:paraId="0F18665E" w14:textId="77777777" w:rsidR="001F3CA0" w:rsidRDefault="00000000">
            <w:pPr>
              <w:bidi/>
              <w:ind w:left="2"/>
            </w:pPr>
            <w:r>
              <w:rPr>
                <w:rFonts w:ascii="Arial" w:eastAsia="Arial" w:hAnsi="Arial" w:cs="Arial"/>
                <w:rtl/>
              </w:rPr>
              <w:t xml:space="preserve">مبنى </w:t>
            </w: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( 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الدو ر الأول مكتب </w:t>
            </w:r>
            <w:r w:rsidR="002E329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BE9D5" w14:textId="77777777" w:rsidR="001F3CA0" w:rsidRDefault="002E3297">
            <w:pPr>
              <w:bidi/>
              <w:ind w:right="410"/>
              <w:jc w:val="right"/>
            </w:pPr>
            <w:r>
              <w:rPr>
                <w:rFonts w:ascii="Times New Roman" w:eastAsia="Times New Roman" w:hAnsi="Times New Roman" w:cs="Times New Roman" w:hint="cs"/>
                <w:rtl/>
              </w:rPr>
              <w:t>مرام الدخيل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</w:p>
        </w:tc>
      </w:tr>
    </w:tbl>
    <w:p w14:paraId="0D187CEF" w14:textId="77777777"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14:paraId="7F7D92FE" w14:textId="77777777" w:rsidR="001F3CA0" w:rsidRDefault="001F3CA0">
      <w:pPr>
        <w:spacing w:after="14"/>
        <w:ind w:left="590"/>
      </w:pPr>
    </w:p>
    <w:p w14:paraId="0F7D26FE" w14:textId="77777777"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14:paraId="4F4D968B" w14:textId="77777777"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14:paraId="6E953C24" w14:textId="77777777" w:rsidR="001F3CA0" w:rsidRDefault="00000000">
      <w:pPr>
        <w:spacing w:after="96"/>
        <w:ind w:left="-5" w:hanging="10"/>
      </w:pPr>
      <w:r>
        <w:rPr>
          <w:rFonts w:ascii="Times New Roman" w:eastAsia="Times New Roman" w:hAnsi="Times New Roman" w:cs="Times New Roman"/>
          <w:b/>
          <w:color w:val="0D0D0D"/>
          <w:sz w:val="24"/>
          <w:u w:val="single" w:color="0D0D0D"/>
        </w:rPr>
        <w:t>Course Description</w:t>
      </w:r>
      <w:r>
        <w:rPr>
          <w:rFonts w:ascii="Times New Roman" w:eastAsia="Times New Roman" w:hAnsi="Times New Roman" w:cs="Times New Roman"/>
          <w:color w:val="0D0D0D"/>
          <w:sz w:val="24"/>
          <w:u w:val="single" w:color="0D0D0D"/>
        </w:rPr>
        <w:t>: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14:paraId="54854402" w14:textId="23D0A844" w:rsidR="001F3CA0" w:rsidRDefault="004D0C11" w:rsidP="004D0C11">
      <w:pPr>
        <w:spacing w:after="0"/>
      </w:pPr>
      <w:r w:rsidRPr="004D0C11">
        <w:rPr>
          <w:rFonts w:ascii="Times New Roman" w:eastAsia="Times New Roman" w:hAnsi="Times New Roman" w:cs="Times New Roman"/>
          <w:sz w:val="24"/>
        </w:rPr>
        <w:t xml:space="preserve">The aim of this course is to introduce the basic concepts of computer programming using Visual Basic. It gives a theoretical understanding Programming </w:t>
      </w:r>
      <w:proofErr w:type="gramStart"/>
      <w:r w:rsidRPr="004D0C11">
        <w:rPr>
          <w:rFonts w:ascii="Times New Roman" w:eastAsia="Times New Roman" w:hAnsi="Times New Roman" w:cs="Times New Roman"/>
          <w:sz w:val="24"/>
        </w:rPr>
        <w:t>With</w:t>
      </w:r>
      <w:proofErr w:type="gramEnd"/>
      <w:r w:rsidRPr="004D0C11">
        <w:rPr>
          <w:rFonts w:ascii="Times New Roman" w:eastAsia="Times New Roman" w:hAnsi="Times New Roman" w:cs="Times New Roman"/>
          <w:sz w:val="24"/>
        </w:rPr>
        <w:t xml:space="preserve"> Visual</w:t>
      </w:r>
      <w:r w:rsidR="00000000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78EE79B" w14:textId="77777777"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057E7D8" w14:textId="77777777"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27662EB3" w14:textId="77777777" w:rsidR="001F3CA0" w:rsidRDefault="001F3CA0" w:rsidP="002E3297">
      <w:pPr>
        <w:spacing w:after="0"/>
        <w:rPr>
          <w:rtl/>
        </w:rPr>
      </w:pPr>
    </w:p>
    <w:p w14:paraId="161A4BB7" w14:textId="77777777"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Grade Distribution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09D77849" w14:textId="77777777" w:rsidR="001F3CA0" w:rsidRDefault="00000000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3348" w:type="dxa"/>
        <w:tblInd w:w="290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1255"/>
      </w:tblGrid>
      <w:tr w:rsidR="001F3CA0" w14:paraId="644262EB" w14:textId="77777777">
        <w:trPr>
          <w:trHeight w:val="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42F7" w14:textId="77777777" w:rsidR="001F3CA0" w:rsidRDefault="00000000">
            <w:r>
              <w:rPr>
                <w:rFonts w:ascii="Times New Roman" w:eastAsia="Times New Roman" w:hAnsi="Times New Roman" w:cs="Times New Roman"/>
              </w:rPr>
              <w:t xml:space="preserve">Quizzes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CB48" w14:textId="77777777" w:rsidR="001F3CA0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1F3CA0" w14:paraId="31B11261" w14:textId="77777777">
        <w:trPr>
          <w:trHeight w:val="4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C270" w14:textId="77777777" w:rsidR="001F3CA0" w:rsidRDefault="00000000">
            <w:r>
              <w:rPr>
                <w:rFonts w:ascii="Times New Roman" w:eastAsia="Times New Roman" w:hAnsi="Times New Roman" w:cs="Times New Roman"/>
              </w:rPr>
              <w:t xml:space="preserve">Midterm exam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2032" w14:textId="77777777" w:rsidR="001F3CA0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</w:tr>
      <w:tr w:rsidR="001F3CA0" w14:paraId="7C6A8D08" w14:textId="77777777">
        <w:trPr>
          <w:trHeight w:val="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296" w14:textId="61DF2785" w:rsidR="001F3CA0" w:rsidRDefault="004D0C11">
            <w:r>
              <w:t xml:space="preserve">Lab evaluation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7C0B" w14:textId="77777777" w:rsidR="001F3CA0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1F3CA0" w14:paraId="7FADE9C3" w14:textId="77777777">
        <w:trPr>
          <w:trHeight w:val="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6059" w14:textId="77777777" w:rsidR="001F3CA0" w:rsidRDefault="00000000">
            <w:r>
              <w:rPr>
                <w:rFonts w:ascii="Times New Roman" w:eastAsia="Times New Roman" w:hAnsi="Times New Roman" w:cs="Times New Roman"/>
              </w:rPr>
              <w:t xml:space="preserve">Final lab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F44D" w14:textId="77777777" w:rsidR="001F3CA0" w:rsidRDefault="00000000">
            <w:pPr>
              <w:ind w:left="5"/>
              <w:jc w:val="center"/>
              <w:rPr>
                <w:rFonts w:hint="cs"/>
                <w:rtl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1F3CA0" w14:paraId="50972139" w14:textId="77777777">
        <w:trPr>
          <w:trHeight w:val="4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DC18" w14:textId="77777777" w:rsidR="001F3CA0" w:rsidRDefault="00000000">
            <w:r>
              <w:rPr>
                <w:rFonts w:ascii="Times New Roman" w:eastAsia="Times New Roman" w:hAnsi="Times New Roman" w:cs="Times New Roman"/>
              </w:rPr>
              <w:t xml:space="preserve">Final Examination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611B" w14:textId="77777777" w:rsidR="001F3CA0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</w:tr>
    </w:tbl>
    <w:p w14:paraId="50E26E6F" w14:textId="77777777"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p w14:paraId="19B3734A" w14:textId="77777777" w:rsidR="001F3CA0" w:rsidRDefault="00000000">
      <w:pPr>
        <w:spacing w:after="14"/>
        <w:ind w:left="-5" w:hanging="10"/>
      </w:pPr>
      <w:r>
        <w:rPr>
          <w:rFonts w:ascii="Times New Roman" w:eastAsia="Times New Roman" w:hAnsi="Times New Roman" w:cs="Times New Roman"/>
          <w:b/>
          <w:color w:val="0D0D0D"/>
          <w:sz w:val="24"/>
          <w:u w:val="single" w:color="0D0D0D"/>
        </w:rPr>
        <w:t>Course Material: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</w:rPr>
        <w:t xml:space="preserve"> </w:t>
      </w:r>
    </w:p>
    <w:p w14:paraId="145AA4FE" w14:textId="77777777" w:rsidR="001F3CA0" w:rsidRDefault="00000000">
      <w:pPr>
        <w:numPr>
          <w:ilvl w:val="0"/>
          <w:numId w:val="1"/>
        </w:numPr>
        <w:spacing w:after="23" w:line="238" w:lineRule="auto"/>
        <w:ind w:hanging="360"/>
      </w:pPr>
      <w:r>
        <w:rPr>
          <w:rFonts w:ascii="Times New Roman" w:eastAsia="Times New Roman" w:hAnsi="Times New Roman" w:cs="Times New Roman"/>
          <w:color w:val="0D0D0D"/>
        </w:rPr>
        <w:t xml:space="preserve">Handouts &amp; lecture notes  </w:t>
      </w:r>
    </w:p>
    <w:p w14:paraId="74786635" w14:textId="77777777" w:rsidR="001F3CA0" w:rsidRDefault="00000000">
      <w:pPr>
        <w:numPr>
          <w:ilvl w:val="0"/>
          <w:numId w:val="1"/>
        </w:numPr>
        <w:spacing w:after="55" w:line="238" w:lineRule="auto"/>
        <w:ind w:hanging="360"/>
      </w:pPr>
      <w:r>
        <w:rPr>
          <w:rFonts w:ascii="Times New Roman" w:eastAsia="Times New Roman" w:hAnsi="Times New Roman" w:cs="Times New Roman"/>
          <w:color w:val="0D0D0D"/>
        </w:rPr>
        <w:t xml:space="preserve">An Introduction to Problem Solving and Programming,7th Edition, W. Savitch, Pearson International </w:t>
      </w:r>
    </w:p>
    <w:p w14:paraId="673D12D7" w14:textId="17513254" w:rsidR="004D0C11" w:rsidRPr="004D0C11" w:rsidRDefault="004D0C11" w:rsidP="004D0C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color w:val="0D0D0D"/>
          <w:sz w:val="24"/>
          <w:szCs w:val="24"/>
        </w:rPr>
      </w:pPr>
      <w:r w:rsidRPr="004D0C11">
        <w:rPr>
          <w:rFonts w:asciiTheme="majorBidi" w:hAnsiTheme="majorBidi" w:cstheme="majorBidi"/>
          <w:color w:val="0D0D0D"/>
          <w:sz w:val="24"/>
          <w:szCs w:val="24"/>
        </w:rPr>
        <w:t xml:space="preserve">Douglas Bell and Mike Parr, Visual Basic.Net for Students, Pearson, </w:t>
      </w:r>
      <w:proofErr w:type="gramStart"/>
      <w:r w:rsidRPr="004D0C11">
        <w:rPr>
          <w:rFonts w:asciiTheme="majorBidi" w:hAnsiTheme="majorBidi" w:cstheme="majorBidi"/>
          <w:color w:val="0D0D0D"/>
          <w:sz w:val="24"/>
          <w:szCs w:val="24"/>
        </w:rPr>
        <w:t xml:space="preserve">2003 </w:t>
      </w:r>
      <w:r>
        <w:rPr>
          <w:rFonts w:asciiTheme="majorBidi" w:hAnsiTheme="majorBidi" w:cstheme="majorBidi"/>
          <w:color w:val="0D0D0D"/>
          <w:sz w:val="24"/>
          <w:szCs w:val="24"/>
        </w:rPr>
        <w:t>.</w:t>
      </w:r>
      <w:proofErr w:type="gramEnd"/>
      <w:r w:rsidRPr="004D0C11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</w:p>
    <w:p w14:paraId="70E0495A" w14:textId="2D08B86B" w:rsidR="001F3CA0" w:rsidRPr="004D0C11" w:rsidRDefault="004D0C11" w:rsidP="004D0C11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 w:rsidRPr="004D0C11">
        <w:rPr>
          <w:rFonts w:asciiTheme="majorBidi" w:hAnsiTheme="majorBidi" w:cstheme="majorBidi"/>
          <w:color w:val="0D0D0D"/>
          <w:sz w:val="24"/>
          <w:szCs w:val="24"/>
        </w:rPr>
        <w:t>Visual Basic 2010 how to program by Deitel.</w:t>
      </w:r>
      <w:r w:rsidR="00000000" w:rsidRPr="004D0C11">
        <w:rPr>
          <w:rFonts w:asciiTheme="majorBidi" w:hAnsiTheme="majorBidi" w:cstheme="majorBidi"/>
        </w:rPr>
        <w:t xml:space="preserve"> </w:t>
      </w:r>
    </w:p>
    <w:p w14:paraId="356D417D" w14:textId="77777777" w:rsidR="004D0C11" w:rsidRDefault="004D0C11">
      <w:pPr>
        <w:spacing w:after="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4539FA86" w14:textId="77777777" w:rsidR="004D0C11" w:rsidRPr="004D0C11" w:rsidRDefault="004D0C11" w:rsidP="004D0C11">
      <w:pPr>
        <w:spacing w:after="0"/>
        <w:rPr>
          <w:rFonts w:ascii="Times New Roman" w:eastAsia="Times New Roman" w:hAnsi="Times New Roman" w:cs="Times New Roman"/>
          <w:b/>
          <w:bCs/>
          <w:sz w:val="24"/>
          <w:u w:val="single" w:color="000000"/>
        </w:rPr>
      </w:pPr>
      <w:r w:rsidRPr="004D0C11">
        <w:rPr>
          <w:rFonts w:ascii="Times New Roman" w:eastAsia="Times New Roman" w:hAnsi="Times New Roman" w:cs="Times New Roman"/>
          <w:b/>
          <w:bCs/>
          <w:sz w:val="24"/>
          <w:u w:val="single" w:color="000000"/>
        </w:rPr>
        <w:t>Course Rules:</w:t>
      </w:r>
    </w:p>
    <w:p w14:paraId="5C4CB3A1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t xml:space="preserve">Please check the instructor's website for course material and announcements and </w:t>
      </w:r>
      <w:proofErr w:type="gramStart"/>
      <w:r w:rsidRPr="004D0C11">
        <w:rPr>
          <w:rFonts w:ascii="Times New Roman" w:eastAsia="Times New Roman" w:hAnsi="Times New Roman" w:cs="Times New Roman"/>
          <w:bCs/>
        </w:rPr>
        <w:t>Don’t</w:t>
      </w:r>
      <w:proofErr w:type="gramEnd"/>
      <w:r w:rsidRPr="004D0C11">
        <w:rPr>
          <w:rFonts w:ascii="Times New Roman" w:eastAsia="Times New Roman" w:hAnsi="Times New Roman" w:cs="Times New Roman"/>
          <w:bCs/>
        </w:rPr>
        <w:t xml:space="preserve"> forget to update your phone number in </w:t>
      </w:r>
      <w:proofErr w:type="spellStart"/>
      <w:proofErr w:type="gramStart"/>
      <w:r w:rsidRPr="004D0C11">
        <w:rPr>
          <w:rFonts w:ascii="Times New Roman" w:eastAsia="Times New Roman" w:hAnsi="Times New Roman" w:cs="Times New Roman"/>
          <w:bCs/>
        </w:rPr>
        <w:t>edugate</w:t>
      </w:r>
      <w:proofErr w:type="spellEnd"/>
      <w:r w:rsidRPr="004D0C11">
        <w:rPr>
          <w:rFonts w:ascii="Times New Roman" w:eastAsia="Times New Roman" w:hAnsi="Times New Roman" w:cs="Times New Roman"/>
          <w:bCs/>
        </w:rPr>
        <w:t xml:space="preserve"> !and</w:t>
      </w:r>
      <w:proofErr w:type="gramEnd"/>
      <w:r w:rsidRPr="004D0C11">
        <w:rPr>
          <w:rFonts w:ascii="Times New Roman" w:eastAsia="Times New Roman" w:hAnsi="Times New Roman" w:cs="Times New Roman"/>
          <w:bCs/>
        </w:rPr>
        <w:t xml:space="preserve"> your academic email</w:t>
      </w:r>
      <w:r w:rsidRPr="004D0C11">
        <w:rPr>
          <w:rFonts w:ascii="Times New Roman" w:eastAsia="Times New Roman" w:hAnsi="Times New Roman" w:cs="Times New Roman"/>
          <w:bCs/>
          <w:rtl/>
        </w:rPr>
        <w:t xml:space="preserve"> </w:t>
      </w:r>
    </w:p>
    <w:p w14:paraId="0594163C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t>Attendance is very important, if you miss class more than 25% you are not allowed to enter the final exam.</w:t>
      </w:r>
    </w:p>
    <w:p w14:paraId="1D25C11C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t>Late attendance is not considered. You may attend but you’re considered absent.</w:t>
      </w:r>
    </w:p>
    <w:p w14:paraId="4C6E0352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t>Copied assignment and project will be marked by zero.</w:t>
      </w:r>
    </w:p>
    <w:p w14:paraId="33824AD0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t xml:space="preserve">Late assignment and project will not be accepted. </w:t>
      </w:r>
    </w:p>
    <w:p w14:paraId="287CE83A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lastRenderedPageBreak/>
        <w:t xml:space="preserve">Tutorial and lab sheets work is not </w:t>
      </w:r>
      <w:proofErr w:type="gramStart"/>
      <w:r w:rsidRPr="004D0C11">
        <w:rPr>
          <w:rFonts w:ascii="Times New Roman" w:eastAsia="Times New Roman" w:hAnsi="Times New Roman" w:cs="Times New Roman"/>
          <w:bCs/>
        </w:rPr>
        <w:t>group</w:t>
      </w:r>
      <w:proofErr w:type="gramEnd"/>
      <w:r w:rsidRPr="004D0C11">
        <w:rPr>
          <w:rFonts w:ascii="Times New Roman" w:eastAsia="Times New Roman" w:hAnsi="Times New Roman" w:cs="Times New Roman"/>
          <w:bCs/>
        </w:rPr>
        <w:t xml:space="preserve"> work!! Study for it.</w:t>
      </w:r>
    </w:p>
    <w:p w14:paraId="5AE5CAAA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t>Midterms and quizzes attendance is very important. You cannot be excused unless the instructor accepts your formal medical report.</w:t>
      </w:r>
    </w:p>
    <w:p w14:paraId="3C9CD48B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t>If you absent for medication or other mitigation reason, you must provide documentary evidence in the next lecturer to justify your absence.</w:t>
      </w:r>
    </w:p>
    <w:p w14:paraId="6792AAD7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t>You must provide documentary evidence within 72 hours after the exam period to justify your absence.</w:t>
      </w:r>
    </w:p>
    <w:p w14:paraId="00B0EBDA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t>If your absent does not meet the stated criteria, you will be given a zero for the exam.</w:t>
      </w:r>
    </w:p>
    <w:p w14:paraId="1E54B355" w14:textId="77777777" w:rsidR="004D0C11" w:rsidRPr="004D0C11" w:rsidRDefault="004D0C11" w:rsidP="004D0C1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</w:rPr>
      </w:pPr>
      <w:r w:rsidRPr="004D0C11">
        <w:rPr>
          <w:rFonts w:ascii="Times New Roman" w:eastAsia="Times New Roman" w:hAnsi="Times New Roman" w:cs="Times New Roman"/>
          <w:bCs/>
        </w:rPr>
        <w:t>Otherwise, your absence will be deemed a good cause and you will be automatically re-</w:t>
      </w:r>
      <w:proofErr w:type="spellStart"/>
      <w:r w:rsidRPr="004D0C11">
        <w:rPr>
          <w:rFonts w:ascii="Times New Roman" w:eastAsia="Times New Roman" w:hAnsi="Times New Roman" w:cs="Times New Roman"/>
          <w:bCs/>
        </w:rPr>
        <w:t>enterd</w:t>
      </w:r>
      <w:proofErr w:type="spellEnd"/>
      <w:r w:rsidRPr="004D0C11">
        <w:rPr>
          <w:rFonts w:ascii="Times New Roman" w:eastAsia="Times New Roman" w:hAnsi="Times New Roman" w:cs="Times New Roman"/>
          <w:bCs/>
        </w:rPr>
        <w:t xml:space="preserve"> to set the missed examination at the end of the semester in the whole course.</w:t>
      </w:r>
    </w:p>
    <w:p w14:paraId="3DB2529B" w14:textId="77777777" w:rsidR="004D0C11" w:rsidRDefault="004D0C11">
      <w:pPr>
        <w:spacing w:after="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676AFAB4" w14:textId="137564BC"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To download the </w:t>
      </w:r>
      <w:r w:rsidR="004D0C11">
        <w:rPr>
          <w:rFonts w:ascii="Times New Roman" w:eastAsia="Times New Roman" w:hAnsi="Times New Roman" w:cs="Times New Roman"/>
          <w:b/>
          <w:sz w:val="24"/>
          <w:u w:val="single" w:color="000000"/>
        </w:rPr>
        <w:t>Visual Basic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20B2B8" w14:textId="77777777" w:rsidR="001F3CA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FA4B84" w14:textId="5CF80D53" w:rsidR="001F3CA0" w:rsidRDefault="000F675E">
      <w:pPr>
        <w:spacing w:after="0"/>
      </w:pPr>
      <w:r w:rsidRPr="000F675E">
        <w:t>https://www.microsoft.com/en-us/download/details.aspx?id=10019</w:t>
      </w:r>
      <w:r w:rsidR="00000000"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</w:p>
    <w:sectPr w:rsidR="001F3CA0">
      <w:pgSz w:w="11906" w:h="16838"/>
      <w:pgMar w:top="715" w:right="1856" w:bottom="91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0329A"/>
    <w:multiLevelType w:val="hybridMultilevel"/>
    <w:tmpl w:val="F7EEEE44"/>
    <w:lvl w:ilvl="0" w:tplc="0409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21ED4"/>
    <w:multiLevelType w:val="hybridMultilevel"/>
    <w:tmpl w:val="D77A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26145"/>
    <w:multiLevelType w:val="hybridMultilevel"/>
    <w:tmpl w:val="2A88F256"/>
    <w:lvl w:ilvl="0" w:tplc="C668F7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2C8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A25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6C3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2F2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852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450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282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AA7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8507227">
    <w:abstractNumId w:val="2"/>
  </w:num>
  <w:num w:numId="2" w16cid:durableId="12721017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4185701">
    <w:abstractNumId w:val="1"/>
  </w:num>
  <w:num w:numId="4" w16cid:durableId="1307201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A0"/>
    <w:rsid w:val="000F675E"/>
    <w:rsid w:val="001F3CA0"/>
    <w:rsid w:val="002E3297"/>
    <w:rsid w:val="004D0C11"/>
    <w:rsid w:val="007436E7"/>
    <w:rsid w:val="00961050"/>
    <w:rsid w:val="00B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0A24"/>
  <w15:docId w15:val="{F1E60D42-CCB6-4D0A-9824-DD669AD7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D0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</dc:creator>
  <cp:keywords/>
  <cp:lastModifiedBy>najd aldakheel</cp:lastModifiedBy>
  <cp:revision>2</cp:revision>
  <dcterms:created xsi:type="dcterms:W3CDTF">2025-08-24T07:07:00Z</dcterms:created>
  <dcterms:modified xsi:type="dcterms:W3CDTF">2025-08-24T07:07:00Z</dcterms:modified>
</cp:coreProperties>
</file>