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DC" w:rsidRPr="0013388B" w:rsidRDefault="002F15DC" w:rsidP="008C39A7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دانشگاه ملک سعود</w:t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مدت</w:t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13388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امتحان</w:t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 یک ساعت</w:t>
      </w:r>
    </w:p>
    <w:p w:rsidR="002F15DC" w:rsidRPr="0013388B" w:rsidRDefault="002F15DC" w:rsidP="008C39A7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دانشکده زبانها وترجمه</w:t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Pr="0013388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</w:t>
      </w:r>
      <w:r w:rsidRPr="0013388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یک شنبه 24/02/1439هـ</w:t>
      </w:r>
    </w:p>
    <w:p w:rsidR="002F15DC" w:rsidRPr="0013388B" w:rsidRDefault="002F15DC" w:rsidP="008C39A7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رشته زبان فارسی وترجمه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ab/>
      </w:r>
      <w:r w:rsidR="00C64AA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کلاس </w:t>
      </w:r>
      <w:r w:rsidR="0030500E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دستور زبان فارسی3 </w:t>
      </w:r>
    </w:p>
    <w:p w:rsidR="00CF4852" w:rsidRDefault="002F15DC" w:rsidP="002F15D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اسم دانشجو............................................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..</w:t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.........</w:t>
      </w:r>
      <w:r w:rsidRPr="0013388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....</w:t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شماره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دانشجو..........</w:t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.............</w:t>
      </w:r>
      <w:r w:rsidRPr="0013388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..............</w:t>
      </w:r>
    </w:p>
    <w:p w:rsidR="002F15DC" w:rsidRDefault="002F15DC" w:rsidP="002F15D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2F15DC" w:rsidRDefault="002F15DC" w:rsidP="002F15D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س1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="0005107E">
        <w:rPr>
          <w:rFonts w:asciiTheme="majorBidi" w:hAnsiTheme="majorBidi" w:cstheme="majorBidi" w:hint="cs"/>
          <w:b/>
          <w:bCs/>
          <w:sz w:val="28"/>
          <w:szCs w:val="28"/>
          <w:rtl/>
        </w:rPr>
        <w:t>مصدر داخل پرانتیز</w:t>
      </w:r>
      <w:r w:rsidR="0005107E" w:rsidRPr="000510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5107E">
        <w:rPr>
          <w:rFonts w:asciiTheme="majorBidi" w:hAnsiTheme="majorBidi" w:cstheme="majorBidi" w:hint="cs"/>
          <w:b/>
          <w:bCs/>
          <w:sz w:val="28"/>
          <w:szCs w:val="28"/>
          <w:rtl/>
        </w:rPr>
        <w:t>را به فعل</w:t>
      </w:r>
      <w:r w:rsidR="000F547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مناسب </w:t>
      </w:r>
      <w:r w:rsidR="0005107E">
        <w:rPr>
          <w:rFonts w:asciiTheme="majorBidi" w:hAnsiTheme="majorBidi" w:cstheme="majorBidi" w:hint="cs"/>
          <w:b/>
          <w:bCs/>
          <w:sz w:val="28"/>
          <w:szCs w:val="28"/>
          <w:rtl/>
        </w:rPr>
        <w:t>تبدیل کنید؟</w:t>
      </w:r>
      <w:r w:rsidR="00444B2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44B2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5نمره</w:t>
      </w:r>
    </w:p>
    <w:p w:rsidR="00572049" w:rsidRPr="00572049" w:rsidRDefault="0005107E" w:rsidP="00194B9F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Pr="00572049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E53614" w:rsidRPr="00572049">
        <w:rPr>
          <w:rFonts w:asciiTheme="majorBidi" w:hAnsiTheme="majorBidi" w:cstheme="majorBidi" w:hint="cs"/>
          <w:sz w:val="28"/>
          <w:szCs w:val="28"/>
          <w:rtl/>
        </w:rPr>
        <w:t>دیروز ساعت شش علی</w:t>
      </w:r>
      <w:r w:rsidR="00EB7766">
        <w:rPr>
          <w:rFonts w:asciiTheme="majorBidi" w:hAnsiTheme="majorBidi" w:cstheme="majorBidi" w:hint="cs"/>
          <w:sz w:val="28"/>
          <w:szCs w:val="28"/>
          <w:rtl/>
        </w:rPr>
        <w:t xml:space="preserve"> و برادرش</w:t>
      </w:r>
      <w:r w:rsidR="00E53614" w:rsidRPr="00572049">
        <w:rPr>
          <w:rFonts w:asciiTheme="majorBidi" w:hAnsiTheme="majorBidi" w:cstheme="majorBidi" w:hint="cs"/>
          <w:sz w:val="28"/>
          <w:szCs w:val="28"/>
          <w:rtl/>
        </w:rPr>
        <w:t xml:space="preserve"> به مغازه </w:t>
      </w:r>
      <w:r w:rsidR="00194B9F" w:rsidRPr="00346F06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رفتند</w:t>
      </w:r>
      <w:r w:rsidR="00E53614" w:rsidRPr="00346F06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E53614" w:rsidRPr="00572049">
        <w:rPr>
          <w:rFonts w:asciiTheme="majorBidi" w:hAnsiTheme="majorBidi" w:cstheme="majorBidi" w:hint="cs"/>
          <w:sz w:val="28"/>
          <w:szCs w:val="28"/>
          <w:rtl/>
        </w:rPr>
        <w:t>(رفتن)</w:t>
      </w:r>
    </w:p>
    <w:p w:rsidR="00572049" w:rsidRPr="00572049" w:rsidRDefault="00E53614" w:rsidP="00194B9F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572049">
        <w:rPr>
          <w:rFonts w:asciiTheme="majorBidi" w:hAnsiTheme="majorBidi" w:cstheme="majorBidi" w:hint="cs"/>
          <w:sz w:val="28"/>
          <w:szCs w:val="28"/>
          <w:rtl/>
        </w:rPr>
        <w:t xml:space="preserve">2- </w:t>
      </w:r>
      <w:r w:rsidR="00E47E95">
        <w:rPr>
          <w:rFonts w:asciiTheme="majorBidi" w:hAnsiTheme="majorBidi" w:cstheme="majorBidi" w:hint="cs"/>
          <w:sz w:val="28"/>
          <w:szCs w:val="28"/>
          <w:rtl/>
        </w:rPr>
        <w:t xml:space="preserve">هفته </w:t>
      </w:r>
      <w:bookmarkStart w:id="0" w:name="_GoBack"/>
      <w:bookmarkEnd w:id="0"/>
      <w:r w:rsidR="00E47E95">
        <w:rPr>
          <w:rFonts w:asciiTheme="majorBidi" w:hAnsiTheme="majorBidi" w:cstheme="majorBidi" w:hint="cs"/>
          <w:sz w:val="28"/>
          <w:szCs w:val="28"/>
          <w:rtl/>
        </w:rPr>
        <w:t>ها</w:t>
      </w:r>
      <w:r w:rsidR="00194B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94B9F" w:rsidRPr="00346F06">
        <w:rPr>
          <w:rFonts w:asciiTheme="majorBidi" w:hAnsiTheme="majorBidi" w:cstheme="majorBidi" w:hint="cs"/>
          <w:color w:val="FF0000"/>
          <w:sz w:val="28"/>
          <w:szCs w:val="28"/>
          <w:rtl/>
        </w:rPr>
        <w:t>گذشت</w:t>
      </w:r>
      <w:r w:rsidR="00572049" w:rsidRPr="00346F06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572049" w:rsidRPr="00572049">
        <w:rPr>
          <w:rFonts w:asciiTheme="majorBidi" w:hAnsiTheme="majorBidi" w:cstheme="majorBidi" w:hint="cs"/>
          <w:sz w:val="28"/>
          <w:szCs w:val="28"/>
          <w:rtl/>
        </w:rPr>
        <w:t xml:space="preserve">(گذشتن) </w:t>
      </w:r>
      <w:r w:rsidR="002205E8">
        <w:rPr>
          <w:rFonts w:asciiTheme="majorBidi" w:hAnsiTheme="majorBidi" w:cstheme="majorBidi" w:hint="cs"/>
          <w:sz w:val="28"/>
          <w:szCs w:val="28"/>
          <w:rtl/>
        </w:rPr>
        <w:t>وهنوز همدیگر را ندیدند</w:t>
      </w:r>
      <w:r w:rsidR="00572049" w:rsidRPr="00572049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72049" w:rsidRDefault="00572049" w:rsidP="00194B9F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572049">
        <w:rPr>
          <w:rFonts w:asciiTheme="majorBidi" w:hAnsiTheme="majorBidi" w:cstheme="majorBidi" w:hint="cs"/>
          <w:sz w:val="28"/>
          <w:szCs w:val="28"/>
          <w:rtl/>
        </w:rPr>
        <w:t xml:space="preserve">3- </w:t>
      </w:r>
      <w:r w:rsidR="00541A2C">
        <w:rPr>
          <w:rFonts w:asciiTheme="majorBidi" w:hAnsiTheme="majorBidi" w:cstheme="majorBidi" w:hint="cs"/>
          <w:sz w:val="28"/>
          <w:szCs w:val="28"/>
          <w:rtl/>
        </w:rPr>
        <w:t>جمعیت</w:t>
      </w:r>
      <w:r w:rsidR="002205E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B5F1C">
        <w:rPr>
          <w:rFonts w:asciiTheme="majorBidi" w:hAnsiTheme="majorBidi" w:cstheme="majorBidi" w:hint="cs"/>
          <w:sz w:val="28"/>
          <w:szCs w:val="28"/>
          <w:rtl/>
        </w:rPr>
        <w:t xml:space="preserve">علیه دولت </w:t>
      </w:r>
      <w:r w:rsidR="00194B9F" w:rsidRPr="00346F06">
        <w:rPr>
          <w:rFonts w:asciiTheme="majorBidi" w:hAnsiTheme="majorBidi" w:cstheme="majorBidi" w:hint="cs"/>
          <w:color w:val="FF0000"/>
          <w:sz w:val="28"/>
          <w:szCs w:val="28"/>
          <w:rtl/>
        </w:rPr>
        <w:t>اعتراض کرد یا اعتراض کردند</w:t>
      </w:r>
      <w:r w:rsidR="002205E8" w:rsidRPr="00346F06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2205E8">
        <w:rPr>
          <w:rFonts w:asciiTheme="majorBidi" w:hAnsiTheme="majorBidi" w:cstheme="majorBidi" w:hint="cs"/>
          <w:sz w:val="28"/>
          <w:szCs w:val="28"/>
          <w:rtl/>
        </w:rPr>
        <w:t>( اعتراض کردن)</w:t>
      </w:r>
    </w:p>
    <w:p w:rsidR="002205E8" w:rsidRDefault="00EB7766" w:rsidP="00194B9F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4- پسر همسایه  ماشین نو را </w:t>
      </w:r>
      <w:r w:rsidR="00194B9F" w:rsidRPr="00346F06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خرید </w:t>
      </w:r>
      <w:r w:rsidR="002205E8">
        <w:rPr>
          <w:rFonts w:asciiTheme="majorBidi" w:hAnsiTheme="majorBidi" w:cstheme="majorBidi" w:hint="cs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خریدن</w:t>
      </w:r>
      <w:r w:rsidR="002205E8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444B2D" w:rsidRDefault="00EB7766" w:rsidP="00194B9F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5- </w:t>
      </w:r>
      <w:r w:rsidR="00922458">
        <w:rPr>
          <w:rFonts w:asciiTheme="majorBidi" w:hAnsiTheme="majorBidi" w:cstheme="majorBidi" w:hint="cs"/>
          <w:sz w:val="28"/>
          <w:szCs w:val="28"/>
          <w:rtl/>
        </w:rPr>
        <w:t>امسال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درختهای زیادی به زمین</w:t>
      </w:r>
      <w:r w:rsidR="00194B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94B9F" w:rsidRPr="00346F06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افتادند یا افتاد </w:t>
      </w:r>
      <w:r w:rsidR="002205E8">
        <w:rPr>
          <w:rFonts w:asciiTheme="majorBidi" w:hAnsiTheme="majorBidi" w:cstheme="majorBidi" w:hint="cs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افتادن</w:t>
      </w:r>
      <w:r w:rsidR="002205E8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572049" w:rsidRPr="00444B2D" w:rsidRDefault="00572049" w:rsidP="00444B2D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572049">
        <w:rPr>
          <w:rFonts w:asciiTheme="majorBidi" w:hAnsiTheme="majorBidi" w:cstheme="majorBidi" w:hint="cs"/>
          <w:b/>
          <w:bCs/>
          <w:sz w:val="28"/>
          <w:szCs w:val="28"/>
          <w:rtl/>
        </w:rPr>
        <w:t>س2:</w:t>
      </w:r>
      <w:r w:rsidRPr="0057204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3388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جمله های زیر را با صحیح یا غلط مشخص کنید؟</w:t>
      </w:r>
      <w:r w:rsidR="00444B2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5نمره</w:t>
      </w:r>
    </w:p>
    <w:p w:rsidR="00E47E95" w:rsidRPr="000B5F1C" w:rsidRDefault="00E47E95" w:rsidP="00194B9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- </w:t>
      </w:r>
      <w:r w:rsidR="00541A2C" w:rsidRPr="00541A2C">
        <w:rPr>
          <w:rFonts w:asciiTheme="majorBidi" w:hAnsiTheme="majorBidi" w:cstheme="majorBidi" w:hint="cs"/>
          <w:sz w:val="28"/>
          <w:szCs w:val="28"/>
          <w:rtl/>
          <w:lang w:bidi="fa-IR"/>
        </w:rPr>
        <w:t>هیچ</w:t>
      </w:r>
      <w:r w:rsidR="00541A2C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541A2C"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فرقی </w:t>
      </w:r>
      <w:r w:rsidR="00541A2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بین </w:t>
      </w: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نقش اصلی </w:t>
      </w:r>
      <w:r w:rsidR="0092245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اسم </w:t>
      </w: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و نقش غیر اصلی</w:t>
      </w:r>
      <w:r w:rsidR="0092245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آن</w:t>
      </w: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41A2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وجود </w:t>
      </w:r>
      <w:r w:rsid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ندار</w:t>
      </w:r>
      <w:r w:rsidR="00922458">
        <w:rPr>
          <w:rFonts w:asciiTheme="majorBidi" w:hAnsiTheme="majorBidi" w:cstheme="majorBidi" w:hint="cs"/>
          <w:sz w:val="28"/>
          <w:szCs w:val="28"/>
          <w:rtl/>
          <w:lang w:bidi="fa-IR"/>
        </w:rPr>
        <w:t>ن</w:t>
      </w:r>
      <w:r w:rsid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د</w:t>
      </w:r>
      <w:r w:rsidR="00194B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( </w:t>
      </w: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B5F1C"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غلط</w:t>
      </w:r>
      <w:r w:rsidR="000B5F1C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 </w:t>
      </w: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</w:p>
    <w:p w:rsidR="00E47E95" w:rsidRPr="000B5F1C" w:rsidRDefault="00E47E95" w:rsidP="00E47E9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2- صفت و ضمیر</w:t>
      </w:r>
      <w:r w:rsidR="0092245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می توانند نقش اسم در جمله ب</w:t>
      </w: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پذیرند.   (  </w:t>
      </w:r>
      <w:r w:rsidR="000B5F1C"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صحیح</w:t>
      </w:r>
      <w:r w:rsidR="000B5F1C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  </w:t>
      </w:r>
      <w:r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  </w:t>
      </w: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</w:p>
    <w:p w:rsidR="00E47E95" w:rsidRPr="000B5F1C" w:rsidRDefault="00E47E95" w:rsidP="00E47E9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3- </w:t>
      </w:r>
      <w:r w:rsid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نهاد</w:t>
      </w: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B5F1C"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همیشه</w:t>
      </w: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B5F1C"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به </w:t>
      </w: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تنها</w:t>
      </w:r>
      <w:r w:rsidR="000B5F1C"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یی</w:t>
      </w: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بدون وابسته ها </w:t>
      </w:r>
      <w:r w:rsidR="000B5F1C"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در جمله می آید. (     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غلط</w:t>
      </w:r>
      <w:r w:rsidR="000B5F1C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      </w:t>
      </w:r>
      <w:r w:rsidR="000B5F1C"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</w:p>
    <w:p w:rsidR="000B5F1C" w:rsidRPr="000B5F1C" w:rsidRDefault="000B5F1C" w:rsidP="000B5F1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4- هر فاعلی نهاد است و هر نهاد فاعلی نیست. (       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صحیح</w:t>
      </w:r>
      <w:r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    </w:t>
      </w: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</w:p>
    <w:p w:rsidR="000B5F1C" w:rsidRDefault="000B5F1C" w:rsidP="008C39A7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0B5F1C">
        <w:rPr>
          <w:rFonts w:asciiTheme="majorBidi" w:hAnsiTheme="majorBidi" w:cstheme="majorBidi" w:hint="cs"/>
          <w:sz w:val="28"/>
          <w:szCs w:val="28"/>
          <w:rtl/>
          <w:lang w:bidi="fa-IR"/>
        </w:rPr>
        <w:t>5</w:t>
      </w:r>
      <w:r w:rsidR="000721E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- </w:t>
      </w:r>
      <w:r w:rsidR="000721E3" w:rsidRPr="000721E3">
        <w:rPr>
          <w:rFonts w:asciiTheme="majorBidi" w:hAnsiTheme="majorBidi" w:cstheme="majorBidi" w:hint="cs"/>
          <w:sz w:val="28"/>
          <w:szCs w:val="28"/>
          <w:rtl/>
          <w:lang w:bidi="fa-IR"/>
        </w:rPr>
        <w:t>سعید شبیه پدرش هستند</w:t>
      </w:r>
      <w:r w:rsidR="008C39A7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0721E3" w:rsidRPr="000721E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(   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غلط</w:t>
      </w:r>
      <w:r w:rsidR="000721E3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     </w:t>
      </w:r>
      <w:r w:rsidR="000721E3" w:rsidRPr="000721E3"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</w:p>
    <w:p w:rsidR="000B5F1C" w:rsidRDefault="000B5F1C" w:rsidP="000B5F1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س3: </w:t>
      </w:r>
      <w:r w:rsidR="00EB7766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طبق مشخصات زیر جمله را بسازید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؟ </w:t>
      </w:r>
      <w:r w:rsidR="00444B2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5 نمره</w:t>
      </w:r>
    </w:p>
    <w:p w:rsidR="00194B9F" w:rsidRPr="00194B9F" w:rsidRDefault="00EB7766" w:rsidP="00194B9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194B9F">
        <w:rPr>
          <w:rFonts w:asciiTheme="majorBidi" w:hAnsiTheme="majorBidi" w:cstheme="majorBidi" w:hint="cs"/>
          <w:sz w:val="28"/>
          <w:szCs w:val="28"/>
          <w:rtl/>
          <w:lang w:bidi="fa-IR"/>
        </w:rPr>
        <w:t>نهاد جاندار(جمع):</w:t>
      </w:r>
      <w:r w:rsidR="00194B9F" w:rsidRPr="00194B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دانشجویان به کلاس رفتند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بچه ها از مدرسه آمدند</w:t>
      </w:r>
    </w:p>
    <w:p w:rsidR="00EB7766" w:rsidRPr="00EB7766" w:rsidRDefault="00922458" w:rsidP="000721E3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2- نهاد غیر جاندار</w:t>
      </w:r>
      <w:r w:rsidR="00EB7766">
        <w:rPr>
          <w:rFonts w:asciiTheme="majorBidi" w:hAnsiTheme="majorBidi" w:cstheme="majorBidi" w:hint="cs"/>
          <w:sz w:val="28"/>
          <w:szCs w:val="28"/>
          <w:rtl/>
          <w:lang w:bidi="fa-IR"/>
        </w:rPr>
        <w:t>(جمع):</w:t>
      </w:r>
      <w:r w:rsidR="00194B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کلاسها بسته است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کتاب ها خریده شد</w:t>
      </w:r>
    </w:p>
    <w:p w:rsidR="00EB7766" w:rsidRPr="00EB7766" w:rsidRDefault="00EB7766" w:rsidP="000721E3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EB7766">
        <w:rPr>
          <w:rFonts w:asciiTheme="majorBidi" w:hAnsiTheme="majorBidi" w:cstheme="majorBidi" w:hint="cs"/>
          <w:sz w:val="28"/>
          <w:szCs w:val="28"/>
          <w:rtl/>
          <w:lang w:bidi="fa-IR"/>
        </w:rPr>
        <w:t>3- نهاد اسم زمان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(جمع):</w:t>
      </w:r>
      <w:r w:rsidR="00194B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روزها کذشت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سال ها می گذرد</w:t>
      </w:r>
    </w:p>
    <w:p w:rsidR="00EB7766" w:rsidRPr="00EB7766" w:rsidRDefault="00EB7766" w:rsidP="00D6070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>4- نهاد اسم جمع:</w:t>
      </w:r>
      <w:r w:rsidR="00194B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مردم اعتراض کردند</w:t>
      </w:r>
      <w:r w:rsid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</w:t>
      </w:r>
      <w:r w:rsid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آرتش حمله کرد</w:t>
      </w:r>
    </w:p>
    <w:p w:rsidR="000721E3" w:rsidRDefault="000721E3" w:rsidP="00D6070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5</w:t>
      </w:r>
      <w:r w:rsidR="00EB7766" w:rsidRPr="00EB7766">
        <w:rPr>
          <w:rFonts w:asciiTheme="majorBidi" w:hAnsiTheme="majorBidi" w:cstheme="majorBidi" w:hint="cs"/>
          <w:sz w:val="28"/>
          <w:szCs w:val="28"/>
          <w:rtl/>
          <w:lang w:bidi="fa-IR"/>
        </w:rPr>
        <w:t>- ن</w:t>
      </w:r>
      <w:r w:rsidR="00EB7766">
        <w:rPr>
          <w:rFonts w:asciiTheme="majorBidi" w:hAnsiTheme="majorBidi" w:cstheme="majorBidi" w:hint="cs"/>
          <w:sz w:val="28"/>
          <w:szCs w:val="28"/>
          <w:rtl/>
          <w:lang w:bidi="fa-IR"/>
        </w:rPr>
        <w:t>هاد همه یا برخی:</w:t>
      </w:r>
      <w:r w:rsidR="00194B9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همه خانواده به گردش رفت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برخی از دوستان نیامدند</w:t>
      </w:r>
    </w:p>
    <w:p w:rsidR="00444B2D" w:rsidRDefault="00444B2D" w:rsidP="00444B2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8C39A7" w:rsidRPr="00444B2D" w:rsidRDefault="00922458" w:rsidP="00444B2D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س4: از متن زیر نهادها</w:t>
      </w:r>
      <w:r w:rsidR="008C39A7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وفعل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را </w:t>
      </w:r>
      <w:r w:rsidR="000721E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خط بکشید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و نوع </w:t>
      </w:r>
      <w:r w:rsidR="000721E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نهاد را بنویسید؟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(فاعل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مسند الیه) </w:t>
      </w:r>
      <w:r w:rsidR="00444B2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5نمره</w:t>
      </w:r>
    </w:p>
    <w:p w:rsidR="008C39A7" w:rsidRDefault="000721E3" w:rsidP="00E00037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دیروز دانشگاه تعطیل بود. دانشجوها به دانشگاه نرفتند. استاد فارسی هم به دانشگاه نرفت. من در خانه مهمان داشتم. مهمان ها ساعت ده صبح آمدند. ما خیلی خوشحال بودیم. </w:t>
      </w:r>
      <w:r w:rsidR="006858A9">
        <w:rPr>
          <w:rFonts w:asciiTheme="majorBidi" w:hAnsiTheme="majorBidi" w:cstheme="majorBidi" w:hint="cs"/>
          <w:sz w:val="28"/>
          <w:szCs w:val="28"/>
          <w:rtl/>
          <w:lang w:bidi="fa-IR"/>
        </w:rPr>
        <w:t>آنها</w:t>
      </w:r>
      <w:r w:rsidR="00E0003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در خانه غذا</w:t>
      </w:r>
      <w:r w:rsidR="006858A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</w:t>
      </w:r>
      <w:r w:rsidR="00E0003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858A9">
        <w:rPr>
          <w:rFonts w:asciiTheme="majorBidi" w:hAnsiTheme="majorBidi" w:cstheme="majorBidi" w:hint="cs"/>
          <w:sz w:val="28"/>
          <w:szCs w:val="28"/>
          <w:rtl/>
          <w:lang w:bidi="fa-IR"/>
        </w:rPr>
        <w:t>خوردند</w:t>
      </w:r>
      <w:r w:rsidR="00E00037">
        <w:rPr>
          <w:rFonts w:asciiTheme="majorBidi" w:hAnsiTheme="majorBidi" w:cstheme="majorBidi" w:hint="cs"/>
          <w:sz w:val="28"/>
          <w:szCs w:val="28"/>
          <w:rtl/>
          <w:lang w:bidi="fa-IR"/>
        </w:rPr>
        <w:t>. بعد از خوردن غذا همه رفتند. در خانه بچه ای نبود. من و منیژه و شیرین به اتاق رفتیم.</w:t>
      </w:r>
    </w:p>
    <w:p w:rsidR="00E00037" w:rsidRPr="00194B9F" w:rsidRDefault="00E00037" w:rsidP="00E00037">
      <w:pPr>
        <w:bidi/>
        <w:spacing w:line="480" w:lineRule="auto"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</w:pPr>
      <w:r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-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 دانشگاه: نهاد مسندالیه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بود : رابطه</w:t>
      </w:r>
    </w:p>
    <w:p w:rsidR="00E00037" w:rsidRPr="00194B9F" w:rsidRDefault="00E00037" w:rsidP="00194B9F">
      <w:pPr>
        <w:bidi/>
        <w:spacing w:line="480" w:lineRule="auto"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</w:pPr>
      <w:r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-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دانشجوها : نهاد فاعل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نرفتند : فعل</w:t>
      </w:r>
    </w:p>
    <w:p w:rsidR="00E00037" w:rsidRPr="00194B9F" w:rsidRDefault="00E00037" w:rsidP="00E00037">
      <w:pPr>
        <w:bidi/>
        <w:spacing w:line="480" w:lineRule="auto"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</w:pPr>
      <w:r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-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استاد فارسی : نهاد فاعل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نرفت : فعل </w:t>
      </w:r>
    </w:p>
    <w:p w:rsidR="00E00037" w:rsidRPr="00194B9F" w:rsidRDefault="00E00037" w:rsidP="00E00037">
      <w:pPr>
        <w:bidi/>
        <w:spacing w:line="480" w:lineRule="auto"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</w:pPr>
      <w:r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-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من : نهاد فاعل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داشتم: فعل</w:t>
      </w:r>
    </w:p>
    <w:p w:rsidR="00E00037" w:rsidRPr="00194B9F" w:rsidRDefault="00E00037" w:rsidP="00E00037">
      <w:pPr>
        <w:bidi/>
        <w:spacing w:line="480" w:lineRule="auto"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</w:pPr>
      <w:r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-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مهمان ها : نهاد فاعل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آمدند: فعل</w:t>
      </w:r>
    </w:p>
    <w:p w:rsidR="00E00037" w:rsidRPr="00194B9F" w:rsidRDefault="00E00037" w:rsidP="00E00037">
      <w:pPr>
        <w:bidi/>
        <w:spacing w:line="480" w:lineRule="auto"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</w:pPr>
      <w:r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-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ما : نهاد مسند الیه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بودیم: رابطه</w:t>
      </w:r>
    </w:p>
    <w:p w:rsidR="00E00037" w:rsidRPr="00194B9F" w:rsidRDefault="00E00037" w:rsidP="00E00037">
      <w:pPr>
        <w:bidi/>
        <w:spacing w:line="480" w:lineRule="auto"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</w:pPr>
      <w:r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-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آنها: نهاد فاعل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خوردند: فعل</w:t>
      </w:r>
    </w:p>
    <w:p w:rsidR="00E00037" w:rsidRPr="00194B9F" w:rsidRDefault="00E00037" w:rsidP="00E00037">
      <w:pPr>
        <w:bidi/>
        <w:spacing w:line="480" w:lineRule="auto"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</w:pPr>
      <w:r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-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همه : نهاد فاعل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رفتند : فعل</w:t>
      </w:r>
    </w:p>
    <w:p w:rsidR="00E00037" w:rsidRPr="00194B9F" w:rsidRDefault="00E00037" w:rsidP="00E00037">
      <w:pPr>
        <w:bidi/>
        <w:spacing w:line="480" w:lineRule="auto"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</w:pPr>
      <w:r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-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بچه ای : نهاد مسند الیه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نبود : رابطه</w:t>
      </w:r>
    </w:p>
    <w:p w:rsidR="00E00037" w:rsidRPr="00194B9F" w:rsidRDefault="00E00037" w:rsidP="00E00037">
      <w:pPr>
        <w:bidi/>
        <w:spacing w:line="480" w:lineRule="auto"/>
        <w:jc w:val="both"/>
        <w:rPr>
          <w:rFonts w:asciiTheme="majorBidi" w:hAnsiTheme="majorBidi" w:cstheme="majorBidi"/>
          <w:color w:val="FF0000"/>
          <w:sz w:val="28"/>
          <w:szCs w:val="28"/>
          <w:lang w:bidi="fa-IR"/>
        </w:rPr>
      </w:pPr>
      <w:r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>-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من و منیژه و شیرین : نهاد فاعل </w:t>
      </w:r>
      <w:r w:rsidR="00194B9F" w:rsidRPr="00194B9F">
        <w:rPr>
          <w:rFonts w:asciiTheme="majorBidi" w:hAnsiTheme="majorBidi" w:cstheme="majorBidi"/>
          <w:color w:val="FF0000"/>
          <w:sz w:val="28"/>
          <w:szCs w:val="28"/>
          <w:rtl/>
          <w:lang w:bidi="fa-IR"/>
        </w:rPr>
        <w:t>–</w:t>
      </w:r>
      <w:r w:rsidR="00194B9F" w:rsidRPr="00194B9F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رفتیم: فعل</w:t>
      </w:r>
    </w:p>
    <w:sectPr w:rsidR="00E00037" w:rsidRPr="00194B9F" w:rsidSect="00EB7766">
      <w:foot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2D" w:rsidRDefault="00444B2D" w:rsidP="00444B2D">
      <w:pPr>
        <w:spacing w:after="0" w:line="240" w:lineRule="auto"/>
      </w:pPr>
      <w:r>
        <w:separator/>
      </w:r>
    </w:p>
  </w:endnote>
  <w:endnote w:type="continuationSeparator" w:id="0">
    <w:p w:rsidR="00444B2D" w:rsidRDefault="00444B2D" w:rsidP="0044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331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B2D" w:rsidRDefault="00444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B2D" w:rsidRDefault="00444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2D" w:rsidRDefault="00444B2D" w:rsidP="00444B2D">
      <w:pPr>
        <w:spacing w:after="0" w:line="240" w:lineRule="auto"/>
      </w:pPr>
      <w:r>
        <w:separator/>
      </w:r>
    </w:p>
  </w:footnote>
  <w:footnote w:type="continuationSeparator" w:id="0">
    <w:p w:rsidR="00444B2D" w:rsidRDefault="00444B2D" w:rsidP="0044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683"/>
    <w:multiLevelType w:val="hybridMultilevel"/>
    <w:tmpl w:val="44BE81B6"/>
    <w:lvl w:ilvl="0" w:tplc="23B42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DC"/>
    <w:rsid w:val="00016DCE"/>
    <w:rsid w:val="0005107E"/>
    <w:rsid w:val="000721E3"/>
    <w:rsid w:val="000B5F1C"/>
    <w:rsid w:val="000F5476"/>
    <w:rsid w:val="00194B9F"/>
    <w:rsid w:val="001E4721"/>
    <w:rsid w:val="002205E8"/>
    <w:rsid w:val="002F15DC"/>
    <w:rsid w:val="0030500E"/>
    <w:rsid w:val="00346F06"/>
    <w:rsid w:val="00444B2D"/>
    <w:rsid w:val="00541A2C"/>
    <w:rsid w:val="00572049"/>
    <w:rsid w:val="006858A9"/>
    <w:rsid w:val="008C39A7"/>
    <w:rsid w:val="00922458"/>
    <w:rsid w:val="00A42A99"/>
    <w:rsid w:val="00C64AA3"/>
    <w:rsid w:val="00CA2A2C"/>
    <w:rsid w:val="00CF4852"/>
    <w:rsid w:val="00D46C12"/>
    <w:rsid w:val="00D6070C"/>
    <w:rsid w:val="00E00037"/>
    <w:rsid w:val="00E47E95"/>
    <w:rsid w:val="00E53614"/>
    <w:rsid w:val="00E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2D"/>
  </w:style>
  <w:style w:type="paragraph" w:styleId="Footer">
    <w:name w:val="footer"/>
    <w:basedOn w:val="Normal"/>
    <w:link w:val="FooterChar"/>
    <w:uiPriority w:val="99"/>
    <w:unhideWhenUsed/>
    <w:rsid w:val="00444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2D"/>
  </w:style>
  <w:style w:type="paragraph" w:styleId="ListParagraph">
    <w:name w:val="List Paragraph"/>
    <w:basedOn w:val="Normal"/>
    <w:uiPriority w:val="34"/>
    <w:qFormat/>
    <w:rsid w:val="0019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2D"/>
  </w:style>
  <w:style w:type="paragraph" w:styleId="Footer">
    <w:name w:val="footer"/>
    <w:basedOn w:val="Normal"/>
    <w:link w:val="FooterChar"/>
    <w:uiPriority w:val="99"/>
    <w:unhideWhenUsed/>
    <w:rsid w:val="00444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2D"/>
  </w:style>
  <w:style w:type="paragraph" w:styleId="ListParagraph">
    <w:name w:val="List Paragraph"/>
    <w:basedOn w:val="Normal"/>
    <w:uiPriority w:val="34"/>
    <w:qFormat/>
    <w:rsid w:val="0019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Alzahrani</dc:creator>
  <cp:keywords/>
  <dc:description/>
  <cp:lastModifiedBy>User</cp:lastModifiedBy>
  <cp:revision>8</cp:revision>
  <dcterms:created xsi:type="dcterms:W3CDTF">2017-11-12T18:14:00Z</dcterms:created>
  <dcterms:modified xsi:type="dcterms:W3CDTF">2017-11-14T07:25:00Z</dcterms:modified>
</cp:coreProperties>
</file>