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1" w:rsidRPr="005219F1" w:rsidRDefault="002F1039" w:rsidP="0052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F1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.75pt;height:.75pt" o:ole="">
            <v:imagedata r:id="rId5" o:title=""/>
          </v:shape>
          <w:control r:id="rId6" w:name="_GPL_e6a00_swf" w:shapeid="_x0000_i1051"/>
        </w:objec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219F1" w:rsidRPr="005219F1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5219F1" w:rsidRPr="005219F1" w:rsidRDefault="005219F1" w:rsidP="005219F1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5219F1" w:rsidRPr="005219F1" w:rsidRDefault="002F1039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8" w:name="DefaultOcxName" w:shapeid="_x0000_i1054"/>
              </w:object>
            </w:r>
          </w:p>
          <w:p w:rsidR="005219F1" w:rsidRPr="005219F1" w:rsidRDefault="005219F1" w:rsidP="005219F1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</w:p>
          <w:p w:rsidR="005219F1" w:rsidRPr="005219F1" w:rsidRDefault="005219F1" w:rsidP="005219F1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" descr="https://edugate.ksu.edu.sa/ksu/images/skinsPointer/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F1" w:rsidRPr="005219F1" w:rsidRDefault="005219F1" w:rsidP="005219F1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2" descr="https://edugate.ksu.edu.sa/ksu/images/skinsPointer/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F1" w:rsidRPr="005219F1" w:rsidRDefault="005219F1" w:rsidP="005219F1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headerForm:addImg3" descr="https://edugate.ksu.edu.sa/ksu/images/skinsPointer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F1" w:rsidRPr="005219F1" w:rsidRDefault="005219F1" w:rsidP="005219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color w:val="515151"/>
                <w:rtl/>
              </w:rPr>
              <w:t xml:space="preserve">لون الصفحة </w:t>
            </w:r>
          </w:p>
          <w:p w:rsidR="005219F1" w:rsidRPr="005219F1" w:rsidRDefault="002F1039" w:rsidP="005219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13" w:history="1">
              <w:r w:rsidR="005219F1" w:rsidRPr="005219F1">
                <w:rPr>
                  <w:rFonts w:ascii="Tahoma" w:eastAsia="Times New Roman" w:hAnsi="Tahoma" w:cs="Tahoma"/>
                  <w:color w:val="515151"/>
                  <w:rtl/>
                </w:rPr>
                <w:t>خروج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14" w:history="1">
              <w:r w:rsidR="005219F1" w:rsidRPr="005219F1">
                <w:rPr>
                  <w:rFonts w:ascii="Tahoma" w:eastAsia="Times New Roman" w:hAnsi="Tahoma" w:cs="Tahoma"/>
                  <w:color w:val="515151"/>
                  <w:rtl/>
                </w:rPr>
                <w:t>الصفحة الرئيسة</w:t>
              </w:r>
            </w:hyperlink>
          </w:p>
          <w:p w:rsidR="005219F1" w:rsidRPr="005219F1" w:rsidRDefault="005219F1" w:rsidP="005219F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80975" cy="114300"/>
                  <wp:effectExtent l="19050" t="0" r="9525" b="0"/>
                  <wp:docPr id="5" name="headerForm:increaseTxt" descr="increase">
                    <a:hlinkClick xmlns:a="http://schemas.openxmlformats.org/drawingml/2006/main" r:id="rId15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5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9F1"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headerForm:decreaseTxt" descr="decrease">
                    <a:hlinkClick xmlns:a="http://schemas.openxmlformats.org/drawingml/2006/main" r:id="rId17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7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9F1" w:rsidRPr="005219F1" w:rsidRDefault="002F1039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DefaultOcxName1" w:shapeid="_x0000_i1057"/>
              </w:object>
            </w:r>
          </w:p>
          <w:p w:rsidR="005219F1" w:rsidRPr="005219F1" w:rsidRDefault="005219F1" w:rsidP="005219F1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5219F1" w:rsidRPr="005219F1" w:rsidRDefault="005219F1" w:rsidP="005219F1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7"/>
                <w:szCs w:val="27"/>
                <w:rtl/>
              </w:rPr>
            </w:pPr>
            <w:r w:rsidRPr="005219F1">
              <w:rPr>
                <w:rFonts w:ascii="Tahoma" w:eastAsia="Times New Roman" w:hAnsi="Tahoma" w:cs="Tahoma"/>
                <w:color w:val="1B68AC"/>
                <w:kern w:val="36"/>
                <w:sz w:val="27"/>
                <w:szCs w:val="27"/>
                <w:rtl/>
              </w:rPr>
              <w:t>قوائم الطلاب</w:t>
            </w:r>
          </w:p>
          <w:p w:rsidR="005219F1" w:rsidRPr="005219F1" w:rsidRDefault="005219F1" w:rsidP="005219F1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4"/>
                <w:szCs w:val="24"/>
                <w:rtl/>
              </w:rPr>
            </w:pPr>
            <w:r w:rsidRPr="005219F1">
              <w:rPr>
                <w:rFonts w:ascii="Tahoma" w:eastAsia="Times New Roman" w:hAnsi="Tahoma" w:cs="Tahoma"/>
                <w:color w:val="FFFFFF"/>
                <w:sz w:val="24"/>
                <w:szCs w:val="24"/>
                <w:rtl/>
              </w:rPr>
              <w:t>القائمة الرئيسة</w:t>
            </w:r>
          </w:p>
          <w:p w:rsidR="005219F1" w:rsidRPr="005219F1" w:rsidRDefault="005219F1" w:rsidP="005219F1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5219F1" w:rsidRPr="005219F1" w:rsidRDefault="002F1039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60" type="#_x0000_t75" style="width:1in;height:18pt" o:ole="">
                  <v:imagedata r:id="rId21" o:title=""/>
                </v:shape>
                <w:control r:id="rId22" w:name="DefaultOcxName2" w:shapeid="_x0000_i1060"/>
              </w:object>
            </w:r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3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63" type="#_x0000_t75" style="width:1in;height:18pt" o:ole="">
                    <v:imagedata r:id="rId24" o:title=""/>
                  </v:shape>
                  <w:control r:id="rId25" w:name="DefaultOcxName3" w:shapeid="_x0000_i1063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قوائم الطلاب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6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66" type="#_x0000_t75" style="width:1in;height:18pt" o:ole="">
                    <v:imagedata r:id="rId27" o:title=""/>
                  </v:shape>
                  <w:control r:id="rId28" w:name="DefaultOcxName4" w:shapeid="_x0000_i1066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التقييم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9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69" type="#_x0000_t75" style="width:1in;height:18pt" o:ole="">
                    <v:imagedata r:id="rId30" o:title=""/>
                  </v:shape>
                  <w:control r:id="rId31" w:name="DefaultOcxName5" w:shapeid="_x0000_i1069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رصد الدرجات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2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72" type="#_x0000_t75" style="width:1in;height:18pt" o:ole="">
                    <v:imagedata r:id="rId33" o:title=""/>
                  </v:shape>
                  <w:control r:id="rId34" w:name="DefaultOcxName6" w:shapeid="_x0000_i1072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استعراض درجات الفصول السابقة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5" w:history="1">
              <w:r w:rsidRPr="005219F1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75" type="#_x0000_t75" style="width:1in;height:18pt" o:ole="">
                    <v:imagedata r:id="rId36" o:title=""/>
                  </v:shape>
                  <w:control r:id="rId37" w:name="DefaultOcxName7" w:shapeid="_x0000_i1075"/>
                </w:object>
              </w:r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رصد الغياب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8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معلومات المحاضر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9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الجدول الدراسي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0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إرسال بريد إلكتروني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1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المرشد الأكاديمي</w:t>
              </w:r>
            </w:hyperlink>
          </w:p>
          <w:p w:rsidR="005219F1" w:rsidRPr="005219F1" w:rsidRDefault="002F1039" w:rsidP="005219F1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2" w:history="1">
              <w:r w:rsidR="005219F1" w:rsidRPr="005219F1">
                <w:rPr>
                  <w:rFonts w:ascii="Tahoma" w:eastAsia="Times New Roman" w:hAnsi="Tahoma" w:cs="Tahoma"/>
                  <w:color w:val="414141"/>
                  <w:rtl/>
                </w:rPr>
                <w:t>طلاب المشرف</w:t>
              </w:r>
            </w:hyperlink>
          </w:p>
          <w:p w:rsidR="005219F1" w:rsidRPr="005219F1" w:rsidRDefault="002F1039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78" type="#_x0000_t75" style="width:1in;height:18pt" o:ole="">
                  <v:imagedata r:id="rId43" o:title=""/>
                </v:shape>
                <w:control r:id="rId44" w:name="DefaultOcxName8" w:shapeid="_x0000_i1078"/>
              </w:object>
            </w:r>
          </w:p>
          <w:p w:rsidR="005219F1" w:rsidRPr="005219F1" w:rsidRDefault="005219F1" w:rsidP="005219F1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5219F1" w:rsidRPr="005219F1" w:rsidRDefault="005219F1" w:rsidP="005219F1">
            <w:pPr>
              <w:spacing w:after="0" w:line="240" w:lineRule="auto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bookmarkStart w:id="0" w:name="calHeaderLink"/>
            <w:r w:rsidRPr="005219F1">
              <w:rPr>
                <w:rFonts w:ascii="Tahoma" w:eastAsia="Times New Roman" w:hAnsi="Tahoma" w:cs="Tahoma"/>
                <w:noProof/>
                <w:color w:val="767A81"/>
                <w:sz w:val="18"/>
                <w:szCs w:val="18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calHeaderImg" descr="https://edugate.ksu.edu.sa/ksu/images/Calendar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219F1">
              <w:rPr>
                <w:rFonts w:ascii="Tahoma" w:eastAsia="Times New Roman" w:hAnsi="Tahoma" w:cs="Tahoma"/>
                <w:color w:val="767A81"/>
                <w:sz w:val="18"/>
                <w:szCs w:val="18"/>
                <w:rtl/>
              </w:rPr>
              <w:t>الفصل الثاني 34/35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5219F1" w:rsidRPr="005219F1" w:rsidTr="005219F1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اسم المحاضر</w:t>
                  </w: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proofErr w:type="spellStart"/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عبدالستار</w:t>
                  </w:r>
                  <w:proofErr w:type="spellEnd"/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 xml:space="preserve"> </w:t>
                  </w:r>
                  <w:proofErr w:type="spellStart"/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عبدالحميد</w:t>
                  </w:r>
                  <w:proofErr w:type="spellEnd"/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 xml:space="preserve">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الكلية</w:t>
                  </w: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الحقوق والعلوم السياسية</w:t>
                  </w:r>
                </w:p>
              </w:tc>
            </w:tr>
            <w:tr w:rsidR="005219F1" w:rsidRPr="005219F1" w:rsidTr="005219F1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رقم المحاضر</w:t>
                  </w: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القسم</w:t>
                  </w: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219F1" w:rsidRPr="005219F1" w:rsidRDefault="005219F1" w:rsidP="005219F1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5219F1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القانون الخاص</w:t>
                  </w:r>
                </w:p>
              </w:tc>
            </w:tr>
            <w:tr w:rsidR="005219F1" w:rsidRPr="005219F1" w:rsidTr="005219F1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7"/>
                    </w:rPr>
                  </w:pPr>
                </w:p>
              </w:tc>
            </w:tr>
          </w:tbl>
          <w:p w:rsidR="005219F1" w:rsidRPr="005219F1" w:rsidRDefault="005219F1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</w:p>
          <w:p w:rsidR="005219F1" w:rsidRPr="005219F1" w:rsidRDefault="005219F1" w:rsidP="005219F1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5219F1" w:rsidRPr="005219F1" w:rsidRDefault="002F1039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81" type="#_x0000_t75" style="width:1in;height:18pt" o:ole="">
                  <v:imagedata r:id="rId47" o:title=""/>
                </v:shape>
                <w:control r:id="rId48" w:name="DefaultOcxName9" w:shapeid="_x0000_i1081"/>
              </w:object>
            </w: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84" type="#_x0000_t75" style="width:1in;height:18pt" o:ole="">
                  <v:imagedata r:id="rId49" o:title=""/>
                </v:shape>
                <w:control r:id="rId50" w:name="DefaultOcxName10" w:shapeid="_x0000_i1084"/>
              </w:obje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219F1" w:rsidRPr="005219F1" w:rsidTr="005219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5219F1" w:rsidRPr="005219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5219F1" w:rsidRPr="005219F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"/>
                                <w:gridCol w:w="76"/>
                                <w:gridCol w:w="2250"/>
                                <w:gridCol w:w="150"/>
                                <w:gridCol w:w="1230"/>
                                <w:gridCol w:w="76"/>
                                <w:gridCol w:w="3488"/>
                              </w:tblGrid>
                              <w:tr w:rsidR="005219F1" w:rsidRPr="005219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lastRenderedPageBreak/>
                                      <w:t>المقر</w:t>
                                    </w: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proofErr w:type="spellStart"/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الرياض-</w:t>
                                    </w:r>
                                    <w:proofErr w:type="spellEnd"/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 xml:space="preserve"> طلاب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</w:rPr>
                                      <w:t>19698</w:t>
                                    </w:r>
                                  </w:p>
                                </w:tc>
                              </w:tr>
                              <w:tr w:rsidR="005219F1" w:rsidRPr="005219F1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19F1" w:rsidRPr="005219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رمز المقرر</w:t>
                                    </w: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</w:rPr>
                                      <w:t xml:space="preserve">422 </w:t>
                                    </w: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نظم</w:t>
                                    </w:r>
                                  </w:p>
                                </w:tc>
                              </w:tr>
                              <w:tr w:rsidR="005219F1" w:rsidRPr="005219F1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219F1" w:rsidRPr="005219F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اسم المقرر</w:t>
                                    </w: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 xml:space="preserve">نظام الملكية </w:t>
                                    </w:r>
                                    <w:proofErr w:type="spellStart"/>
                                    <w:r w:rsidRPr="005219F1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والاموال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5219F1" w:rsidRPr="005219F1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9F1" w:rsidRPr="005219F1" w:rsidRDefault="005219F1" w:rsidP="005219F1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9F1" w:rsidRPr="005219F1" w:rsidRDefault="005219F1" w:rsidP="005219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9F1" w:rsidRPr="005219F1" w:rsidTr="005219F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5219F1" w:rsidRPr="005219F1" w:rsidTr="005219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5219F1" w:rsidRPr="005219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1" w:name="myForm:printLink2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2" w:name="myForm:printExLink2"/>
                        <w:bookmarkEnd w:id="2"/>
                      </w:p>
                    </w:tc>
                  </w:tr>
                </w:tbl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9F1" w:rsidRPr="005219F1" w:rsidTr="005219F1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7"/>
                    </w:rPr>
                  </w:pPr>
                </w:p>
              </w:tc>
            </w:tr>
            <w:tr w:rsidR="005219F1" w:rsidRPr="005219F1" w:rsidTr="005219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509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30"/>
                    <w:gridCol w:w="780"/>
                    <w:gridCol w:w="780"/>
                    <w:gridCol w:w="1378"/>
                  </w:tblGrid>
                  <w:tr w:rsidR="00DC70A4" w:rsidRPr="005219F1" w:rsidTr="00DC70A4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DC70A4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 xml:space="preserve">مجموع الفصلي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واعمال</w:t>
                        </w:r>
                        <w:proofErr w:type="spellEnd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 xml:space="preserve"> السنة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DC70A4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نتيجة فصلي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نتيجة فصلي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427106618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427112558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428102984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428103344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428103817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428109048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428111399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428114355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429102182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429102311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429103539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429103595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429103608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429106527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429107839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429111411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429321427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429451188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430101983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430102661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430103888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430105028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430105251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430105489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430105715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430105929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430105976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430105979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430106111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430106156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430107097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430110513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430110544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430110594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430111034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430111437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430111463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430114010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430320889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430321396</w:t>
                        </w:r>
                      </w:p>
                    </w:tc>
                  </w:tr>
                  <w:tr w:rsidR="00DC70A4" w:rsidRPr="005219F1" w:rsidTr="00DC70A4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C70A4" w:rsidRPr="005219F1" w:rsidRDefault="00DC70A4" w:rsidP="005219F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5219F1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430401028</w:t>
                        </w:r>
                      </w:p>
                    </w:tc>
                  </w:tr>
                </w:tbl>
                <w:p w:rsidR="005219F1" w:rsidRPr="005219F1" w:rsidRDefault="005219F1" w:rsidP="00521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19F1" w:rsidRPr="005219F1" w:rsidTr="005219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19F1" w:rsidRPr="005219F1" w:rsidRDefault="005219F1" w:rsidP="005219F1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5219F1" w:rsidRPr="005219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3" w:name="myForm:printLink"/>
                        <w:bookmarkEnd w:id="3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19F1" w:rsidRPr="005219F1" w:rsidRDefault="005219F1" w:rsidP="005219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4" w:name="myForm:printExLink"/>
                        <w:bookmarkEnd w:id="4"/>
                      </w:p>
                    </w:tc>
                  </w:tr>
                </w:tbl>
                <w:p w:rsidR="005219F1" w:rsidRPr="005219F1" w:rsidRDefault="005219F1" w:rsidP="00521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19F1" w:rsidRPr="005219F1" w:rsidRDefault="002F1039" w:rsidP="0052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5219F1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87" type="#_x0000_t75" style="width:1in;height:18pt" o:ole="">
                  <v:imagedata r:id="rId51" o:title=""/>
                </v:shape>
                <w:control r:id="rId52" w:name="DefaultOcxName11" w:shapeid="_x0000_i1087"/>
              </w:object>
            </w:r>
          </w:p>
          <w:p w:rsidR="005219F1" w:rsidRPr="005219F1" w:rsidRDefault="005219F1" w:rsidP="005219F1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219F1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5219F1" w:rsidRPr="005219F1" w:rsidRDefault="005219F1" w:rsidP="005219F1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7"/>
                <w:szCs w:val="27"/>
              </w:rPr>
            </w:pPr>
          </w:p>
        </w:tc>
      </w:tr>
    </w:tbl>
    <w:p w:rsidR="001D5FE6" w:rsidRDefault="001D5FE6"/>
    <w:sectPr w:rsidR="001D5FE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AEC"/>
    <w:multiLevelType w:val="multilevel"/>
    <w:tmpl w:val="91F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D1039"/>
    <w:multiLevelType w:val="multilevel"/>
    <w:tmpl w:val="89C2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121A7"/>
    <w:multiLevelType w:val="multilevel"/>
    <w:tmpl w:val="848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19F1"/>
    <w:rsid w:val="001D5FE6"/>
    <w:rsid w:val="002C5ED0"/>
    <w:rsid w:val="002F1039"/>
    <w:rsid w:val="004D0569"/>
    <w:rsid w:val="005219F1"/>
    <w:rsid w:val="00A43193"/>
    <w:rsid w:val="00D27028"/>
    <w:rsid w:val="00DC70A4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9F1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5219F1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5219F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5219F1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5219F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5219F1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5219F1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5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21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10">
          <w:marLeft w:val="33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8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7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503">
      <w:marLeft w:val="0"/>
      <w:marRight w:val="0"/>
      <w:marTop w:val="225"/>
      <w:marBottom w:val="0"/>
      <w:divBdr>
        <w:top w:val="dashed" w:sz="6" w:space="0" w:color="C7C7C7"/>
        <w:left w:val="dashed" w:sz="6" w:space="0" w:color="C7C7C7"/>
        <w:bottom w:val="dashed" w:sz="6" w:space="0" w:color="C7C7C7"/>
        <w:right w:val="dashed" w:sz="6" w:space="0" w:color="C7C7C7"/>
      </w:divBdr>
      <w:divsChild>
        <w:div w:id="566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009">
      <w:marLeft w:val="0"/>
      <w:marRight w:val="0"/>
      <w:marTop w:val="45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ksu.edu.sa/ksu/ui/staff/sections/index/sectionsIndex.fac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s://edugate.ksu.edu.sa/ksu/ui/staff/sections/index/sectionsIndex.faces" TargetMode="External"/><Relationship Id="rId39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8.xm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javascript:decreaseFontSize()" TargetMode="External"/><Relationship Id="rId25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hyperlink" Target="https://edugate.ksu.edu.sa/ksu/ui/staff/sections/index/sectionsIndex.faces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3.xml"/><Relationship Id="rId29" Type="http://schemas.openxmlformats.org/officeDocument/2006/relationships/hyperlink" Target="https://edugate.ksu.edu.sa/ksu/ui/staff/sections/index/sectionsIndex.faces" TargetMode="Externa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hyperlink" Target="https://edugate.ksu.edu.sa/ksu/ui/staff/sections/index/sectionsIndex.faces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hyperlink" Target="https://edugate.ksu.edu.sa/ksu/calendarservlet?showCal=n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increaseFontSize()" TargetMode="External"/><Relationship Id="rId23" Type="http://schemas.openxmlformats.org/officeDocument/2006/relationships/hyperlink" Target="https://edugate.ksu.edu.sa/ksu/ui/staff/sections/index/sectionsIndex.faces" TargetMode="External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hyperlink" Target="https://edugate.ksu.edu.sa/ksu/ui/staff/homeIndex.faces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https://edugate.ksu.edu.sa/ksu/ui/staff/sections/index/sectionsIndex.faces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2014-03-21T17:27:00Z</dcterms:created>
  <dcterms:modified xsi:type="dcterms:W3CDTF">2014-03-21T17:27:00Z</dcterms:modified>
</cp:coreProperties>
</file>